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EA" w:rsidRPr="00A57D2B" w:rsidRDefault="00E37EFD" w:rsidP="00A57D2B">
      <w:pPr>
        <w:spacing w:after="120"/>
        <w:jc w:val="center"/>
        <w:rPr>
          <w:b/>
          <w:bCs/>
          <w:color w:val="4BACC6" w:themeColor="accent5"/>
          <w:sz w:val="40"/>
          <w:szCs w:val="40"/>
        </w:rPr>
      </w:pPr>
      <w:r w:rsidRPr="00A57D2B">
        <w:rPr>
          <w:b/>
          <w:bCs/>
          <w:caps/>
          <w:color w:val="4BACC6" w:themeColor="accent5"/>
          <w:sz w:val="40"/>
          <w:szCs w:val="40"/>
        </w:rPr>
        <w:t>Wymagania edukacyjne</w:t>
      </w:r>
      <w:r w:rsidR="00DA51EA" w:rsidRPr="00A57D2B">
        <w:rPr>
          <w:b/>
          <w:bCs/>
          <w:caps/>
          <w:color w:val="4BACC6" w:themeColor="accent5"/>
          <w:sz w:val="40"/>
          <w:szCs w:val="40"/>
        </w:rPr>
        <w:t xml:space="preserve"> </w:t>
      </w:r>
      <w:r w:rsidRPr="00A57D2B">
        <w:rPr>
          <w:b/>
          <w:bCs/>
          <w:caps/>
          <w:color w:val="4BACC6" w:themeColor="accent5"/>
          <w:sz w:val="40"/>
          <w:szCs w:val="40"/>
        </w:rPr>
        <w:t>na poszczególne oceny</w:t>
      </w:r>
      <w:r w:rsidR="00AA45B1">
        <w:rPr>
          <w:b/>
          <w:bCs/>
          <w:caps/>
          <w:color w:val="4BACC6" w:themeColor="accent5"/>
          <w:sz w:val="40"/>
          <w:szCs w:val="40"/>
        </w:rPr>
        <w:t xml:space="preserve"> klasa 7</w:t>
      </w:r>
    </w:p>
    <w:p w:rsidR="00DA51EA" w:rsidRPr="00A57D2B" w:rsidRDefault="00DA51EA" w:rsidP="0098375E">
      <w:pPr>
        <w:spacing w:after="120"/>
        <w:rPr>
          <w:b/>
          <w:bCs/>
          <w:color w:val="4BACC6" w:themeColor="accent5"/>
          <w:sz w:val="40"/>
          <w:szCs w:val="40"/>
        </w:rPr>
      </w:pPr>
      <w:r w:rsidRPr="00A57D2B">
        <w:rPr>
          <w:b/>
          <w:bCs/>
          <w:color w:val="4BACC6" w:themeColor="accent5"/>
          <w:sz w:val="40"/>
          <w:szCs w:val="40"/>
        </w:rPr>
        <w:t>Aneta Wysocka</w:t>
      </w:r>
      <w:r w:rsidR="006E1B1F">
        <w:rPr>
          <w:b/>
          <w:bCs/>
          <w:color w:val="4BACC6" w:themeColor="accent5"/>
          <w:sz w:val="40"/>
          <w:szCs w:val="40"/>
        </w:rPr>
        <w:t>, Agnieszka Medalion</w:t>
      </w:r>
      <w:r w:rsidR="009A3412">
        <w:rPr>
          <w:b/>
          <w:bCs/>
          <w:color w:val="4BACC6" w:themeColor="accent5"/>
          <w:sz w:val="40"/>
          <w:szCs w:val="40"/>
        </w:rPr>
        <w:t xml:space="preserve"> </w:t>
      </w:r>
      <w:r w:rsidRPr="00A57D2B">
        <w:rPr>
          <w:b/>
          <w:bCs/>
          <w:color w:val="4BACC6" w:themeColor="accent5"/>
          <w:sz w:val="40"/>
          <w:szCs w:val="40"/>
        </w:rPr>
        <w:t xml:space="preserve">ZSP 9 w Rybniku </w:t>
      </w:r>
    </w:p>
    <w:p w:rsidR="00E81DB5" w:rsidRDefault="00E81DB5" w:rsidP="00A324B1">
      <w:pPr>
        <w:spacing w:after="0"/>
        <w:rPr>
          <w:sz w:val="24"/>
          <w:szCs w:val="24"/>
        </w:rPr>
      </w:pPr>
      <w:r w:rsidRPr="00E81DB5">
        <w:rPr>
          <w:sz w:val="24"/>
          <w:szCs w:val="24"/>
        </w:rPr>
        <w:t xml:space="preserve">Ocenę </w:t>
      </w:r>
      <w:r w:rsidRPr="00E81DB5">
        <w:rPr>
          <w:b/>
          <w:bCs/>
          <w:sz w:val="24"/>
          <w:szCs w:val="24"/>
        </w:rPr>
        <w:t>niedostateczną</w:t>
      </w:r>
      <w:r w:rsidRPr="00E81DB5">
        <w:rPr>
          <w:sz w:val="24"/>
          <w:szCs w:val="24"/>
        </w:rPr>
        <w:t xml:space="preserve"> otrzymuje uczeń, który nie spełnia wymagań </w:t>
      </w:r>
      <w:r>
        <w:rPr>
          <w:sz w:val="24"/>
          <w:szCs w:val="24"/>
        </w:rPr>
        <w:t>edukacyjnych</w:t>
      </w:r>
      <w:r w:rsidRPr="00E81DB5">
        <w:rPr>
          <w:sz w:val="24"/>
          <w:szCs w:val="24"/>
        </w:rPr>
        <w:t xml:space="preserve"> na ocenę</w:t>
      </w:r>
      <w:r w:rsidR="00FD74AA">
        <w:rPr>
          <w:sz w:val="24"/>
          <w:szCs w:val="24"/>
        </w:rPr>
        <w:t xml:space="preserve"> </w:t>
      </w:r>
      <w:r w:rsidRPr="00E81DB5">
        <w:rPr>
          <w:sz w:val="24"/>
          <w:szCs w:val="24"/>
        </w:rPr>
        <w:t>dopuszczającą.</w:t>
      </w:r>
    </w:p>
    <w:p w:rsidR="00E81DB5" w:rsidRPr="00DA51EA" w:rsidRDefault="00E81DB5" w:rsidP="00A324B1">
      <w:pPr>
        <w:spacing w:after="0"/>
        <w:rPr>
          <w:sz w:val="24"/>
          <w:szCs w:val="24"/>
        </w:rPr>
      </w:pPr>
    </w:p>
    <w:p w:rsidR="00E81DB5" w:rsidRPr="00DA51EA" w:rsidRDefault="00E81DB5" w:rsidP="009A40BF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24"/>
          <w:szCs w:val="24"/>
        </w:rPr>
      </w:pPr>
      <w:r w:rsidRPr="00DA51EA">
        <w:rPr>
          <w:b/>
          <w:bCs/>
          <w:color w:val="7F7F7F" w:themeColor="text1" w:themeTint="80"/>
          <w:sz w:val="24"/>
          <w:szCs w:val="24"/>
        </w:rPr>
        <w:t xml:space="preserve">I. </w:t>
      </w:r>
      <w:r w:rsidRPr="00DA51EA">
        <w:rPr>
          <w:b/>
          <w:bCs/>
          <w:caps/>
          <w:color w:val="7F7F7F" w:themeColor="text1" w:themeTint="80"/>
          <w:sz w:val="24"/>
          <w:szCs w:val="24"/>
        </w:rPr>
        <w:t>Kształcenie literackie i kulturowe</w:t>
      </w:r>
    </w:p>
    <w:p w:rsidR="0098375E" w:rsidRPr="00DA51EA" w:rsidRDefault="009A40BF" w:rsidP="002D1E94">
      <w:pPr>
        <w:spacing w:before="120" w:after="240"/>
        <w:rPr>
          <w:b/>
          <w:bCs/>
          <w:color w:val="FFC000"/>
          <w:sz w:val="24"/>
          <w:szCs w:val="24"/>
        </w:rPr>
      </w:pPr>
      <w:r w:rsidRPr="00DA51EA">
        <w:rPr>
          <w:b/>
          <w:bCs/>
          <w:color w:val="FFC000"/>
          <w:sz w:val="24"/>
          <w:szCs w:val="24"/>
        </w:rPr>
        <w:t>I.</w:t>
      </w:r>
      <w:r w:rsidR="00E81DB5" w:rsidRPr="00DA51EA">
        <w:rPr>
          <w:b/>
          <w:bCs/>
          <w:color w:val="FFC000"/>
          <w:sz w:val="24"/>
          <w:szCs w:val="24"/>
        </w:rPr>
        <w:t>1. Czytanie utworów literackich</w:t>
      </w:r>
      <w:r w:rsidR="00B94300" w:rsidRPr="00DA51EA">
        <w:rPr>
          <w:b/>
          <w:bCs/>
          <w:color w:val="FFC000"/>
          <w:sz w:val="24"/>
          <w:szCs w:val="24"/>
        </w:rPr>
        <w:t xml:space="preserve">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E37EFD" w:rsidRPr="00A73DDB" w:rsidTr="00E37EF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016DD3" w:rsidRPr="00A73DDB" w:rsidRDefault="00016DD3" w:rsidP="00301F7B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A73DDB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E37EFD" w:rsidRPr="00A73DDB" w:rsidRDefault="00016DD3" w:rsidP="00301F7B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A73DDB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="00014A82">
              <w:rPr>
                <w:rFonts w:cstheme="minorHAnsi"/>
                <w:b/>
                <w:bCs/>
                <w:color w:val="FFFFFF" w:themeColor="background1"/>
              </w:rPr>
              <w:t xml:space="preserve"> WSiP </w:t>
            </w:r>
            <w:r w:rsidRPr="00A73DDB">
              <w:rPr>
                <w:rFonts w:cstheme="minorHAnsi"/>
                <w:b/>
                <w:bCs/>
                <w:color w:val="FFFFFF" w:themeColor="background1"/>
              </w:rPr>
              <w:t>dla klasy 7</w:t>
            </w:r>
          </w:p>
        </w:tc>
      </w:tr>
      <w:tr w:rsidR="00E37EFD" w:rsidRPr="00A73DDB" w:rsidTr="0098375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37EFD" w:rsidRPr="00A73DDB" w:rsidRDefault="00E37EFD" w:rsidP="00A324B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37EFD" w:rsidRPr="00A73DDB" w:rsidRDefault="00E37EFD" w:rsidP="00A324B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37EFD" w:rsidRPr="00A73DDB" w:rsidRDefault="00E37EFD" w:rsidP="00A324B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37EFD" w:rsidRPr="00A73DDB" w:rsidRDefault="00E37EFD" w:rsidP="00A324B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37EFD" w:rsidRPr="00A73DDB" w:rsidRDefault="00E37EFD" w:rsidP="00A324B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37EFD" w:rsidRPr="00A73DDB" w:rsidTr="0098375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E37EFD" w:rsidRPr="00A73DDB" w:rsidRDefault="00E37EFD" w:rsidP="00A324B1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16DD3" w:rsidRPr="00A73DDB" w:rsidTr="00D56A50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016DD3" w:rsidRPr="00A73DDB" w:rsidRDefault="00777F69" w:rsidP="00A324B1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E37EFD" w:rsidRPr="00A73DDB" w:rsidTr="00B74FAA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B74FAA" w:rsidRPr="00A73DDB" w:rsidRDefault="00777F69" w:rsidP="00301F7B">
            <w:pPr>
              <w:pStyle w:val="Akapitzlist"/>
              <w:numPr>
                <w:ilvl w:val="0"/>
                <w:numId w:val="8"/>
              </w:numPr>
              <w:spacing w:before="60"/>
              <w:contextualSpacing w:val="0"/>
            </w:pPr>
            <w:r w:rsidRPr="00A73DDB">
              <w:t>wie, że liryka jest jednym z rodzajów literackich,</w:t>
            </w:r>
          </w:p>
          <w:p w:rsidR="00646750" w:rsidRPr="00A73DDB" w:rsidRDefault="00646750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odróżnia utwór liryczny od utworu epickiego, </w:t>
            </w:r>
          </w:p>
          <w:p w:rsidR="00777F69" w:rsidRPr="00A73DDB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zna podstawowe cechy utworów lirycznych, </w:t>
            </w:r>
          </w:p>
          <w:p w:rsidR="00230E99" w:rsidRPr="00A73DDB" w:rsidRDefault="00230E99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wygłasza z pamięci wskazany utwór liryczny,</w:t>
            </w:r>
          </w:p>
          <w:p w:rsidR="00777F69" w:rsidRPr="00A73DDB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krótko opowiada, o czym jest przeczytan</w:t>
            </w:r>
            <w:r w:rsidR="00E7442E" w:rsidRPr="00A73DDB">
              <w:t>y</w:t>
            </w:r>
            <w:r w:rsidR="00FD74AA" w:rsidRPr="00A73DDB">
              <w:t xml:space="preserve"> </w:t>
            </w:r>
            <w:r w:rsidR="00E7442E" w:rsidRPr="00A73DDB">
              <w:t>wiersz</w:t>
            </w:r>
            <w:r w:rsidRPr="00A73DDB">
              <w:t>,</w:t>
            </w:r>
          </w:p>
          <w:p w:rsidR="00777F69" w:rsidRPr="00A73DDB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nazywa swoje wrażenia </w:t>
            </w:r>
            <w:r w:rsidRPr="00A73DDB">
              <w:rPr>
                <w:spacing w:val="-4"/>
              </w:rPr>
              <w:t xml:space="preserve">wywołane lekturą </w:t>
            </w:r>
            <w:r w:rsidR="00E7442E" w:rsidRPr="00A73DDB">
              <w:rPr>
                <w:spacing w:val="-4"/>
              </w:rPr>
              <w:t>wiersza</w:t>
            </w:r>
            <w:r w:rsidRPr="00A73DDB">
              <w:rPr>
                <w:spacing w:val="-4"/>
              </w:rPr>
              <w:t>,</w:t>
            </w:r>
          </w:p>
          <w:p w:rsidR="00B74FAA" w:rsidRPr="00A73DDB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A73DDB">
              <w:rPr>
                <w:spacing w:val="-4"/>
              </w:rPr>
              <w:t>wie, kto to osoba mówiąca w</w:t>
            </w:r>
            <w:r w:rsidR="00B74FAA" w:rsidRPr="00A73DDB">
              <w:rPr>
                <w:spacing w:val="-4"/>
              </w:rPr>
              <w:t> </w:t>
            </w:r>
            <w:r w:rsidRPr="00A73DDB">
              <w:rPr>
                <w:spacing w:val="-4"/>
              </w:rPr>
              <w:t>wierszu,</w:t>
            </w:r>
          </w:p>
          <w:p w:rsidR="00777F69" w:rsidRPr="00A73DDB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wyjaśnia pojęcie </w:t>
            </w:r>
            <w:r w:rsidRPr="00A73DDB">
              <w:rPr>
                <w:i/>
                <w:iCs/>
              </w:rPr>
              <w:t>podmiot liryczn</w:t>
            </w:r>
            <w:r w:rsidRPr="00A73DDB">
              <w:t>y,</w:t>
            </w:r>
          </w:p>
          <w:p w:rsidR="00B74FAA" w:rsidRPr="00A73DDB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8"/>
              </w:rPr>
            </w:pPr>
            <w:r w:rsidRPr="00A73DDB">
              <w:rPr>
                <w:spacing w:val="-8"/>
              </w:rPr>
              <w:t>wie, kto to bohater liryczny,</w:t>
            </w:r>
          </w:p>
          <w:p w:rsidR="00777F69" w:rsidRPr="00A73DDB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wyjaśni</w:t>
            </w:r>
            <w:r w:rsidR="00646750" w:rsidRPr="00A73DDB">
              <w:t xml:space="preserve">a </w:t>
            </w:r>
            <w:r w:rsidRPr="00A73DDB">
              <w:t>pojęci</w:t>
            </w:r>
            <w:r w:rsidR="00646750" w:rsidRPr="00A73DDB">
              <w:t>e</w:t>
            </w:r>
            <w:r w:rsidRPr="00A73DDB">
              <w:t xml:space="preserve"> adresat</w:t>
            </w:r>
            <w:r w:rsidR="00646750" w:rsidRPr="00A73DDB">
              <w:t xml:space="preserve">a </w:t>
            </w:r>
            <w:r w:rsidR="00646750" w:rsidRPr="00A73DDB">
              <w:lastRenderedPageBreak/>
              <w:t xml:space="preserve">/ odbiorcy </w:t>
            </w:r>
            <w:r w:rsidRPr="00A73DDB">
              <w:t>utworu,</w:t>
            </w:r>
          </w:p>
          <w:p w:rsidR="00777F69" w:rsidRPr="00A73DDB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odróżni</w:t>
            </w:r>
            <w:r w:rsidR="00646750" w:rsidRPr="00A73DDB">
              <w:t xml:space="preserve">a </w:t>
            </w:r>
            <w:r w:rsidRPr="00A73DDB">
              <w:t>podmiot liryczny od</w:t>
            </w:r>
            <w:r w:rsidR="00FD74AA" w:rsidRPr="00A73DDB">
              <w:t xml:space="preserve"> </w:t>
            </w:r>
            <w:r w:rsidRPr="00A73DDB">
              <w:t xml:space="preserve">adresata, </w:t>
            </w:r>
          </w:p>
          <w:p w:rsidR="00777F69" w:rsidRPr="00A73DDB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odróżni</w:t>
            </w:r>
            <w:r w:rsidR="00646750" w:rsidRPr="00A73DDB">
              <w:t xml:space="preserve">a </w:t>
            </w:r>
            <w:r w:rsidRPr="00A73DDB">
              <w:t xml:space="preserve">wers od strofy (zwrotki), </w:t>
            </w:r>
          </w:p>
          <w:p w:rsidR="00777F69" w:rsidRPr="00A73DDB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wyjaśni</w:t>
            </w:r>
            <w:r w:rsidR="00646750" w:rsidRPr="00A73DDB">
              <w:t>a</w:t>
            </w:r>
            <w:r w:rsidRPr="00A73DDB">
              <w:t xml:space="preserve">, czym </w:t>
            </w:r>
            <w:r w:rsidR="00646750" w:rsidRPr="00A73DDB">
              <w:t>są</w:t>
            </w:r>
            <w:r w:rsidRPr="00A73DDB">
              <w:t xml:space="preserve"> rym,</w:t>
            </w:r>
            <w:r w:rsidR="00FD74AA" w:rsidRPr="00A73DDB">
              <w:t xml:space="preserve"> </w:t>
            </w:r>
            <w:r w:rsidRPr="00A73DDB">
              <w:t xml:space="preserve">wers, refren, </w:t>
            </w:r>
          </w:p>
          <w:p w:rsidR="00777F69" w:rsidRPr="00A73DDB" w:rsidRDefault="00646750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zna </w:t>
            </w:r>
            <w:r w:rsidR="00777F69" w:rsidRPr="00A73DDB">
              <w:t>nazwy środków</w:t>
            </w:r>
            <w:r w:rsidR="00FD74AA" w:rsidRPr="00A73DDB">
              <w:t xml:space="preserve"> </w:t>
            </w:r>
            <w:r w:rsidR="00777F69" w:rsidRPr="00A73DDB">
              <w:t xml:space="preserve">artystycznych: </w:t>
            </w:r>
            <w:r w:rsidR="00777F69" w:rsidRPr="00A73DDB">
              <w:rPr>
                <w:i/>
                <w:iCs/>
              </w:rPr>
              <w:t>epitet</w:t>
            </w:r>
            <w:r w:rsidR="00777F69" w:rsidRPr="00A73DDB">
              <w:t xml:space="preserve">, </w:t>
            </w:r>
            <w:r w:rsidR="00777F69" w:rsidRPr="00A73DDB">
              <w:rPr>
                <w:i/>
                <w:iCs/>
              </w:rPr>
              <w:t>porównanie</w:t>
            </w:r>
            <w:r w:rsidR="00777F69" w:rsidRPr="00A73DDB">
              <w:t xml:space="preserve">, </w:t>
            </w:r>
            <w:r w:rsidR="009460D5" w:rsidRPr="00A73DDB">
              <w:rPr>
                <w:i/>
                <w:iCs/>
              </w:rPr>
              <w:t>porównanie, homeryckie</w:t>
            </w:r>
            <w:r w:rsidR="009460D5" w:rsidRPr="00A73DDB">
              <w:t>,</w:t>
            </w:r>
            <w:r w:rsidR="00FD74AA" w:rsidRPr="00A73DDB">
              <w:t xml:space="preserve"> </w:t>
            </w:r>
            <w:r w:rsidR="00777F69" w:rsidRPr="00A73DDB">
              <w:rPr>
                <w:i/>
                <w:iCs/>
              </w:rPr>
              <w:t>przenośnia</w:t>
            </w:r>
            <w:r w:rsidR="00777F69" w:rsidRPr="00A73DDB">
              <w:t>,</w:t>
            </w:r>
            <w:r w:rsidR="00FD74AA" w:rsidRPr="00A73DDB">
              <w:t xml:space="preserve"> </w:t>
            </w:r>
            <w:r w:rsidR="00777F69" w:rsidRPr="00A73DDB">
              <w:rPr>
                <w:i/>
                <w:iCs/>
                <w:spacing w:val="-6"/>
              </w:rPr>
              <w:t>wyraz dźwiękonaśladowczy</w:t>
            </w:r>
            <w:r w:rsidR="00777F69" w:rsidRPr="00A73DDB">
              <w:rPr>
                <w:spacing w:val="-6"/>
              </w:rPr>
              <w:t>,</w:t>
            </w:r>
            <w:r w:rsidR="00FD74AA" w:rsidRPr="00A73DDB">
              <w:rPr>
                <w:spacing w:val="-6"/>
              </w:rPr>
              <w:t xml:space="preserve"> </w:t>
            </w:r>
            <w:r w:rsidR="00777F69" w:rsidRPr="00A73DDB">
              <w:rPr>
                <w:i/>
                <w:iCs/>
              </w:rPr>
              <w:t>uosobienie</w:t>
            </w:r>
            <w:r w:rsidR="00777F69" w:rsidRPr="00A73DDB">
              <w:t xml:space="preserve">, </w:t>
            </w:r>
            <w:r w:rsidR="00777F69" w:rsidRPr="00A73DDB">
              <w:rPr>
                <w:i/>
                <w:iCs/>
              </w:rPr>
              <w:t>apostrofa</w:t>
            </w:r>
            <w:r w:rsidR="00777F69" w:rsidRPr="00A73DDB">
              <w:t>,</w:t>
            </w:r>
            <w:r w:rsidR="00FD74AA" w:rsidRPr="00A73DDB">
              <w:t xml:space="preserve"> </w:t>
            </w:r>
            <w:r w:rsidR="00777F69" w:rsidRPr="00A73DDB">
              <w:rPr>
                <w:i/>
                <w:iCs/>
                <w:spacing w:val="-6"/>
              </w:rPr>
              <w:t>ożywienie</w:t>
            </w:r>
            <w:r w:rsidR="00777F69" w:rsidRPr="00A73DDB">
              <w:rPr>
                <w:spacing w:val="-6"/>
              </w:rPr>
              <w:t xml:space="preserve">, </w:t>
            </w:r>
            <w:r w:rsidR="00CC4AB1" w:rsidRPr="00A73DDB">
              <w:rPr>
                <w:i/>
                <w:iCs/>
                <w:spacing w:val="-6"/>
              </w:rPr>
              <w:t>anafora</w:t>
            </w:r>
            <w:r w:rsidR="00CC4AB1" w:rsidRPr="00A73DDB">
              <w:rPr>
                <w:spacing w:val="-6"/>
              </w:rPr>
              <w:t xml:space="preserve">, </w:t>
            </w:r>
            <w:r w:rsidR="00777F69" w:rsidRPr="00A73DDB">
              <w:rPr>
                <w:i/>
                <w:iCs/>
                <w:spacing w:val="-6"/>
              </w:rPr>
              <w:t>symbol</w:t>
            </w:r>
            <w:r w:rsidR="00FC6CE8" w:rsidRPr="00A73DDB">
              <w:rPr>
                <w:spacing w:val="-6"/>
              </w:rPr>
              <w:t xml:space="preserve">, </w:t>
            </w:r>
            <w:r w:rsidR="004511D3" w:rsidRPr="00A73DDB">
              <w:rPr>
                <w:i/>
                <w:iCs/>
                <w:spacing w:val="-6"/>
              </w:rPr>
              <w:t>eufemizm</w:t>
            </w:r>
            <w:r w:rsidR="004511D3" w:rsidRPr="00A73DDB">
              <w:rPr>
                <w:spacing w:val="-6"/>
              </w:rPr>
              <w:t>,</w:t>
            </w:r>
            <w:r w:rsidR="00FD74AA" w:rsidRPr="00A73DDB">
              <w:rPr>
                <w:spacing w:val="-6"/>
              </w:rPr>
              <w:t xml:space="preserve"> </w:t>
            </w:r>
            <w:r w:rsidR="00FC6CE8" w:rsidRPr="00A73DDB">
              <w:rPr>
                <w:i/>
                <w:iCs/>
                <w:spacing w:val="-6"/>
              </w:rPr>
              <w:t>neologizm</w:t>
            </w:r>
            <w:r w:rsidR="00FC6CE8" w:rsidRPr="00A73DDB">
              <w:rPr>
                <w:spacing w:val="-6"/>
              </w:rPr>
              <w:t>,</w:t>
            </w:r>
          </w:p>
          <w:p w:rsidR="00777F69" w:rsidRPr="00A73DDB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wymieni</w:t>
            </w:r>
            <w:r w:rsidR="00646750" w:rsidRPr="00A73DDB">
              <w:t>a</w:t>
            </w:r>
            <w:r w:rsidRPr="00A73DDB">
              <w:t xml:space="preserve"> elementy</w:t>
            </w:r>
            <w:r w:rsidR="00FD74AA" w:rsidRPr="00A73DDB">
              <w:t xml:space="preserve"> </w:t>
            </w:r>
            <w:r w:rsidRPr="00A73DDB">
              <w:t>rytmizujące:</w:t>
            </w:r>
            <w:r w:rsidR="00FD74AA" w:rsidRPr="00A73DDB">
              <w:t xml:space="preserve"> </w:t>
            </w:r>
            <w:r w:rsidRPr="00A73DDB">
              <w:t>wers,</w:t>
            </w:r>
            <w:r w:rsidR="00FD74AA" w:rsidRPr="00A73DDB">
              <w:t xml:space="preserve"> </w:t>
            </w:r>
            <w:r w:rsidRPr="00A73DDB">
              <w:t xml:space="preserve">strofa, rym, rytm, </w:t>
            </w:r>
          </w:p>
          <w:p w:rsidR="00777F69" w:rsidRPr="00A73DDB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zna</w:t>
            </w:r>
            <w:r w:rsidR="00FD74AA" w:rsidRPr="00A73DDB">
              <w:t xml:space="preserve"> </w:t>
            </w:r>
            <w:r w:rsidRPr="00A73DDB">
              <w:t>pojęci</w:t>
            </w:r>
            <w:r w:rsidR="00882C22" w:rsidRPr="00A73DDB">
              <w:t>a</w:t>
            </w:r>
            <w:r w:rsidRPr="00A73DDB">
              <w:t xml:space="preserve"> sonetu,</w:t>
            </w:r>
            <w:r w:rsidR="00FD74AA" w:rsidRPr="00A73DDB">
              <w:t xml:space="preserve"> </w:t>
            </w:r>
            <w:r w:rsidRPr="00A73DDB">
              <w:t>pieśni, trenu,</w:t>
            </w:r>
          </w:p>
          <w:p w:rsidR="00777F69" w:rsidRPr="00A73DDB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przedstawi</w:t>
            </w:r>
            <w:r w:rsidR="00646750" w:rsidRPr="00A73DDB">
              <w:t>a</w:t>
            </w:r>
            <w:r w:rsidRPr="00A73DDB">
              <w:t xml:space="preserve"> tematykę wiersza,</w:t>
            </w:r>
          </w:p>
          <w:p w:rsidR="00777F69" w:rsidRPr="00A73DDB" w:rsidRDefault="00777F69" w:rsidP="00010297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zna pojęcie ironii</w:t>
            </w:r>
            <w:r w:rsidR="00010297" w:rsidRPr="00A73DDB">
              <w:t xml:space="preserve"> i </w:t>
            </w:r>
            <w:r w:rsidRPr="00A73DDB">
              <w:t xml:space="preserve">wie, jakie są </w:t>
            </w:r>
            <w:r w:rsidR="00010297" w:rsidRPr="00A73DDB">
              <w:t xml:space="preserve">jej </w:t>
            </w:r>
            <w:r w:rsidRPr="00A73DDB">
              <w:t xml:space="preserve">funkcje </w:t>
            </w:r>
            <w:r w:rsidR="00010297" w:rsidRPr="00A73DDB">
              <w:t>w utworach lirycznych</w:t>
            </w:r>
            <w:r w:rsidRPr="00A73DDB">
              <w:t xml:space="preserve">, </w:t>
            </w:r>
          </w:p>
          <w:p w:rsidR="00777F69" w:rsidRPr="00A73DDB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wie, jakie jest przesłanie</w:t>
            </w:r>
            <w:r w:rsidR="00FD74AA" w:rsidRPr="00A73DDB">
              <w:t xml:space="preserve"> </w:t>
            </w:r>
            <w:r w:rsidR="00010297" w:rsidRPr="00A73DDB">
              <w:t>wiersza</w:t>
            </w:r>
            <w:r w:rsidRPr="00A73DDB">
              <w:t xml:space="preserve">, </w:t>
            </w:r>
          </w:p>
          <w:p w:rsidR="00777F69" w:rsidRPr="00A73DDB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rozpoznaje w utworach</w:t>
            </w:r>
            <w:r w:rsidR="00010297" w:rsidRPr="00A73DDB">
              <w:t xml:space="preserve"> lirycznych </w:t>
            </w:r>
            <w:r w:rsidR="00777F69" w:rsidRPr="00A73DDB">
              <w:t xml:space="preserve">wartości ważne </w:t>
            </w:r>
            <w:r w:rsidR="00777F69" w:rsidRPr="00A73DDB">
              <w:lastRenderedPageBreak/>
              <w:t xml:space="preserve">dla  Polaków, </w:t>
            </w:r>
          </w:p>
          <w:p w:rsidR="00882C22" w:rsidRPr="00A73DDB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dostrzega </w:t>
            </w:r>
            <w:r w:rsidR="00882C22" w:rsidRPr="00A73DDB">
              <w:t xml:space="preserve">w omawianych </w:t>
            </w:r>
          </w:p>
          <w:p w:rsidR="00777F69" w:rsidRPr="00A73DDB" w:rsidRDefault="00561C90" w:rsidP="00010297">
            <w:pPr>
              <w:pStyle w:val="Akapitzlist"/>
              <w:ind w:left="227"/>
              <w:contextualSpacing w:val="0"/>
            </w:pPr>
            <w:r w:rsidRPr="00A73DDB">
              <w:t>wierszach</w:t>
            </w:r>
            <w:r w:rsidR="00FD74AA" w:rsidRPr="00A73DDB">
              <w:t xml:space="preserve"> </w:t>
            </w:r>
            <w:r w:rsidR="00777F69" w:rsidRPr="00A73DDB">
              <w:t>elementy</w:t>
            </w:r>
            <w:r w:rsidR="00FD74AA" w:rsidRPr="00A73DDB">
              <w:t xml:space="preserve"> </w:t>
            </w:r>
            <w:r w:rsidR="00777F69" w:rsidRPr="00A73DDB">
              <w:t xml:space="preserve">historyczne, </w:t>
            </w:r>
          </w:p>
          <w:p w:rsidR="00646750" w:rsidRPr="00A73DDB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wymienia autorów utworów </w:t>
            </w:r>
            <w:r w:rsidR="00882C22" w:rsidRPr="00A73DDB">
              <w:t xml:space="preserve">lirycznych </w:t>
            </w:r>
            <w:r w:rsidR="00561C90" w:rsidRPr="00A73DDB">
              <w:t>wskazanych</w:t>
            </w:r>
            <w:r w:rsidR="00882C22" w:rsidRPr="00A73DDB">
              <w:t xml:space="preserve"> w </w:t>
            </w:r>
            <w:r w:rsidRPr="00A73DDB">
              <w:rPr>
                <w:i/>
                <w:iCs/>
              </w:rPr>
              <w:t>Podstaw</w:t>
            </w:r>
            <w:r w:rsidR="00882C22" w:rsidRPr="00A73DDB">
              <w:rPr>
                <w:i/>
                <w:iCs/>
              </w:rPr>
              <w:t xml:space="preserve">ie </w:t>
            </w:r>
            <w:r w:rsidRPr="00A73DDB">
              <w:rPr>
                <w:i/>
                <w:iCs/>
              </w:rPr>
              <w:t>programowej</w:t>
            </w:r>
            <w:r w:rsidR="00882C22" w:rsidRPr="00A73DDB"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E37EFD" w:rsidRPr="00A73DDB" w:rsidRDefault="00882C22" w:rsidP="008C50D0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lastRenderedPageBreak/>
              <w:t>spełnia wymagania na ocenę dopuszczającą, a ponadto:</w:t>
            </w:r>
          </w:p>
          <w:p w:rsidR="00882C22" w:rsidRPr="00A73DDB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wymienia cechy poezji,  </w:t>
            </w:r>
          </w:p>
          <w:p w:rsidR="00882C22" w:rsidRPr="00A73DDB" w:rsidRDefault="00230E99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A73DDB">
              <w:rPr>
                <w:spacing w:val="-4"/>
              </w:rPr>
              <w:t>czyta</w:t>
            </w:r>
            <w:r w:rsidR="00882C22" w:rsidRPr="00A73DDB">
              <w:rPr>
                <w:spacing w:val="-4"/>
              </w:rPr>
              <w:t xml:space="preserve"> wiersz głośno i</w:t>
            </w:r>
            <w:r w:rsidRPr="00A73DDB">
              <w:rPr>
                <w:spacing w:val="-4"/>
              </w:rPr>
              <w:t> </w:t>
            </w:r>
            <w:r w:rsidR="00882C22" w:rsidRPr="00A73DDB">
              <w:rPr>
                <w:spacing w:val="-4"/>
              </w:rPr>
              <w:t>wyraźnie,</w:t>
            </w:r>
          </w:p>
          <w:p w:rsidR="00882C22" w:rsidRPr="00A73DDB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wygł</w:t>
            </w:r>
            <w:r w:rsidR="00230E99" w:rsidRPr="00A73DDB">
              <w:t>asza</w:t>
            </w:r>
            <w:r w:rsidRPr="00A73DDB">
              <w:t xml:space="preserve"> z pamięci wskazany</w:t>
            </w:r>
            <w:r w:rsidR="00230E99" w:rsidRPr="00A73DDB">
              <w:t xml:space="preserve"> utwór liryczny, </w:t>
            </w:r>
            <w:r w:rsidRPr="00A73DDB">
              <w:t xml:space="preserve">zwracając </w:t>
            </w:r>
            <w:r w:rsidRPr="00A73DDB">
              <w:rPr>
                <w:spacing w:val="-6"/>
              </w:rPr>
              <w:t>uwagę na znaki przestankowe,</w:t>
            </w:r>
          </w:p>
          <w:p w:rsidR="00882C22" w:rsidRPr="00A73DDB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wypowi</w:t>
            </w:r>
            <w:r w:rsidR="00230E99" w:rsidRPr="00A73DDB">
              <w:t xml:space="preserve">ada </w:t>
            </w:r>
            <w:r w:rsidRPr="00A73DDB">
              <w:t>się na temat</w:t>
            </w:r>
            <w:r w:rsidR="00FD74AA" w:rsidRPr="00A73DDB">
              <w:t xml:space="preserve"> </w:t>
            </w:r>
            <w:r w:rsidRPr="00A73DDB">
              <w:t xml:space="preserve">przeczytanego </w:t>
            </w:r>
            <w:r w:rsidR="00561C90" w:rsidRPr="00A73DDB">
              <w:t>wiersza</w:t>
            </w:r>
            <w:r w:rsidRPr="00A73DDB">
              <w:t>,</w:t>
            </w:r>
          </w:p>
          <w:p w:rsidR="00230E99" w:rsidRPr="00A73DDB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rPr>
                <w:spacing w:val="-4"/>
              </w:rPr>
              <w:t>podejm</w:t>
            </w:r>
            <w:r w:rsidR="00230E99" w:rsidRPr="00A73DDB">
              <w:rPr>
                <w:spacing w:val="-4"/>
              </w:rPr>
              <w:t xml:space="preserve">uje </w:t>
            </w:r>
            <w:r w:rsidRPr="00A73DDB">
              <w:rPr>
                <w:spacing w:val="-4"/>
              </w:rPr>
              <w:t>próbę uzasadnienia</w:t>
            </w:r>
            <w:r w:rsidR="00FD74AA" w:rsidRPr="00A73DDB">
              <w:rPr>
                <w:spacing w:val="-4"/>
              </w:rPr>
              <w:t xml:space="preserve"> </w:t>
            </w:r>
            <w:r w:rsidR="00230E99" w:rsidRPr="00A73DDB">
              <w:t xml:space="preserve">swoich wrażeń wywołanych lekturą </w:t>
            </w:r>
            <w:r w:rsidR="00561C90" w:rsidRPr="00A73DDB">
              <w:t>wiersza</w:t>
            </w:r>
            <w:r w:rsidR="00230E99" w:rsidRPr="00A73DDB">
              <w:t>,</w:t>
            </w:r>
          </w:p>
          <w:p w:rsidR="00882C22" w:rsidRPr="00A73DDB" w:rsidRDefault="00230E99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wskazuje w </w:t>
            </w:r>
            <w:r w:rsidR="00561C90" w:rsidRPr="00A73DDB">
              <w:t>wierszu</w:t>
            </w:r>
            <w:r w:rsidR="00FD74AA" w:rsidRPr="00A73DDB">
              <w:t xml:space="preserve"> </w:t>
            </w:r>
            <w:r w:rsidR="00882C22" w:rsidRPr="00A73DDB">
              <w:t>wartości ważne dla</w:t>
            </w:r>
            <w:r w:rsidR="00FD74AA" w:rsidRPr="00A73DDB">
              <w:t xml:space="preserve"> </w:t>
            </w:r>
            <w:r w:rsidR="00882C22" w:rsidRPr="00A73DDB">
              <w:t xml:space="preserve">poety, </w:t>
            </w:r>
          </w:p>
          <w:p w:rsidR="00882C22" w:rsidRPr="00A73DDB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określ</w:t>
            </w:r>
            <w:r w:rsidR="00230E99" w:rsidRPr="00A73DDB">
              <w:t xml:space="preserve">a </w:t>
            </w:r>
            <w:r w:rsidRPr="00A73DDB">
              <w:t xml:space="preserve">nastrój wiersza, </w:t>
            </w:r>
          </w:p>
          <w:p w:rsidR="00882C22" w:rsidRPr="00A73DDB" w:rsidRDefault="00230E99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A73DDB">
              <w:rPr>
                <w:spacing w:val="-4"/>
              </w:rPr>
              <w:t xml:space="preserve">tworzy </w:t>
            </w:r>
            <w:r w:rsidR="00882C22" w:rsidRPr="00A73DDB">
              <w:rPr>
                <w:spacing w:val="-4"/>
              </w:rPr>
              <w:t>projekt pracy</w:t>
            </w:r>
            <w:r w:rsidRPr="00A73DDB">
              <w:rPr>
                <w:spacing w:val="-4"/>
              </w:rPr>
              <w:t xml:space="preserve"> (rysunek,</w:t>
            </w:r>
            <w:r w:rsidR="00FD74AA" w:rsidRPr="00A73DDB">
              <w:rPr>
                <w:spacing w:val="-4"/>
              </w:rPr>
              <w:t xml:space="preserve"> </w:t>
            </w:r>
            <w:r w:rsidRPr="00A73DDB">
              <w:t>drama itp.) interpret</w:t>
            </w:r>
            <w:r w:rsidR="0001510B" w:rsidRPr="00A73DDB">
              <w:t xml:space="preserve">ującej </w:t>
            </w:r>
            <w:r w:rsidR="0001510B" w:rsidRPr="00A73DDB">
              <w:lastRenderedPageBreak/>
              <w:t>w</w:t>
            </w:r>
            <w:r w:rsidR="00DA5C12" w:rsidRPr="00A73DDB">
              <w:t>iersz</w:t>
            </w:r>
            <w:r w:rsidRPr="00A73DDB">
              <w:t xml:space="preserve"> – </w:t>
            </w:r>
            <w:r w:rsidR="00882C22" w:rsidRPr="00A73DDB">
              <w:t>przekład</w:t>
            </w:r>
            <w:r w:rsidRPr="00A73DDB">
              <w:t xml:space="preserve"> i</w:t>
            </w:r>
            <w:r w:rsidR="00882C22" w:rsidRPr="00A73DDB">
              <w:t>ntersemiotyczny,</w:t>
            </w:r>
          </w:p>
          <w:p w:rsidR="00882C22" w:rsidRPr="00A73DDB" w:rsidRDefault="00230E99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nazywa </w:t>
            </w:r>
            <w:r w:rsidR="00882C22" w:rsidRPr="00A73DDB">
              <w:t>wyrazy</w:t>
            </w:r>
            <w:r w:rsidR="00FD74AA" w:rsidRPr="00A73DDB">
              <w:t xml:space="preserve"> </w:t>
            </w:r>
            <w:r w:rsidR="00882C22" w:rsidRPr="00A73DDB">
              <w:t xml:space="preserve">wskazujące na </w:t>
            </w:r>
            <w:r w:rsidR="001A5FAD" w:rsidRPr="00A73DDB">
              <w:t>osobę mówiącą w wierszu (</w:t>
            </w:r>
            <w:r w:rsidR="00882C22" w:rsidRPr="00A73DDB">
              <w:t>podmiot liryczny</w:t>
            </w:r>
            <w:r w:rsidR="001A5FAD" w:rsidRPr="00A73DDB">
              <w:t>)</w:t>
            </w:r>
            <w:r w:rsidR="00882C22" w:rsidRPr="00A73DDB">
              <w:t xml:space="preserve"> i adresata, </w:t>
            </w:r>
          </w:p>
          <w:p w:rsidR="00491F84" w:rsidRPr="00A73DDB" w:rsidRDefault="00882C22" w:rsidP="00E73472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opowi</w:t>
            </w:r>
            <w:r w:rsidR="00230E99" w:rsidRPr="00A73DDB">
              <w:t>ada</w:t>
            </w:r>
            <w:r w:rsidRPr="00A73DDB">
              <w:t xml:space="preserve"> o</w:t>
            </w:r>
            <w:r w:rsidR="00FD74AA" w:rsidRPr="00A73DDB">
              <w:t xml:space="preserve"> </w:t>
            </w:r>
            <w:r w:rsidRPr="00A73DDB">
              <w:t>podmiocie lirycznym</w:t>
            </w:r>
            <w:r w:rsidR="00E73472" w:rsidRPr="00A73DDB">
              <w:t xml:space="preserve">, </w:t>
            </w:r>
            <w:r w:rsidRPr="00A73DDB">
              <w:t>przedstawi</w:t>
            </w:r>
            <w:r w:rsidR="00230E99" w:rsidRPr="00A73DDB">
              <w:t>a</w:t>
            </w:r>
            <w:r w:rsidR="00E73472" w:rsidRPr="00A73DDB">
              <w:t>jąc jego</w:t>
            </w:r>
            <w:r w:rsidR="00FD74AA" w:rsidRPr="00A73DDB">
              <w:t xml:space="preserve"> </w:t>
            </w:r>
            <w:r w:rsidRPr="00A73DDB">
              <w:t>myśli i</w:t>
            </w:r>
            <w:r w:rsidR="00491F84" w:rsidRPr="00A73DDB">
              <w:t> </w:t>
            </w:r>
            <w:r w:rsidRPr="00A73DDB">
              <w:t>uczucia</w:t>
            </w:r>
            <w:r w:rsidR="00491F84" w:rsidRPr="00A73DDB">
              <w:t>,</w:t>
            </w:r>
          </w:p>
          <w:p w:rsidR="009B6748" w:rsidRPr="00A73DDB" w:rsidRDefault="009B6748" w:rsidP="009B6748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określa adresata wiersza,</w:t>
            </w:r>
          </w:p>
          <w:p w:rsidR="00491F84" w:rsidRPr="00A73DDB" w:rsidRDefault="00491F84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wskazuje wers, w którym</w:t>
            </w:r>
            <w:r w:rsidR="00FD74AA" w:rsidRPr="00A73DDB">
              <w:t xml:space="preserve"> </w:t>
            </w:r>
            <w:r w:rsidRPr="00A73DDB">
              <w:rPr>
                <w:spacing w:val="-4"/>
              </w:rPr>
              <w:t>znajduje się zwrot do</w:t>
            </w:r>
            <w:r w:rsidR="00FD74AA" w:rsidRPr="00A73DDB">
              <w:rPr>
                <w:spacing w:val="-4"/>
              </w:rPr>
              <w:t xml:space="preserve"> </w:t>
            </w:r>
            <w:r w:rsidRPr="00A73DDB">
              <w:rPr>
                <w:spacing w:val="-4"/>
              </w:rPr>
              <w:t>adresata,</w:t>
            </w:r>
          </w:p>
          <w:p w:rsidR="001A5FAD" w:rsidRPr="00A73DDB" w:rsidRDefault="00491F84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A73DDB">
              <w:rPr>
                <w:spacing w:val="-4"/>
              </w:rPr>
              <w:t xml:space="preserve">wskazuje </w:t>
            </w:r>
            <w:r w:rsidR="00882C22" w:rsidRPr="00A73DDB">
              <w:rPr>
                <w:spacing w:val="-4"/>
              </w:rPr>
              <w:t>bohater</w:t>
            </w:r>
            <w:r w:rsidRPr="00A73DDB">
              <w:rPr>
                <w:spacing w:val="-4"/>
              </w:rPr>
              <w:t xml:space="preserve">a </w:t>
            </w:r>
            <w:r w:rsidR="009B6748" w:rsidRPr="00A73DDB">
              <w:rPr>
                <w:spacing w:val="-4"/>
              </w:rPr>
              <w:t>wiersza</w:t>
            </w:r>
            <w:r w:rsidR="00882C22" w:rsidRPr="00A73DDB">
              <w:rPr>
                <w:spacing w:val="-4"/>
              </w:rPr>
              <w:t>,</w:t>
            </w:r>
          </w:p>
          <w:p w:rsidR="00882C22" w:rsidRPr="00A73DDB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A73DDB">
              <w:rPr>
                <w:spacing w:val="-4"/>
              </w:rPr>
              <w:t>rozpozna</w:t>
            </w:r>
            <w:r w:rsidR="00491F84" w:rsidRPr="00A73DDB">
              <w:rPr>
                <w:spacing w:val="-4"/>
              </w:rPr>
              <w:t>je</w:t>
            </w:r>
            <w:r w:rsidR="00FD74AA" w:rsidRPr="00A73DDB">
              <w:rPr>
                <w:spacing w:val="-4"/>
              </w:rPr>
              <w:t xml:space="preserve"> </w:t>
            </w:r>
            <w:r w:rsidR="00491F84" w:rsidRPr="00A73DDB">
              <w:rPr>
                <w:spacing w:val="-4"/>
              </w:rPr>
              <w:t>w </w:t>
            </w:r>
            <w:r w:rsidR="005E7BF8" w:rsidRPr="00A73DDB">
              <w:rPr>
                <w:spacing w:val="-4"/>
              </w:rPr>
              <w:t>utworach lirycznych</w:t>
            </w:r>
            <w:r w:rsidR="00FD74AA" w:rsidRPr="00A73DDB">
              <w:rPr>
                <w:spacing w:val="-4"/>
              </w:rPr>
              <w:t xml:space="preserve"> środki poetyckie</w:t>
            </w:r>
          </w:p>
          <w:p w:rsidR="00882C22" w:rsidRPr="00A73DDB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A73DDB">
              <w:rPr>
                <w:spacing w:val="-4"/>
              </w:rPr>
              <w:t>wska</w:t>
            </w:r>
            <w:r w:rsidR="00491F84" w:rsidRPr="00A73DDB">
              <w:rPr>
                <w:spacing w:val="-4"/>
              </w:rPr>
              <w:t>zuje</w:t>
            </w:r>
            <w:r w:rsidRPr="00A73DDB">
              <w:rPr>
                <w:spacing w:val="-4"/>
              </w:rPr>
              <w:t xml:space="preserve"> w wierszu</w:t>
            </w:r>
            <w:r w:rsidR="00491F84" w:rsidRPr="00A73DDB">
              <w:rPr>
                <w:spacing w:val="-4"/>
              </w:rPr>
              <w:t xml:space="preserve"> rymy</w:t>
            </w:r>
            <w:r w:rsidRPr="00A73DDB">
              <w:rPr>
                <w:spacing w:val="-4"/>
              </w:rPr>
              <w:t xml:space="preserve">, </w:t>
            </w:r>
          </w:p>
          <w:p w:rsidR="00882C22" w:rsidRPr="00A73DDB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rozpozna</w:t>
            </w:r>
            <w:r w:rsidR="00491F84" w:rsidRPr="00A73DDB">
              <w:t>je</w:t>
            </w:r>
            <w:r w:rsidRPr="00A73DDB">
              <w:t xml:space="preserve"> elementy rytmizujące </w:t>
            </w:r>
            <w:r w:rsidR="00001342" w:rsidRPr="00A73DDB">
              <w:rPr>
                <w:spacing w:val="-4"/>
              </w:rPr>
              <w:t>utwór</w:t>
            </w:r>
            <w:r w:rsidRPr="00A73DDB">
              <w:t xml:space="preserve">, </w:t>
            </w:r>
          </w:p>
          <w:p w:rsidR="00882C22" w:rsidRPr="00A73DDB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rozpozna</w:t>
            </w:r>
            <w:r w:rsidR="00491F84" w:rsidRPr="00A73DDB">
              <w:t>je</w:t>
            </w:r>
            <w:r w:rsidRPr="00A73DDB">
              <w:t xml:space="preserve"> sonet, pieśń, tren, </w:t>
            </w:r>
          </w:p>
          <w:p w:rsidR="00882C22" w:rsidRPr="00A73DDB" w:rsidRDefault="00491F84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d</w:t>
            </w:r>
            <w:r w:rsidR="00882C22" w:rsidRPr="00A73DDB">
              <w:t>zieli</w:t>
            </w:r>
            <w:r w:rsidR="00FD74AA" w:rsidRPr="00A73DDB">
              <w:t xml:space="preserve"> </w:t>
            </w:r>
            <w:r w:rsidR="00882C22" w:rsidRPr="00A73DDB">
              <w:t>wers</w:t>
            </w:r>
            <w:r w:rsidR="00E752FC" w:rsidRPr="00A73DDB">
              <w:t>y</w:t>
            </w:r>
            <w:r w:rsidR="00882C22" w:rsidRPr="00A73DDB">
              <w:t xml:space="preserve"> na sylaby,</w:t>
            </w:r>
          </w:p>
          <w:p w:rsidR="00882C22" w:rsidRPr="00A73DDB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wie, na czym polega ironia</w:t>
            </w:r>
            <w:r w:rsidR="00F558A8" w:rsidRPr="00A73DDB">
              <w:t xml:space="preserve"> i </w:t>
            </w:r>
            <w:r w:rsidRPr="00A73DDB">
              <w:t xml:space="preserve">rozumie </w:t>
            </w:r>
            <w:r w:rsidR="00F558A8" w:rsidRPr="00A73DDB">
              <w:t xml:space="preserve">jej </w:t>
            </w:r>
            <w:r w:rsidRPr="00A73DDB">
              <w:t>funkcje w</w:t>
            </w:r>
            <w:r w:rsidR="00B74FAA" w:rsidRPr="00A73DDB">
              <w:t> </w:t>
            </w:r>
            <w:r w:rsidRPr="00A73DDB">
              <w:t>omawianych utworach</w:t>
            </w:r>
            <w:r w:rsidR="00F558A8" w:rsidRPr="00A73DDB">
              <w:t xml:space="preserve"> lirycznych</w:t>
            </w:r>
            <w:r w:rsidRPr="00A73DDB">
              <w:t>,</w:t>
            </w:r>
          </w:p>
          <w:p w:rsidR="00882C22" w:rsidRPr="00A73DDB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rozpoznaje przesłanie </w:t>
            </w:r>
            <w:r w:rsidR="00F558A8" w:rsidRPr="00A73DDB">
              <w:t>wiersza</w:t>
            </w:r>
            <w:r w:rsidR="00FD74AA" w:rsidRPr="00A73DDB">
              <w:t xml:space="preserve"> </w:t>
            </w:r>
            <w:r w:rsidRPr="00A73DDB">
              <w:t>i wypowiada się na temat jego</w:t>
            </w:r>
            <w:r w:rsidR="00FD74AA" w:rsidRPr="00A73DDB">
              <w:t xml:space="preserve"> </w:t>
            </w:r>
            <w:r w:rsidRPr="00A73DDB">
              <w:t xml:space="preserve">aktualności, </w:t>
            </w:r>
          </w:p>
          <w:p w:rsidR="00882C22" w:rsidRPr="00A73DDB" w:rsidRDefault="00615A1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A73DDB">
              <w:rPr>
                <w:spacing w:val="-6"/>
              </w:rPr>
              <w:t xml:space="preserve">na podstawie poznanych wierszy </w:t>
            </w:r>
            <w:r w:rsidR="00882C22" w:rsidRPr="00A73DDB">
              <w:rPr>
                <w:spacing w:val="-6"/>
              </w:rPr>
              <w:t>tworzy drabinę wartości</w:t>
            </w:r>
            <w:r w:rsidR="00FD74AA" w:rsidRPr="00A73DDB">
              <w:rPr>
                <w:spacing w:val="-6"/>
              </w:rPr>
              <w:t xml:space="preserve"> </w:t>
            </w:r>
            <w:r w:rsidR="00882C22" w:rsidRPr="00A73DDB">
              <w:rPr>
                <w:spacing w:val="-6"/>
              </w:rPr>
              <w:t xml:space="preserve">ważnych dla Polaków </w:t>
            </w:r>
            <w:r w:rsidR="00882C22" w:rsidRPr="00A73DDB">
              <w:rPr>
                <w:spacing w:val="-6"/>
              </w:rPr>
              <w:lastRenderedPageBreak/>
              <w:t>na</w:t>
            </w:r>
            <w:r w:rsidR="00FD74AA" w:rsidRPr="00A73DDB">
              <w:rPr>
                <w:spacing w:val="-6"/>
              </w:rPr>
              <w:t xml:space="preserve"> </w:t>
            </w:r>
            <w:r w:rsidR="00882C22" w:rsidRPr="00A73DDB">
              <w:rPr>
                <w:spacing w:val="-6"/>
              </w:rPr>
              <w:t>przestrzeni dziejów,</w:t>
            </w:r>
          </w:p>
          <w:p w:rsidR="00882C22" w:rsidRPr="00A73DDB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A73DDB">
              <w:rPr>
                <w:spacing w:val="-4"/>
              </w:rPr>
              <w:t xml:space="preserve">wymienia wydarzenia historyczne </w:t>
            </w:r>
            <w:r w:rsidR="00B74FAA" w:rsidRPr="00A73DDB">
              <w:rPr>
                <w:spacing w:val="-4"/>
              </w:rPr>
              <w:t xml:space="preserve">zawarte </w:t>
            </w:r>
            <w:r w:rsidRPr="00A73DDB">
              <w:rPr>
                <w:spacing w:val="-4"/>
              </w:rPr>
              <w:t>w</w:t>
            </w:r>
            <w:r w:rsidR="00B74FAA" w:rsidRPr="00A73DDB">
              <w:rPr>
                <w:spacing w:val="-4"/>
              </w:rPr>
              <w:t> </w:t>
            </w:r>
            <w:r w:rsidRPr="00A73DDB">
              <w:rPr>
                <w:spacing w:val="-4"/>
              </w:rPr>
              <w:t>omawianych</w:t>
            </w:r>
            <w:r w:rsidR="00FD74AA" w:rsidRPr="00A73DDB">
              <w:rPr>
                <w:spacing w:val="-4"/>
              </w:rPr>
              <w:t xml:space="preserve"> </w:t>
            </w:r>
            <w:r w:rsidR="000164AA" w:rsidRPr="00A73DDB">
              <w:rPr>
                <w:spacing w:val="-4"/>
              </w:rPr>
              <w:t>wierszach</w:t>
            </w:r>
            <w:r w:rsidRPr="00A73DDB">
              <w:rPr>
                <w:spacing w:val="-4"/>
              </w:rPr>
              <w:t xml:space="preserve">, </w:t>
            </w:r>
          </w:p>
          <w:p w:rsidR="00882C22" w:rsidRPr="00A73DDB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rozumie słowo </w:t>
            </w:r>
            <w:r w:rsidRPr="00A73DDB">
              <w:rPr>
                <w:i/>
                <w:iCs/>
              </w:rPr>
              <w:t>kontekst</w:t>
            </w:r>
            <w:r w:rsidRPr="00A73DDB">
              <w:t xml:space="preserve"> i</w:t>
            </w:r>
            <w:r w:rsidR="00B74FAA" w:rsidRPr="00A73DDB">
              <w:t> </w:t>
            </w:r>
            <w:r w:rsidRPr="00A73DDB">
              <w:rPr>
                <w:spacing w:val="-4"/>
              </w:rPr>
              <w:t>zna</w:t>
            </w:r>
            <w:r w:rsidR="00FD74AA" w:rsidRPr="00A73DDB">
              <w:rPr>
                <w:spacing w:val="-4"/>
              </w:rPr>
              <w:t xml:space="preserve"> </w:t>
            </w:r>
            <w:r w:rsidRPr="00A73DDB">
              <w:rPr>
                <w:spacing w:val="-4"/>
              </w:rPr>
              <w:t>rodzaje kontekstów,</w:t>
            </w:r>
          </w:p>
          <w:p w:rsidR="00882C22" w:rsidRPr="00A73DDB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zna elementy z życia </w:t>
            </w:r>
            <w:r w:rsidR="00B74FAA" w:rsidRPr="00A73DDB">
              <w:t xml:space="preserve">autorów </w:t>
            </w:r>
            <w:r w:rsidR="00B74FAA" w:rsidRPr="00A73DDB">
              <w:rPr>
                <w:spacing w:val="-6"/>
              </w:rPr>
              <w:t xml:space="preserve">utworów lirycznych </w:t>
            </w:r>
            <w:r w:rsidR="001B5F44" w:rsidRPr="00A73DDB">
              <w:rPr>
                <w:spacing w:val="-6"/>
              </w:rPr>
              <w:t>wskazanych</w:t>
            </w:r>
            <w:r w:rsidR="00B74FAA" w:rsidRPr="00A73DDB">
              <w:rPr>
                <w:spacing w:val="-2"/>
              </w:rPr>
              <w:t xml:space="preserve"> w </w:t>
            </w:r>
            <w:r w:rsidR="00B74FAA" w:rsidRPr="00A73DDB">
              <w:rPr>
                <w:i/>
                <w:iCs/>
                <w:spacing w:val="-2"/>
              </w:rPr>
              <w:t>Podstawie programowej</w:t>
            </w:r>
            <w:r w:rsidR="00B74FAA" w:rsidRPr="00A73DDB">
              <w:rPr>
                <w:spacing w:val="-2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882C22" w:rsidRPr="00A73DDB" w:rsidRDefault="00882C22" w:rsidP="008C50D0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lastRenderedPageBreak/>
              <w:t>spełnia wymagania na ocenę dostateczną, a ponadto:</w:t>
            </w:r>
          </w:p>
          <w:p w:rsidR="00E752FC" w:rsidRPr="00A73DDB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uzasadnia, dlaczego utwór należy do liryki, </w:t>
            </w:r>
          </w:p>
          <w:p w:rsidR="00E752FC" w:rsidRPr="00A73DDB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czyta / wygłasza z pamięci wiersz w odpowiednim tempie</w:t>
            </w:r>
            <w:r w:rsidR="00767669" w:rsidRPr="00A73DDB">
              <w:t>,</w:t>
            </w:r>
            <w:r w:rsidR="00FD74AA" w:rsidRPr="00A73DDB">
              <w:t xml:space="preserve"> </w:t>
            </w:r>
            <w:r w:rsidRPr="00A73DDB">
              <w:t>zgodn</w:t>
            </w:r>
            <w:r w:rsidR="00B1662E" w:rsidRPr="00A73DDB">
              <w:t>ie</w:t>
            </w:r>
            <w:r w:rsidRPr="00A73DDB">
              <w:t xml:space="preserve"> z tematem i stylem</w:t>
            </w:r>
            <w:r w:rsidR="006040CE" w:rsidRPr="00A73DDB">
              <w:t xml:space="preserve"> dzieła</w:t>
            </w:r>
            <w:r w:rsidRPr="00A73DDB">
              <w:t>,</w:t>
            </w:r>
          </w:p>
          <w:p w:rsidR="00E752FC" w:rsidRPr="00A73DDB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określ</w:t>
            </w:r>
            <w:r w:rsidR="006040CE" w:rsidRPr="00A73DDB">
              <w:t>a</w:t>
            </w:r>
            <w:r w:rsidR="00DA51EA" w:rsidRPr="00A73DDB">
              <w:t xml:space="preserve"> </w:t>
            </w:r>
            <w:r w:rsidRPr="00A73DDB">
              <w:t>temat wiersza,</w:t>
            </w:r>
          </w:p>
          <w:p w:rsidR="00E752FC" w:rsidRPr="00A73DDB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opowiada o sytuacji przedstawionej w wierszu,</w:t>
            </w:r>
          </w:p>
          <w:p w:rsidR="00E752FC" w:rsidRPr="00A73DDB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wyodrębnia obrazy poetyckie,</w:t>
            </w:r>
          </w:p>
          <w:p w:rsidR="00E752FC" w:rsidRPr="00A73DDB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nazywa </w:t>
            </w:r>
            <w:r w:rsidR="00316962" w:rsidRPr="00A73DDB">
              <w:t xml:space="preserve">i uzasadnia </w:t>
            </w:r>
            <w:r w:rsidR="00D839C5" w:rsidRPr="00A73DDB">
              <w:t xml:space="preserve">swoje </w:t>
            </w:r>
            <w:r w:rsidRPr="00A73DDB">
              <w:t>uczucia</w:t>
            </w:r>
            <w:r w:rsidR="00FD74AA" w:rsidRPr="00A73DDB">
              <w:t xml:space="preserve"> </w:t>
            </w:r>
            <w:r w:rsidR="00D839C5" w:rsidRPr="00A73DDB">
              <w:t>wywołane lekturą wiersza,</w:t>
            </w:r>
          </w:p>
          <w:p w:rsidR="00E752FC" w:rsidRPr="00A73DDB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przedstawia</w:t>
            </w:r>
            <w:r w:rsidR="00A73FA2" w:rsidRPr="00A73DDB">
              <w:t xml:space="preserve">, również </w:t>
            </w:r>
            <w:r w:rsidR="00A73FA2" w:rsidRPr="00A73DDB">
              <w:lastRenderedPageBreak/>
              <w:t>w formie przekładu intersemiotycznego (np. rysunek, drama itp.)</w:t>
            </w:r>
            <w:r w:rsidRPr="00A73DDB">
              <w:t xml:space="preserve">, jak rozumie omawiany </w:t>
            </w:r>
            <w:r w:rsidR="00D1504A" w:rsidRPr="00A73DDB">
              <w:t>wiersz</w:t>
            </w:r>
            <w:r w:rsidRPr="00A73DDB">
              <w:t xml:space="preserve">, </w:t>
            </w:r>
          </w:p>
          <w:p w:rsidR="00E752FC" w:rsidRPr="00A73DDB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wskazuje cechy podmiotu lirycznego,</w:t>
            </w:r>
          </w:p>
          <w:p w:rsidR="00E752FC" w:rsidRPr="00A73DDB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określa cechy bohatera wiersza, </w:t>
            </w:r>
          </w:p>
          <w:p w:rsidR="00E752FC" w:rsidRPr="00A73DDB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porównuje i nazywa rymy w dwóch dowolnie wybranych strofach,</w:t>
            </w:r>
          </w:p>
          <w:p w:rsidR="00E752FC" w:rsidRPr="00A73DDB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rozpoznaje w</w:t>
            </w:r>
            <w:r w:rsidR="000002D5" w:rsidRPr="00A73DDB">
              <w:rPr>
                <w:spacing w:val="-4"/>
              </w:rPr>
              <w:t xml:space="preserve"> utworach lirycznych</w:t>
            </w:r>
            <w:r w:rsidR="00FD74AA" w:rsidRPr="00A73DDB">
              <w:rPr>
                <w:spacing w:val="-4"/>
              </w:rPr>
              <w:t xml:space="preserve"> </w:t>
            </w:r>
            <w:r w:rsidR="00FD74AA" w:rsidRPr="00A73DDB">
              <w:t>środki poetyckie</w:t>
            </w:r>
          </w:p>
          <w:p w:rsidR="00E752FC" w:rsidRPr="00A73DDB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rozpoznaje refren jako element rytmizujący </w:t>
            </w:r>
            <w:r w:rsidR="006F6D37" w:rsidRPr="00A73DDB">
              <w:t>utwór</w:t>
            </w:r>
            <w:r w:rsidRPr="00A73DDB">
              <w:t>,</w:t>
            </w:r>
          </w:p>
          <w:p w:rsidR="00E752FC" w:rsidRPr="00A73DDB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podaje liczbę sylab w każdym wersie,</w:t>
            </w:r>
          </w:p>
          <w:p w:rsidR="00E752FC" w:rsidRPr="00A73DDB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wymienia cechy sonetu, pieśni, trenu,</w:t>
            </w:r>
          </w:p>
          <w:p w:rsidR="00E752FC" w:rsidRPr="00A73DDB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wyjaśnia, na czym polega ironia,</w:t>
            </w:r>
          </w:p>
          <w:p w:rsidR="00E752FC" w:rsidRPr="00A73DDB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dostrzega ironię w</w:t>
            </w:r>
            <w:r w:rsidR="004373D7" w:rsidRPr="00A73DDB">
              <w:t xml:space="preserve"> omawianych </w:t>
            </w:r>
            <w:r w:rsidRPr="00A73DDB">
              <w:t>wiersz</w:t>
            </w:r>
            <w:r w:rsidR="004373D7" w:rsidRPr="00A73DDB">
              <w:t>ach i </w:t>
            </w:r>
            <w:r w:rsidRPr="00A73DDB">
              <w:t xml:space="preserve">wyjaśnia </w:t>
            </w:r>
            <w:r w:rsidR="004373D7" w:rsidRPr="00A73DDB">
              <w:t xml:space="preserve">jej </w:t>
            </w:r>
            <w:r w:rsidRPr="00A73DDB">
              <w:t xml:space="preserve">funkcje, </w:t>
            </w:r>
          </w:p>
          <w:p w:rsidR="00E752FC" w:rsidRPr="00A73DDB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formułuje przesłanie utworu</w:t>
            </w:r>
            <w:r w:rsidR="004373D7" w:rsidRPr="00A73DDB">
              <w:t xml:space="preserve"> lirycznego</w:t>
            </w:r>
            <w:r w:rsidRPr="00A73DDB">
              <w:t xml:space="preserve"> i zastanawia się nad jego aktualnością,</w:t>
            </w:r>
          </w:p>
          <w:p w:rsidR="00E752FC" w:rsidRPr="00A73DDB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porównuje wartości ważne dla Polaków ze swoimi</w:t>
            </w:r>
            <w:r w:rsidR="00C37CDF" w:rsidRPr="00A73DDB">
              <w:t xml:space="preserve"> </w:t>
            </w:r>
            <w:r w:rsidR="00C37CDF" w:rsidRPr="00A73DDB">
              <w:lastRenderedPageBreak/>
              <w:t>wartościami</w:t>
            </w:r>
            <w:r w:rsidRPr="00A73DDB">
              <w:t>,</w:t>
            </w:r>
          </w:p>
          <w:p w:rsidR="00E752FC" w:rsidRPr="00A73DDB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dostrzega różne konteksty w omawianych utworach</w:t>
            </w:r>
            <w:r w:rsidR="00C37CDF" w:rsidRPr="00A73DDB">
              <w:t xml:space="preserve"> lirycznych</w:t>
            </w:r>
            <w:r w:rsidRPr="00A73DDB">
              <w:t xml:space="preserve">, </w:t>
            </w:r>
          </w:p>
          <w:p w:rsidR="00E37EFD" w:rsidRPr="00A73DDB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posługuje się biografią autora</w:t>
            </w:r>
            <w:r w:rsidR="008C698A" w:rsidRPr="00A73DDB">
              <w:t xml:space="preserve"> w interpretacji utworów lirycznych</w:t>
            </w:r>
            <w:r w:rsidRPr="00A73DDB">
              <w:t>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882C22" w:rsidRPr="00A73DDB" w:rsidRDefault="00882C22" w:rsidP="008C50D0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lastRenderedPageBreak/>
              <w:t>spełnia wymagania na ocenę dobrą, a ponadto:</w:t>
            </w:r>
          </w:p>
          <w:p w:rsidR="002F5E28" w:rsidRPr="00A73DDB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wyjaśni</w:t>
            </w:r>
            <w:r w:rsidR="00B1662E" w:rsidRPr="00A73DDB">
              <w:t>a</w:t>
            </w:r>
            <w:r w:rsidRPr="00A73DDB">
              <w:t>, na czym polega język poezji,</w:t>
            </w:r>
          </w:p>
          <w:p w:rsidR="00922952" w:rsidRPr="00A73DDB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A73DDB">
              <w:rPr>
                <w:spacing w:val="-6"/>
              </w:rPr>
              <w:t xml:space="preserve">czytając / wygłaszając wiersz, stosuje </w:t>
            </w:r>
            <w:r w:rsidR="0028180F" w:rsidRPr="00A73DDB">
              <w:rPr>
                <w:spacing w:val="-6"/>
              </w:rPr>
              <w:t>o</w:t>
            </w:r>
            <w:r w:rsidRPr="00A73DDB">
              <w:rPr>
                <w:spacing w:val="-6"/>
              </w:rPr>
              <w:t>dpowiednie tempo</w:t>
            </w:r>
            <w:r w:rsidR="0095327E" w:rsidRPr="00A73DDB">
              <w:rPr>
                <w:spacing w:val="-6"/>
              </w:rPr>
              <w:t>,</w:t>
            </w:r>
            <w:r w:rsidR="00FD74AA" w:rsidRPr="00A73DDB">
              <w:rPr>
                <w:spacing w:val="-6"/>
              </w:rPr>
              <w:t xml:space="preserve"> </w:t>
            </w:r>
            <w:r w:rsidR="0095327E" w:rsidRPr="00A73DDB">
              <w:rPr>
                <w:spacing w:val="-2"/>
              </w:rPr>
              <w:t xml:space="preserve">intonację </w:t>
            </w:r>
            <w:r w:rsidRPr="00A73DDB">
              <w:rPr>
                <w:spacing w:val="-2"/>
              </w:rPr>
              <w:t>i </w:t>
            </w:r>
            <w:r w:rsidR="0095327E" w:rsidRPr="00A73DDB">
              <w:rPr>
                <w:spacing w:val="-2"/>
              </w:rPr>
              <w:t>modulację</w:t>
            </w:r>
            <w:r w:rsidR="00C304EB" w:rsidRPr="00A73DDB">
              <w:rPr>
                <w:spacing w:val="-2"/>
              </w:rPr>
              <w:t xml:space="preserve"> głosu</w:t>
            </w:r>
            <w:r w:rsidR="00922952" w:rsidRPr="00A73DDB">
              <w:rPr>
                <w:spacing w:val="-2"/>
              </w:rPr>
              <w:t>,</w:t>
            </w:r>
          </w:p>
          <w:p w:rsidR="002F5E28" w:rsidRPr="00A73DDB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A73DDB">
              <w:t>dokonuj</w:t>
            </w:r>
            <w:r w:rsidR="0095327E" w:rsidRPr="00A73DDB">
              <w:t>e</w:t>
            </w:r>
            <w:r w:rsidRPr="00A73DDB">
              <w:t xml:space="preserve"> interpretacji </w:t>
            </w:r>
            <w:r w:rsidRPr="00A73DDB">
              <w:rPr>
                <w:spacing w:val="-4"/>
              </w:rPr>
              <w:t>głosowej</w:t>
            </w:r>
            <w:r w:rsidR="00922952" w:rsidRPr="00A73DDB">
              <w:rPr>
                <w:spacing w:val="-4"/>
              </w:rPr>
              <w:t xml:space="preserve"> utworu</w:t>
            </w:r>
            <w:r w:rsidR="00B078EB" w:rsidRPr="00A73DDB">
              <w:rPr>
                <w:spacing w:val="-4"/>
              </w:rPr>
              <w:t xml:space="preserve"> lirycznego</w:t>
            </w:r>
            <w:r w:rsidRPr="00A73DDB">
              <w:rPr>
                <w:spacing w:val="-4"/>
              </w:rPr>
              <w:t>,</w:t>
            </w:r>
          </w:p>
          <w:p w:rsidR="002F5E28" w:rsidRPr="00A73DDB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rPr>
                <w:spacing w:val="-6"/>
              </w:rPr>
              <w:t>ciekawie opowiada o sytuacji</w:t>
            </w:r>
            <w:r w:rsidRPr="00A73DDB">
              <w:t xml:space="preserve"> przedstawionej w wierszu, o podmiocie lirycznym</w:t>
            </w:r>
            <w:r w:rsidR="00301159" w:rsidRPr="00A73DDB">
              <w:t xml:space="preserve">, </w:t>
            </w:r>
            <w:r w:rsidR="001A75C1" w:rsidRPr="00A73DDB">
              <w:rPr>
                <w:spacing w:val="-6"/>
              </w:rPr>
              <w:t xml:space="preserve">bohaterze </w:t>
            </w:r>
            <w:r w:rsidR="003925A4" w:rsidRPr="00A73DDB">
              <w:rPr>
                <w:spacing w:val="-6"/>
              </w:rPr>
              <w:t xml:space="preserve">oraz </w:t>
            </w:r>
            <w:r w:rsidRPr="00A73DDB">
              <w:rPr>
                <w:spacing w:val="-6"/>
              </w:rPr>
              <w:t>ich uczuciach,</w:t>
            </w:r>
          </w:p>
          <w:p w:rsidR="002F5E28" w:rsidRPr="00A73DDB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opisuje zachowanie bohatera </w:t>
            </w:r>
            <w:r w:rsidR="00073DF3" w:rsidRPr="00A73DDB">
              <w:t>wiersza</w:t>
            </w:r>
            <w:r w:rsidRPr="00A73DDB">
              <w:t xml:space="preserve"> i wyraża swoją opinię na jego temat,</w:t>
            </w:r>
          </w:p>
          <w:p w:rsidR="002F5E28" w:rsidRPr="00A73DDB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porównuje doświadczenia </w:t>
            </w:r>
            <w:r w:rsidRPr="00A73DDB">
              <w:lastRenderedPageBreak/>
              <w:t>bohatera z własnymi,</w:t>
            </w:r>
          </w:p>
          <w:p w:rsidR="002F5E28" w:rsidRPr="00A73DDB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opisuje adresata </w:t>
            </w:r>
            <w:r w:rsidR="00073DF3" w:rsidRPr="00A73DDB">
              <w:t>wiersza</w:t>
            </w:r>
            <w:r w:rsidRPr="00A73DDB">
              <w:t>,</w:t>
            </w:r>
          </w:p>
          <w:p w:rsidR="00DD6BB0" w:rsidRPr="00A73DDB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wskazuje cytaty, dzięki którym nazywa uczucia</w:t>
            </w:r>
            <w:r w:rsidR="00DD6BB0" w:rsidRPr="00A73DDB">
              <w:t xml:space="preserve"> wywołane lekturą </w:t>
            </w:r>
            <w:r w:rsidR="005811DC" w:rsidRPr="00A73DDB">
              <w:t>wiersza</w:t>
            </w:r>
            <w:r w:rsidR="00DD6BB0" w:rsidRPr="00A73DDB">
              <w:t>,</w:t>
            </w:r>
          </w:p>
          <w:p w:rsidR="002F5E28" w:rsidRPr="00A73DDB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wyjaśni</w:t>
            </w:r>
            <w:r w:rsidR="00DD6BB0" w:rsidRPr="00A73DDB">
              <w:t>a</w:t>
            </w:r>
            <w:r w:rsidRPr="00A73DDB">
              <w:t xml:space="preserve">, jak rozumie przesłanie </w:t>
            </w:r>
            <w:r w:rsidR="005811DC" w:rsidRPr="00A73DDB">
              <w:t>wiersza</w:t>
            </w:r>
            <w:r w:rsidRPr="00A73DDB">
              <w:t>,</w:t>
            </w:r>
          </w:p>
          <w:p w:rsidR="002F5E28" w:rsidRPr="00A73DDB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wyjaśni</w:t>
            </w:r>
            <w:r w:rsidR="00DD6BB0" w:rsidRPr="00A73DDB">
              <w:t xml:space="preserve">a </w:t>
            </w:r>
            <w:r w:rsidRPr="00A73DDB">
              <w:t>znaczenie</w:t>
            </w:r>
            <w:r w:rsidR="00FD74AA" w:rsidRPr="00A73DDB">
              <w:t xml:space="preserve"> </w:t>
            </w:r>
            <w:r w:rsidRPr="00A73DDB">
              <w:t xml:space="preserve">przenośne </w:t>
            </w:r>
            <w:r w:rsidR="005811DC" w:rsidRPr="00A73DDB">
              <w:t>utworu lirycznego</w:t>
            </w:r>
            <w:r w:rsidR="0078244D" w:rsidRPr="00A73DDB">
              <w:t>,</w:t>
            </w:r>
          </w:p>
          <w:p w:rsidR="002F5E28" w:rsidRPr="00A73DDB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uzasadni</w:t>
            </w:r>
            <w:r w:rsidR="0078244D" w:rsidRPr="00A73DDB">
              <w:t xml:space="preserve">a </w:t>
            </w:r>
            <w:r w:rsidRPr="00A73DDB">
              <w:t>własne rozumienie</w:t>
            </w:r>
            <w:r w:rsidR="00FD74AA" w:rsidRPr="00A73DDB">
              <w:t xml:space="preserve"> </w:t>
            </w:r>
            <w:r w:rsidR="005145CC" w:rsidRPr="00A73DDB">
              <w:t>wiersza</w:t>
            </w:r>
            <w:r w:rsidRPr="00A73DDB">
              <w:t>,</w:t>
            </w:r>
          </w:p>
          <w:p w:rsidR="002F5E28" w:rsidRPr="00A73DDB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rozpozna</w:t>
            </w:r>
            <w:r w:rsidR="0078244D" w:rsidRPr="00A73DDB">
              <w:t xml:space="preserve">je </w:t>
            </w:r>
            <w:r w:rsidRPr="00A73DDB">
              <w:t xml:space="preserve">funkcje </w:t>
            </w:r>
            <w:r w:rsidR="00F7257A" w:rsidRPr="00A73DDB">
              <w:t>środków artystycznych</w:t>
            </w:r>
            <w:r w:rsidR="00DE4124" w:rsidRPr="00A73DDB">
              <w:t xml:space="preserve"> w omawianych wierszach</w:t>
            </w:r>
            <w:r w:rsidRPr="00A73DDB">
              <w:t>,</w:t>
            </w:r>
          </w:p>
          <w:p w:rsidR="002F5E28" w:rsidRPr="00A73DDB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odróżni</w:t>
            </w:r>
            <w:r w:rsidR="0038685D" w:rsidRPr="00A73DDB">
              <w:t>a</w:t>
            </w:r>
            <w:r w:rsidRPr="00A73DDB">
              <w:t xml:space="preserve"> informacje</w:t>
            </w:r>
            <w:r w:rsidR="00FD74AA" w:rsidRPr="00A73DDB">
              <w:t xml:space="preserve"> </w:t>
            </w:r>
            <w:r w:rsidRPr="00A73DDB">
              <w:t>ważne</w:t>
            </w:r>
            <w:r w:rsidR="00FD74AA" w:rsidRPr="00A73DDB">
              <w:t xml:space="preserve"> </w:t>
            </w:r>
            <w:r w:rsidRPr="00A73DDB">
              <w:t>od mniej istotnych,</w:t>
            </w:r>
          </w:p>
          <w:p w:rsidR="002F5E28" w:rsidRPr="00A73DDB" w:rsidRDefault="00E25B56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wskazuje w wierszu</w:t>
            </w:r>
            <w:r w:rsidR="002F5E28" w:rsidRPr="00A73DDB">
              <w:t xml:space="preserve"> elementy</w:t>
            </w:r>
            <w:r w:rsidR="00FD74AA" w:rsidRPr="00A73DDB">
              <w:t xml:space="preserve"> </w:t>
            </w:r>
            <w:r w:rsidR="002F5E28" w:rsidRPr="00A73DDB">
              <w:t>rytmizujące,</w:t>
            </w:r>
          </w:p>
          <w:p w:rsidR="002F5E28" w:rsidRPr="00A73DDB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wska</w:t>
            </w:r>
            <w:r w:rsidR="0038685D" w:rsidRPr="00A73DDB">
              <w:t xml:space="preserve">zuje </w:t>
            </w:r>
            <w:r w:rsidRPr="00A73DDB">
              <w:t>cechy sonetu,</w:t>
            </w:r>
            <w:r w:rsidR="00FD74AA" w:rsidRPr="00A73DDB">
              <w:t xml:space="preserve"> </w:t>
            </w:r>
            <w:r w:rsidRPr="00A73DDB">
              <w:t>pieśni, trenu w danym utworze,</w:t>
            </w:r>
          </w:p>
          <w:p w:rsidR="002F5E28" w:rsidRPr="00A73DDB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definiuje pojęcie ironii,</w:t>
            </w:r>
          </w:p>
          <w:p w:rsidR="002F5E28" w:rsidRPr="00A73DDB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omawia funkcje i znaczenie</w:t>
            </w:r>
            <w:r w:rsidR="00FD74AA" w:rsidRPr="00A73DDB">
              <w:t xml:space="preserve"> </w:t>
            </w:r>
            <w:r w:rsidRPr="00A73DDB">
              <w:t>ironii w wierszu,</w:t>
            </w:r>
          </w:p>
          <w:p w:rsidR="002F5E28" w:rsidRPr="00A73DDB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wyjaśnia przesłanie utworu</w:t>
            </w:r>
            <w:r w:rsidR="00CA2137" w:rsidRPr="00A73DDB">
              <w:t xml:space="preserve"> lirycznego</w:t>
            </w:r>
            <w:r w:rsidRPr="00A73DDB">
              <w:t xml:space="preserve"> i ocenia jego aktualność, </w:t>
            </w:r>
          </w:p>
          <w:p w:rsidR="002F5E28" w:rsidRPr="00A73DDB" w:rsidRDefault="00531FAD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omawiając utwory liryczne, </w:t>
            </w:r>
            <w:r w:rsidR="002F5E28" w:rsidRPr="00A73DDB">
              <w:lastRenderedPageBreak/>
              <w:t>nawiązuje do kontekst</w:t>
            </w:r>
            <w:r w:rsidRPr="00A73DDB">
              <w:t>ów:</w:t>
            </w:r>
            <w:r w:rsidR="00FD74AA" w:rsidRPr="00A73DDB">
              <w:t xml:space="preserve"> </w:t>
            </w:r>
            <w:r w:rsidR="002F5E28" w:rsidRPr="00A73DDB">
              <w:rPr>
                <w:spacing w:val="-8"/>
              </w:rPr>
              <w:t>historycznego, biograficznego,</w:t>
            </w:r>
            <w:r w:rsidR="00FD74AA" w:rsidRPr="00A73DDB">
              <w:rPr>
                <w:spacing w:val="-8"/>
              </w:rPr>
              <w:t xml:space="preserve"> </w:t>
            </w:r>
            <w:r w:rsidR="002F5E28" w:rsidRPr="00A73DDB">
              <w:rPr>
                <w:spacing w:val="-4"/>
              </w:rPr>
              <w:t>filozoficznego, kulturowego,</w:t>
            </w:r>
          </w:p>
          <w:p w:rsidR="00E37EFD" w:rsidRPr="00A73DDB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dostrzega i wskazuje</w:t>
            </w:r>
            <w:r w:rsidR="00FD74AA" w:rsidRPr="00A73DDB">
              <w:t xml:space="preserve"> </w:t>
            </w:r>
            <w:r w:rsidRPr="00A73DDB">
              <w:t>nawiązania biograficzne w</w:t>
            </w:r>
            <w:r w:rsidR="0052426B" w:rsidRPr="00A73DDB">
              <w:t> </w:t>
            </w:r>
            <w:r w:rsidRPr="00A73DDB">
              <w:t>omawianych utworach</w:t>
            </w:r>
            <w:r w:rsidR="00CA2137" w:rsidRPr="00A73DDB">
              <w:t xml:space="preserve"> lirycznych</w:t>
            </w:r>
            <w:r w:rsidRPr="00A73DDB">
              <w:t>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882C22" w:rsidRPr="00A73DDB" w:rsidRDefault="00882C22" w:rsidP="008C50D0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lastRenderedPageBreak/>
              <w:t>spełnia wymagania na ocenę bardzo dobrą, a ponadto:</w:t>
            </w:r>
          </w:p>
          <w:p w:rsidR="005F0A6C" w:rsidRPr="00A73DDB" w:rsidRDefault="005F0A6C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prezentuje informacje na temat wiersza w </w:t>
            </w:r>
            <w:r w:rsidR="00926B2D" w:rsidRPr="00A73DDB">
              <w:t xml:space="preserve">dowolnie wybranej </w:t>
            </w:r>
            <w:r w:rsidRPr="00A73DDB">
              <w:t xml:space="preserve">formie, </w:t>
            </w:r>
            <w:r w:rsidR="00DB67D0" w:rsidRPr="00A73DDB">
              <w:t xml:space="preserve">w tym w formie </w:t>
            </w:r>
            <w:r w:rsidRPr="00A73DDB">
              <w:t>interaktywnej,</w:t>
            </w:r>
          </w:p>
          <w:p w:rsidR="005F0A6C" w:rsidRPr="00A73DDB" w:rsidRDefault="005F0A6C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samodzielnie analizuje i</w:t>
            </w:r>
            <w:r w:rsidR="00550D8B" w:rsidRPr="00A73DDB">
              <w:t> </w:t>
            </w:r>
            <w:r w:rsidRPr="00A73DDB">
              <w:t>interpretuje</w:t>
            </w:r>
            <w:r w:rsidR="00FD74AA" w:rsidRPr="00A73DDB">
              <w:t xml:space="preserve"> </w:t>
            </w:r>
            <w:r w:rsidRPr="00A73DDB">
              <w:t>utwór poetycki,</w:t>
            </w:r>
            <w:r w:rsidR="00FD74AA" w:rsidRPr="00A73DDB">
              <w:t xml:space="preserve"> </w:t>
            </w:r>
            <w:r w:rsidRPr="00A73DDB">
              <w:t>stosując różne techniki uczenia się,</w:t>
            </w:r>
          </w:p>
          <w:p w:rsidR="005F0A6C" w:rsidRPr="00A73DDB" w:rsidRDefault="005F0A6C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tworzy</w:t>
            </w:r>
            <w:r w:rsidR="00FD74AA" w:rsidRPr="00A73DDB">
              <w:t xml:space="preserve"> </w:t>
            </w:r>
            <w:r w:rsidRPr="00A73DDB">
              <w:t>własne przykłady</w:t>
            </w:r>
            <w:r w:rsidR="00FD74AA" w:rsidRPr="00A73DDB">
              <w:t xml:space="preserve"> </w:t>
            </w:r>
            <w:r w:rsidRPr="00A73DDB">
              <w:t>poznanych środków</w:t>
            </w:r>
            <w:r w:rsidR="00FD74AA" w:rsidRPr="00A73DDB">
              <w:t xml:space="preserve"> </w:t>
            </w:r>
            <w:r w:rsidRPr="00A73DDB">
              <w:t>artystycznych,</w:t>
            </w:r>
          </w:p>
          <w:p w:rsidR="005F0A6C" w:rsidRPr="00A73DDB" w:rsidRDefault="005F0A6C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wyjaśni</w:t>
            </w:r>
            <w:r w:rsidR="00015A14" w:rsidRPr="00A73DDB">
              <w:t>a</w:t>
            </w:r>
            <w:r w:rsidRPr="00A73DDB">
              <w:t xml:space="preserve"> funkcje poznanych środków artystycznych,</w:t>
            </w:r>
          </w:p>
          <w:p w:rsidR="005F0A6C" w:rsidRPr="00A73DDB" w:rsidRDefault="005F0A6C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om</w:t>
            </w:r>
            <w:r w:rsidR="00015A14" w:rsidRPr="00A73DDB">
              <w:t>a</w:t>
            </w:r>
            <w:r w:rsidRPr="00A73DDB">
              <w:t>wi</w:t>
            </w:r>
            <w:r w:rsidR="00015A14" w:rsidRPr="00A73DDB">
              <w:t>a</w:t>
            </w:r>
            <w:r w:rsidRPr="00A73DDB">
              <w:t xml:space="preserve"> wyczerpująco</w:t>
            </w:r>
            <w:r w:rsidR="00FD74AA" w:rsidRPr="00A73DDB">
              <w:t xml:space="preserve"> </w:t>
            </w:r>
            <w:r w:rsidRPr="00A73DDB">
              <w:lastRenderedPageBreak/>
              <w:t>sytuację przedstawioną w</w:t>
            </w:r>
            <w:r w:rsidR="00015A14" w:rsidRPr="00A73DDB">
              <w:t> </w:t>
            </w:r>
            <w:r w:rsidRPr="00A73DDB">
              <w:t>wierszu i odwoł</w:t>
            </w:r>
            <w:r w:rsidR="00015A14" w:rsidRPr="00A73DDB">
              <w:t>uje</w:t>
            </w:r>
            <w:r w:rsidRPr="00A73DDB">
              <w:t xml:space="preserve"> się do   własnych doświadczeń,</w:t>
            </w:r>
          </w:p>
          <w:p w:rsidR="005F0A6C" w:rsidRPr="00A73DDB" w:rsidRDefault="005F0A6C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interpretuje </w:t>
            </w:r>
            <w:r w:rsidR="00D102CD" w:rsidRPr="00A73DDB">
              <w:t>wiersz</w:t>
            </w:r>
            <w:r w:rsidRPr="00A73DDB">
              <w:t xml:space="preserve"> i</w:t>
            </w:r>
            <w:r w:rsidR="00F568DB" w:rsidRPr="00A73DDB">
              <w:t> </w:t>
            </w:r>
            <w:r w:rsidRPr="00A73DDB">
              <w:t>uzasadnia</w:t>
            </w:r>
            <w:r w:rsidR="00FD74AA" w:rsidRPr="00A73DDB">
              <w:t xml:space="preserve"> </w:t>
            </w:r>
            <w:r w:rsidRPr="00A73DDB">
              <w:t xml:space="preserve">swoją </w:t>
            </w:r>
            <w:r w:rsidR="004B7C97" w:rsidRPr="00A73DDB">
              <w:t>tezę interpretacyjną</w:t>
            </w:r>
            <w:r w:rsidRPr="00A73DDB">
              <w:t>, odwołując</w:t>
            </w:r>
            <w:r w:rsidR="00FD74AA" w:rsidRPr="00A73DDB">
              <w:t xml:space="preserve"> </w:t>
            </w:r>
            <w:r w:rsidRPr="00A73DDB">
              <w:t>się do elementów utworu,</w:t>
            </w:r>
          </w:p>
          <w:p w:rsidR="005F0A6C" w:rsidRPr="00A73DDB" w:rsidRDefault="005F0A6C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charakteryzuje podmiot liryczny, odwołując się do treści wiersza,</w:t>
            </w:r>
          </w:p>
          <w:p w:rsidR="00121199" w:rsidRPr="00A73DDB" w:rsidRDefault="00121199" w:rsidP="004D4082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charakteryzuje bohatera, odwołując się do treści wiersza,</w:t>
            </w:r>
          </w:p>
          <w:p w:rsidR="005F0A6C" w:rsidRPr="00A73DDB" w:rsidRDefault="005F0A6C" w:rsidP="004D4082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porówn</w:t>
            </w:r>
            <w:r w:rsidR="00121199" w:rsidRPr="00A73DDB">
              <w:t xml:space="preserve">uje </w:t>
            </w:r>
            <w:r w:rsidRPr="00A73DDB">
              <w:t>podmiot liryczny z adresatem i</w:t>
            </w:r>
            <w:r w:rsidR="00121199" w:rsidRPr="00A73DDB">
              <w:t> </w:t>
            </w:r>
            <w:r w:rsidRPr="00A73DDB">
              <w:t>bohaterem</w:t>
            </w:r>
            <w:r w:rsidR="00FD74AA" w:rsidRPr="00A73DDB">
              <w:t xml:space="preserve"> </w:t>
            </w:r>
            <w:r w:rsidRPr="00A73DDB">
              <w:t>wiersza i</w:t>
            </w:r>
            <w:r w:rsidR="004D4082" w:rsidRPr="00A73DDB">
              <w:t> </w:t>
            </w:r>
            <w:r w:rsidRPr="00A73DDB">
              <w:t>przedstawi</w:t>
            </w:r>
            <w:r w:rsidR="00121199" w:rsidRPr="00A73DDB">
              <w:t>a</w:t>
            </w:r>
            <w:r w:rsidRPr="00A73DDB">
              <w:t xml:space="preserve"> wnioski, </w:t>
            </w:r>
          </w:p>
          <w:p w:rsidR="005F0A6C" w:rsidRPr="00A73DDB" w:rsidRDefault="005F0A6C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rozpozna</w:t>
            </w:r>
            <w:r w:rsidR="00782827" w:rsidRPr="00A73DDB">
              <w:t>je</w:t>
            </w:r>
            <w:r w:rsidRPr="00A73DDB">
              <w:t xml:space="preserve"> sonet, pieśń,</w:t>
            </w:r>
            <w:r w:rsidR="00FD74AA" w:rsidRPr="00A73DDB">
              <w:t xml:space="preserve"> </w:t>
            </w:r>
            <w:r w:rsidRPr="00A73DDB">
              <w:t>tren</w:t>
            </w:r>
            <w:r w:rsidR="00FD74AA" w:rsidRPr="00A73DDB">
              <w:t xml:space="preserve"> </w:t>
            </w:r>
            <w:r w:rsidRPr="00A73DDB">
              <w:t xml:space="preserve">wśród innych gatunków literackich, </w:t>
            </w:r>
          </w:p>
          <w:p w:rsidR="005F0A6C" w:rsidRPr="00A73DDB" w:rsidRDefault="005F0A6C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tworzy pytania do hipotezy</w:t>
            </w:r>
            <w:r w:rsidR="00FD74AA" w:rsidRPr="00A73DDB">
              <w:t xml:space="preserve"> </w:t>
            </w:r>
            <w:r w:rsidRPr="00A73DDB">
              <w:t>interpretacyjnej n</w:t>
            </w:r>
            <w:r w:rsidR="00782827" w:rsidRPr="00A73DDB">
              <w:t>a temat</w:t>
            </w:r>
            <w:r w:rsidRPr="00A73DDB">
              <w:t xml:space="preserve"> wiersza,</w:t>
            </w:r>
          </w:p>
          <w:p w:rsidR="005F0A6C" w:rsidRPr="00A73DDB" w:rsidRDefault="005F0A6C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w</w:t>
            </w:r>
            <w:r w:rsidR="00030AA6" w:rsidRPr="00A73DDB">
              <w:t> </w:t>
            </w:r>
            <w:r w:rsidRPr="00A73DDB">
              <w:t>interpretacji</w:t>
            </w:r>
            <w:r w:rsidR="00FD74AA" w:rsidRPr="00A73DDB">
              <w:t xml:space="preserve"> </w:t>
            </w:r>
            <w:r w:rsidRPr="00A73DDB">
              <w:t xml:space="preserve">utworów </w:t>
            </w:r>
            <w:r w:rsidR="00CA42F8" w:rsidRPr="00A73DDB">
              <w:t>lirycznych</w:t>
            </w:r>
            <w:r w:rsidR="00FD74AA" w:rsidRPr="00A73DDB">
              <w:t xml:space="preserve"> </w:t>
            </w:r>
            <w:r w:rsidR="00CA42F8" w:rsidRPr="00A73DDB">
              <w:t xml:space="preserve">wykorzystuje </w:t>
            </w:r>
            <w:r w:rsidRPr="00A73DDB">
              <w:t>odwołania do wartości uniwersalnych związan</w:t>
            </w:r>
            <w:r w:rsidR="00030AA6" w:rsidRPr="00A73DDB">
              <w:t xml:space="preserve">ych </w:t>
            </w:r>
            <w:r w:rsidRPr="00A73DDB">
              <w:t xml:space="preserve">z postawami społecznymi, narodowymi, religijnymi, </w:t>
            </w:r>
            <w:r w:rsidRPr="00A73DDB">
              <w:lastRenderedPageBreak/>
              <w:t>etycznymi,</w:t>
            </w:r>
          </w:p>
          <w:p w:rsidR="005F0A6C" w:rsidRPr="00A73DDB" w:rsidRDefault="00CA42F8" w:rsidP="00A324B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w interpretacji utworów lirycznych wykorzystuje </w:t>
            </w:r>
            <w:r w:rsidR="005F0A6C" w:rsidRPr="00A73DDB">
              <w:t>elementy</w:t>
            </w:r>
            <w:r w:rsidR="00FD74AA" w:rsidRPr="00A73DDB">
              <w:t xml:space="preserve"> </w:t>
            </w:r>
            <w:r w:rsidR="005F0A6C" w:rsidRPr="00A73DDB">
              <w:t>wiedzy o historii i</w:t>
            </w:r>
            <w:r w:rsidR="00467CF6" w:rsidRPr="00A73DDB">
              <w:t> </w:t>
            </w:r>
            <w:r w:rsidR="005F0A6C" w:rsidRPr="00A73DDB">
              <w:t xml:space="preserve">kulturze, </w:t>
            </w:r>
          </w:p>
          <w:p w:rsidR="00E37EFD" w:rsidRPr="00A73DDB" w:rsidRDefault="00CA42F8" w:rsidP="002627C1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 w:rsidRPr="00A73DDB">
              <w:t xml:space="preserve">w interpretacji utworów lirycznych wykorzystuje </w:t>
            </w:r>
            <w:r w:rsidR="005F0A6C" w:rsidRPr="00A73DDB">
              <w:t>potrzebne konteksty, np. biograficzny, historyczny,</w:t>
            </w:r>
            <w:r w:rsidR="00FD74AA" w:rsidRPr="00A73DDB">
              <w:t xml:space="preserve"> </w:t>
            </w:r>
            <w:r w:rsidR="005F0A6C" w:rsidRPr="00A73DDB">
              <w:t>historycznoliteracki, kulturowy, filozoficzny,</w:t>
            </w:r>
            <w:r w:rsidR="00FD74AA" w:rsidRPr="00A73DDB">
              <w:t xml:space="preserve"> </w:t>
            </w:r>
            <w:r w:rsidR="005F0A6C" w:rsidRPr="00A73DDB">
              <w:t>społeczny.</w:t>
            </w:r>
          </w:p>
        </w:tc>
      </w:tr>
    </w:tbl>
    <w:p w:rsidR="00DA51EA" w:rsidRDefault="00DA51EA" w:rsidP="00B94300">
      <w:pPr>
        <w:spacing w:before="120" w:after="240"/>
      </w:pPr>
    </w:p>
    <w:p w:rsidR="00A73DDB" w:rsidRDefault="00A73DDB" w:rsidP="00B94300">
      <w:pPr>
        <w:spacing w:before="120" w:after="240"/>
      </w:pPr>
    </w:p>
    <w:p w:rsidR="00A73DDB" w:rsidRDefault="00A73DDB" w:rsidP="00B94300">
      <w:pPr>
        <w:spacing w:before="120" w:after="240"/>
      </w:pPr>
    </w:p>
    <w:p w:rsidR="00A73DDB" w:rsidRDefault="00A73DDB" w:rsidP="00B94300">
      <w:pPr>
        <w:spacing w:before="120" w:after="240"/>
      </w:pPr>
    </w:p>
    <w:p w:rsidR="00A73DDB" w:rsidRDefault="00A73DDB" w:rsidP="00B94300">
      <w:pPr>
        <w:spacing w:before="120" w:after="240"/>
      </w:pPr>
    </w:p>
    <w:p w:rsidR="00A73DDB" w:rsidRDefault="00A73DDB" w:rsidP="00B94300">
      <w:pPr>
        <w:spacing w:before="120" w:after="240"/>
      </w:pPr>
    </w:p>
    <w:p w:rsidR="00A73DDB" w:rsidRDefault="00A73DDB" w:rsidP="00B94300">
      <w:pPr>
        <w:spacing w:before="120" w:after="240"/>
      </w:pPr>
    </w:p>
    <w:p w:rsidR="00A73DDB" w:rsidRDefault="00A73DDB" w:rsidP="00B94300">
      <w:pPr>
        <w:spacing w:before="120" w:after="240"/>
      </w:pPr>
    </w:p>
    <w:p w:rsidR="00B94300" w:rsidRPr="00A73DDB" w:rsidRDefault="00B94300" w:rsidP="00B94300">
      <w:pPr>
        <w:spacing w:before="120" w:after="240"/>
        <w:rPr>
          <w:b/>
          <w:bCs/>
          <w:color w:val="FFC000"/>
          <w:u w:val="single"/>
        </w:rPr>
      </w:pPr>
      <w:r w:rsidRPr="00A73DDB">
        <w:rPr>
          <w:b/>
          <w:bCs/>
          <w:color w:val="FFC000"/>
          <w:u w:val="single"/>
        </w:rPr>
        <w:lastRenderedPageBreak/>
        <w:t>I.1. Czytanie utworów literackich – epika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C67A13" w:rsidRPr="00A73DDB" w:rsidTr="00FD74AA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C67A13" w:rsidRPr="00A73DDB" w:rsidRDefault="00C67A13" w:rsidP="00FD74AA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A73DDB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C67A13" w:rsidRPr="00A73DDB" w:rsidRDefault="00C67A13" w:rsidP="00FD74AA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A73DDB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 dla klasy 7</w:t>
            </w:r>
          </w:p>
        </w:tc>
      </w:tr>
      <w:tr w:rsidR="00C67A13" w:rsidRPr="00A73DDB" w:rsidTr="00FD74A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C67A13" w:rsidRPr="00A73DDB" w:rsidRDefault="00C67A13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C67A13" w:rsidRPr="00A73DDB" w:rsidRDefault="00C67A13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C67A13" w:rsidRPr="00A73DDB" w:rsidRDefault="00C67A13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C67A13" w:rsidRPr="00A73DDB" w:rsidRDefault="00C67A13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C67A13" w:rsidRPr="00A73DDB" w:rsidRDefault="00C67A13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C67A13" w:rsidRPr="00A73DDB" w:rsidTr="00FD74A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C67A13" w:rsidRPr="00A73DDB" w:rsidRDefault="00C67A13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C67A13" w:rsidRPr="00A73DDB" w:rsidTr="00A73DDB">
        <w:trPr>
          <w:cantSplit/>
          <w:trHeight w:val="63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C67A13" w:rsidRPr="00A73DDB" w:rsidRDefault="00C67A13" w:rsidP="00FD74AA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aps/>
              </w:rPr>
              <w:t>Utwory epickie</w:t>
            </w:r>
          </w:p>
        </w:tc>
      </w:tr>
      <w:tr w:rsidR="00C67A13" w:rsidRPr="00A73DDB" w:rsidTr="00FD74AA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8B7C32" w:rsidRPr="00A73DDB" w:rsidRDefault="008B7C32" w:rsidP="009C015D">
            <w:pPr>
              <w:pStyle w:val="Akapitzlist"/>
              <w:numPr>
                <w:ilvl w:val="0"/>
                <w:numId w:val="8"/>
              </w:numPr>
              <w:spacing w:before="60"/>
              <w:contextualSpacing w:val="0"/>
            </w:pPr>
            <w:r w:rsidRPr="00A73DDB">
              <w:t>wie, że epika jest jednym z rodzajów literackich,</w:t>
            </w:r>
          </w:p>
          <w:p w:rsidR="008B7C32" w:rsidRPr="00A73DDB" w:rsidRDefault="008B7C32" w:rsidP="009C015D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odróżnia utwór epicki od utworu lirycznego, </w:t>
            </w:r>
          </w:p>
          <w:p w:rsidR="00A45F98" w:rsidRPr="00A73DDB" w:rsidRDefault="00A45F98" w:rsidP="009C015D">
            <w:pPr>
              <w:pStyle w:val="Akapitzlist"/>
              <w:numPr>
                <w:ilvl w:val="0"/>
                <w:numId w:val="8"/>
              </w:numPr>
            </w:pPr>
            <w:r w:rsidRPr="00A73DDB">
              <w:t>wymieni</w:t>
            </w:r>
            <w:r w:rsidR="00946380" w:rsidRPr="00A73DDB">
              <w:t>a</w:t>
            </w:r>
            <w:r w:rsidRPr="00A73DDB">
              <w:t xml:space="preserve"> elementy świata</w:t>
            </w:r>
            <w:r w:rsidR="00FD74AA" w:rsidRPr="00A73DDB">
              <w:t xml:space="preserve"> </w:t>
            </w:r>
            <w:r w:rsidRPr="00A73DDB">
              <w:t>przedstawionego: czas, miejsce akcji, bohaterowie, wydarzenia,</w:t>
            </w:r>
          </w:p>
          <w:p w:rsidR="00A45F98" w:rsidRPr="00A73DDB" w:rsidRDefault="00A45F98" w:rsidP="009C015D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A73DDB">
              <w:rPr>
                <w:spacing w:val="-2"/>
              </w:rPr>
              <w:t>rozpozna</w:t>
            </w:r>
            <w:r w:rsidR="00946380" w:rsidRPr="00A73DDB">
              <w:rPr>
                <w:spacing w:val="-2"/>
              </w:rPr>
              <w:t xml:space="preserve">je </w:t>
            </w:r>
            <w:r w:rsidRPr="00A73DDB">
              <w:rPr>
                <w:spacing w:val="-2"/>
              </w:rPr>
              <w:t>fikcję</w:t>
            </w:r>
            <w:r w:rsidR="00FD74AA" w:rsidRPr="00A73DDB">
              <w:rPr>
                <w:spacing w:val="-2"/>
              </w:rPr>
              <w:t xml:space="preserve"> </w:t>
            </w:r>
            <w:r w:rsidRPr="00A73DDB">
              <w:rPr>
                <w:spacing w:val="-2"/>
              </w:rPr>
              <w:t>literacką,</w:t>
            </w:r>
          </w:p>
          <w:p w:rsidR="00A45F98" w:rsidRPr="00A73DDB" w:rsidRDefault="00A45F98" w:rsidP="009C015D">
            <w:pPr>
              <w:pStyle w:val="Akapitzlist"/>
              <w:numPr>
                <w:ilvl w:val="0"/>
                <w:numId w:val="8"/>
              </w:numPr>
            </w:pPr>
            <w:r w:rsidRPr="00A73DDB">
              <w:t>wska</w:t>
            </w:r>
            <w:r w:rsidR="00946380" w:rsidRPr="00A73DDB">
              <w:t>zuje</w:t>
            </w:r>
            <w:r w:rsidRPr="00A73DDB">
              <w:t xml:space="preserve"> elementy</w:t>
            </w:r>
          </w:p>
          <w:p w:rsidR="00A45F98" w:rsidRPr="00A73DDB" w:rsidRDefault="00A45F98" w:rsidP="009C015D">
            <w:pPr>
              <w:pStyle w:val="Akapitzlist"/>
              <w:ind w:left="227"/>
            </w:pPr>
            <w:r w:rsidRPr="00A73DDB">
              <w:t>realistyczne (rzeczywiste)</w:t>
            </w:r>
          </w:p>
          <w:p w:rsidR="00A45F98" w:rsidRPr="00A73DDB" w:rsidRDefault="00A45F98" w:rsidP="009C015D">
            <w:pPr>
              <w:pStyle w:val="Akapitzlist"/>
              <w:ind w:left="227"/>
            </w:pPr>
            <w:r w:rsidRPr="00A73DDB">
              <w:t>w omawianych utworach</w:t>
            </w:r>
            <w:r w:rsidR="006E6387" w:rsidRPr="00A73DDB">
              <w:t xml:space="preserve"> epickich</w:t>
            </w:r>
            <w:r w:rsidRPr="00A73DDB">
              <w:t>,</w:t>
            </w:r>
          </w:p>
          <w:p w:rsidR="00A45F98" w:rsidRPr="00A73DDB" w:rsidRDefault="00A45F98" w:rsidP="00A45F98">
            <w:pPr>
              <w:pStyle w:val="Akapitzlist"/>
              <w:numPr>
                <w:ilvl w:val="0"/>
                <w:numId w:val="8"/>
              </w:numPr>
            </w:pPr>
            <w:r w:rsidRPr="00A73DDB">
              <w:t>wymieni</w:t>
            </w:r>
            <w:r w:rsidR="006E6387" w:rsidRPr="00A73DDB">
              <w:t xml:space="preserve">a </w:t>
            </w:r>
            <w:r w:rsidRPr="00A73DDB">
              <w:t xml:space="preserve">wybrane gatunki </w:t>
            </w:r>
            <w:r w:rsidR="006E6387" w:rsidRPr="00A73DDB">
              <w:t>epickie</w:t>
            </w:r>
            <w:r w:rsidR="009D08A1" w:rsidRPr="00A73DDB">
              <w:t xml:space="preserve">, np. </w:t>
            </w:r>
            <w:r w:rsidRPr="00A73DDB">
              <w:t>baśń, legenda, opowiadanie, powieść, pamiętnik, nowela,</w:t>
            </w:r>
          </w:p>
          <w:p w:rsidR="00A45F98" w:rsidRPr="00A73DDB" w:rsidRDefault="00CD2978" w:rsidP="00A45F98">
            <w:pPr>
              <w:pStyle w:val="Akapitzlist"/>
              <w:numPr>
                <w:ilvl w:val="0"/>
                <w:numId w:val="8"/>
              </w:numPr>
            </w:pPr>
            <w:r w:rsidRPr="00A73DDB">
              <w:t>wymienia</w:t>
            </w:r>
            <w:r w:rsidR="00435EA3" w:rsidRPr="00A73DDB">
              <w:t xml:space="preserve"> tytuł jako</w:t>
            </w:r>
            <w:r w:rsidR="00FD74AA" w:rsidRPr="00A73DDB">
              <w:t xml:space="preserve"> </w:t>
            </w:r>
            <w:r w:rsidR="00A45F98" w:rsidRPr="00A73DDB">
              <w:t>element</w:t>
            </w:r>
            <w:r w:rsidR="00FD74AA" w:rsidRPr="00A73DDB">
              <w:t xml:space="preserve"> </w:t>
            </w:r>
            <w:r w:rsidR="00A45F98" w:rsidRPr="00A73DDB">
              <w:t>budowy</w:t>
            </w:r>
          </w:p>
          <w:p w:rsidR="00A45F98" w:rsidRPr="00A73DDB" w:rsidRDefault="00330062" w:rsidP="009C015D">
            <w:pPr>
              <w:pStyle w:val="Akapitzlist"/>
              <w:ind w:left="227"/>
            </w:pPr>
            <w:r w:rsidRPr="00A73DDB">
              <w:t>u</w:t>
            </w:r>
            <w:r w:rsidR="00A45F98" w:rsidRPr="00A73DDB">
              <w:t>tworu</w:t>
            </w:r>
            <w:r w:rsidR="009C015D" w:rsidRPr="00A73DDB">
              <w:t xml:space="preserve"> epickiego</w:t>
            </w:r>
            <w:r w:rsidR="00B736DD" w:rsidRPr="00A73DDB">
              <w:t>,</w:t>
            </w:r>
          </w:p>
          <w:p w:rsidR="00A45F98" w:rsidRPr="00A73DDB" w:rsidRDefault="00A45F98" w:rsidP="00A45F98">
            <w:pPr>
              <w:pStyle w:val="Akapitzlist"/>
              <w:numPr>
                <w:ilvl w:val="0"/>
                <w:numId w:val="8"/>
              </w:numPr>
            </w:pPr>
            <w:r w:rsidRPr="00A73DDB">
              <w:t>wymieni</w:t>
            </w:r>
            <w:r w:rsidR="009C015D" w:rsidRPr="00A73DDB">
              <w:t xml:space="preserve">a </w:t>
            </w:r>
            <w:r w:rsidRPr="00A73DDB">
              <w:t xml:space="preserve">wybrane </w:t>
            </w:r>
          </w:p>
          <w:p w:rsidR="00A45F98" w:rsidRPr="00A73DDB" w:rsidRDefault="00A45F98" w:rsidP="009C015D">
            <w:pPr>
              <w:pStyle w:val="Akapitzlist"/>
              <w:ind w:left="227"/>
            </w:pPr>
            <w:r w:rsidRPr="00A73DDB">
              <w:t>wydarzenia</w:t>
            </w:r>
            <w:r w:rsidR="00B736DD" w:rsidRPr="00A73DDB">
              <w:t xml:space="preserve"> tworzące akcję </w:t>
            </w:r>
            <w:r w:rsidRPr="00A73DDB">
              <w:t xml:space="preserve">utworu, </w:t>
            </w:r>
          </w:p>
          <w:p w:rsidR="00A45F98" w:rsidRPr="00A73DDB" w:rsidRDefault="00A45F98" w:rsidP="00A45F98">
            <w:pPr>
              <w:pStyle w:val="Akapitzlist"/>
              <w:numPr>
                <w:ilvl w:val="0"/>
                <w:numId w:val="8"/>
              </w:numPr>
            </w:pPr>
            <w:r w:rsidRPr="00A73DDB">
              <w:t>rozpozna</w:t>
            </w:r>
            <w:r w:rsidR="00B736DD" w:rsidRPr="00A73DDB">
              <w:t>je</w:t>
            </w:r>
            <w:r w:rsidRPr="00A73DDB">
              <w:t>, kim jest osoba mówiąca w</w:t>
            </w:r>
            <w:r w:rsidR="009142DC" w:rsidRPr="00A73DDB">
              <w:t> </w:t>
            </w:r>
            <w:r w:rsidRPr="00A73DDB">
              <w:t xml:space="preserve">utworze epickim, </w:t>
            </w:r>
          </w:p>
          <w:p w:rsidR="00A45F98" w:rsidRPr="00A73DDB" w:rsidRDefault="00A45F98" w:rsidP="00A45F98">
            <w:pPr>
              <w:pStyle w:val="Akapitzlist"/>
              <w:numPr>
                <w:ilvl w:val="0"/>
                <w:numId w:val="8"/>
              </w:numPr>
            </w:pPr>
            <w:r w:rsidRPr="00A73DDB">
              <w:lastRenderedPageBreak/>
              <w:t>rozpozna</w:t>
            </w:r>
            <w:r w:rsidR="009142DC" w:rsidRPr="00A73DDB">
              <w:t xml:space="preserve">je i wymienia </w:t>
            </w:r>
            <w:r w:rsidRPr="00A73DDB">
              <w:t xml:space="preserve">bohaterów utworu, </w:t>
            </w:r>
          </w:p>
          <w:p w:rsidR="00A45F98" w:rsidRPr="00A73DDB" w:rsidRDefault="00A45F98" w:rsidP="009142DC">
            <w:pPr>
              <w:pStyle w:val="Akapitzlist"/>
              <w:numPr>
                <w:ilvl w:val="0"/>
                <w:numId w:val="8"/>
              </w:numPr>
            </w:pPr>
            <w:r w:rsidRPr="00A73DDB">
              <w:t>zna pojęci</w:t>
            </w:r>
            <w:r w:rsidR="009142DC" w:rsidRPr="00A73DDB">
              <w:t>a:</w:t>
            </w:r>
            <w:r w:rsidR="00FD74AA" w:rsidRPr="00A73DDB">
              <w:t xml:space="preserve"> </w:t>
            </w:r>
            <w:r w:rsidRPr="00A73DDB">
              <w:rPr>
                <w:i/>
                <w:iCs/>
              </w:rPr>
              <w:t>narrator</w:t>
            </w:r>
            <w:r w:rsidR="00FD74AA" w:rsidRPr="00A73DDB">
              <w:rPr>
                <w:i/>
                <w:iCs/>
              </w:rPr>
              <w:t xml:space="preserve"> </w:t>
            </w:r>
            <w:r w:rsidR="00AB0693" w:rsidRPr="00A73DDB">
              <w:t>i </w:t>
            </w:r>
            <w:r w:rsidRPr="00A73DDB">
              <w:rPr>
                <w:i/>
                <w:iCs/>
              </w:rPr>
              <w:t>narracja</w:t>
            </w:r>
            <w:r w:rsidRPr="00A73DDB">
              <w:t xml:space="preserve">, </w:t>
            </w:r>
          </w:p>
          <w:p w:rsidR="00A45F98" w:rsidRPr="00A73DDB" w:rsidRDefault="00A45F98" w:rsidP="00DA30E2">
            <w:pPr>
              <w:pStyle w:val="Akapitzlist"/>
              <w:numPr>
                <w:ilvl w:val="0"/>
                <w:numId w:val="8"/>
              </w:numPr>
            </w:pPr>
            <w:r w:rsidRPr="00A73DDB">
              <w:t>rozpozna</w:t>
            </w:r>
            <w:r w:rsidR="00DA30E2" w:rsidRPr="00A73DDB">
              <w:t xml:space="preserve">je w utworze </w:t>
            </w:r>
            <w:r w:rsidRPr="00A73DDB">
              <w:t xml:space="preserve">wątek główny, </w:t>
            </w:r>
          </w:p>
          <w:p w:rsidR="00ED7DE0" w:rsidRPr="00A73DDB" w:rsidRDefault="00ED7DE0" w:rsidP="00A45F98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nazywa swoje wrażenia </w:t>
            </w:r>
            <w:r w:rsidRPr="00A73DDB">
              <w:rPr>
                <w:spacing w:val="-4"/>
              </w:rPr>
              <w:t>wywołane lekturą tekstu,</w:t>
            </w:r>
          </w:p>
          <w:p w:rsidR="00A45F98" w:rsidRPr="00A73DDB" w:rsidRDefault="00A45F98" w:rsidP="00ED7DE0">
            <w:pPr>
              <w:pStyle w:val="Akapitzlist"/>
              <w:numPr>
                <w:ilvl w:val="0"/>
                <w:numId w:val="8"/>
              </w:numPr>
            </w:pPr>
            <w:r w:rsidRPr="00A73DDB">
              <w:t>rozpozna</w:t>
            </w:r>
            <w:r w:rsidR="00ED7DE0" w:rsidRPr="00A73DDB">
              <w:t xml:space="preserve">je w tekście </w:t>
            </w:r>
            <w:r w:rsidRPr="00A73DDB">
              <w:t>znaczeni</w:t>
            </w:r>
            <w:r w:rsidR="00ED7DE0" w:rsidRPr="00A73DDB">
              <w:t>a</w:t>
            </w:r>
            <w:r w:rsidRPr="00A73DDB">
              <w:t xml:space="preserve"> dosłowne, </w:t>
            </w:r>
          </w:p>
          <w:p w:rsidR="00A45F98" w:rsidRPr="00A73DDB" w:rsidRDefault="00A45F98" w:rsidP="00ED7DE0">
            <w:pPr>
              <w:pStyle w:val="Akapitzlist"/>
              <w:numPr>
                <w:ilvl w:val="0"/>
                <w:numId w:val="8"/>
              </w:numPr>
            </w:pPr>
            <w:r w:rsidRPr="00A73DDB">
              <w:t>opowi</w:t>
            </w:r>
            <w:r w:rsidR="00ED7DE0" w:rsidRPr="00A73DDB">
              <w:t xml:space="preserve">ada </w:t>
            </w:r>
            <w:r w:rsidRPr="00A73DDB">
              <w:t>ustnie o treści utworu,</w:t>
            </w:r>
            <w:r w:rsidR="00FD74AA" w:rsidRPr="00A73DDB">
              <w:t xml:space="preserve"> </w:t>
            </w:r>
            <w:r w:rsidRPr="00A73DDB">
              <w:t>zachowując kolejność</w:t>
            </w:r>
            <w:r w:rsidR="00ED7DE0" w:rsidRPr="00A73DDB">
              <w:t xml:space="preserve"> z</w:t>
            </w:r>
            <w:r w:rsidRPr="00A73DDB">
              <w:t xml:space="preserve">darzeń, </w:t>
            </w:r>
          </w:p>
          <w:p w:rsidR="00A45F98" w:rsidRPr="00A73DDB" w:rsidRDefault="00A45F98" w:rsidP="00A45F98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wie, że tekst może mieć </w:t>
            </w:r>
          </w:p>
          <w:p w:rsidR="00A45F98" w:rsidRPr="00A73DDB" w:rsidRDefault="00A45F98" w:rsidP="00535751">
            <w:pPr>
              <w:pStyle w:val="Akapitzlist"/>
              <w:ind w:left="227"/>
            </w:pPr>
            <w:r w:rsidRPr="00A73DDB">
              <w:t xml:space="preserve">znaczenie przenośne, </w:t>
            </w:r>
          </w:p>
          <w:p w:rsidR="00A45F98" w:rsidRPr="00A73DDB" w:rsidRDefault="00A45F98" w:rsidP="00A45F98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wie, </w:t>
            </w:r>
            <w:r w:rsidR="00190FB5" w:rsidRPr="00A73DDB">
              <w:t>czym jest</w:t>
            </w:r>
            <w:r w:rsidR="00FD74AA" w:rsidRPr="00A73DDB">
              <w:t xml:space="preserve"> </w:t>
            </w:r>
            <w:r w:rsidRPr="00A73DDB">
              <w:t>alegoria,</w:t>
            </w:r>
          </w:p>
          <w:p w:rsidR="00A45F98" w:rsidRPr="00A73DDB" w:rsidRDefault="00A45F98" w:rsidP="00190FB5">
            <w:pPr>
              <w:pStyle w:val="Akapitzlist"/>
              <w:numPr>
                <w:ilvl w:val="0"/>
                <w:numId w:val="8"/>
              </w:numPr>
            </w:pPr>
            <w:r w:rsidRPr="00A73DDB">
              <w:t>wymienia cechy postawy</w:t>
            </w:r>
            <w:r w:rsidR="00FD74AA" w:rsidRPr="00A73DDB">
              <w:t xml:space="preserve"> </w:t>
            </w:r>
            <w:r w:rsidRPr="00A73DDB">
              <w:t xml:space="preserve">bohatera, </w:t>
            </w:r>
          </w:p>
          <w:p w:rsidR="00A45F98" w:rsidRPr="00A73DDB" w:rsidRDefault="00A45F98" w:rsidP="00E17B52">
            <w:pPr>
              <w:pStyle w:val="Akapitzlist"/>
              <w:numPr>
                <w:ilvl w:val="0"/>
                <w:numId w:val="8"/>
              </w:numPr>
            </w:pPr>
            <w:r w:rsidRPr="00A73DDB">
              <w:t>wie, jakie jest przesłanie</w:t>
            </w:r>
            <w:r w:rsidR="00FD74AA" w:rsidRPr="00A73DDB">
              <w:t xml:space="preserve"> </w:t>
            </w:r>
            <w:r w:rsidRPr="00A73DDB">
              <w:t xml:space="preserve">utworu, </w:t>
            </w:r>
          </w:p>
          <w:p w:rsidR="00C8462F" w:rsidRPr="00A73DDB" w:rsidRDefault="00C8462F" w:rsidP="00C8462F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rozpoznaje w utworach </w:t>
            </w:r>
            <w:r w:rsidR="006F3BE8" w:rsidRPr="00A73DDB">
              <w:t xml:space="preserve">epickich </w:t>
            </w:r>
            <w:r w:rsidRPr="00A73DDB">
              <w:t xml:space="preserve">wartości ważne dla  Polaków, </w:t>
            </w:r>
          </w:p>
          <w:p w:rsidR="00C8462F" w:rsidRPr="00A73DDB" w:rsidRDefault="00C8462F" w:rsidP="00C8462F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dostrzega w omawianych </w:t>
            </w:r>
          </w:p>
          <w:p w:rsidR="00C8462F" w:rsidRPr="00A73DDB" w:rsidRDefault="006F3BE8" w:rsidP="00C8462F">
            <w:pPr>
              <w:pStyle w:val="Akapitzlist"/>
              <w:ind w:left="227"/>
              <w:contextualSpacing w:val="0"/>
            </w:pPr>
            <w:r w:rsidRPr="00A73DDB">
              <w:t xml:space="preserve">utworach epickich </w:t>
            </w:r>
            <w:r w:rsidR="00C8462F" w:rsidRPr="00A73DDB">
              <w:t xml:space="preserve">elementy historyczne, </w:t>
            </w:r>
          </w:p>
          <w:p w:rsidR="00C8462F" w:rsidRPr="00A73DDB" w:rsidRDefault="00C8462F" w:rsidP="00C8462F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wymienia autorów utworów epickich wskazanych w </w:t>
            </w:r>
            <w:r w:rsidRPr="00A73DDB">
              <w:rPr>
                <w:i/>
                <w:iCs/>
              </w:rPr>
              <w:t>Podstawie programowej</w:t>
            </w:r>
            <w:r w:rsidRPr="00A73DDB"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C67A13" w:rsidRPr="00A73DDB" w:rsidRDefault="00C67A13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lastRenderedPageBreak/>
              <w:t>spełnia wymagania na ocenę dopuszczającą, a ponadto:</w:t>
            </w:r>
          </w:p>
          <w:p w:rsidR="000A545A" w:rsidRPr="00A73DDB" w:rsidRDefault="000A545A" w:rsidP="000A545A">
            <w:pPr>
              <w:pStyle w:val="Akapitzlist"/>
              <w:numPr>
                <w:ilvl w:val="0"/>
                <w:numId w:val="8"/>
              </w:numPr>
            </w:pPr>
            <w:r w:rsidRPr="00A73DDB">
              <w:t>wymienia cechy utworu epickiego,</w:t>
            </w:r>
          </w:p>
          <w:p w:rsidR="000A545A" w:rsidRPr="00A73DDB" w:rsidRDefault="000A545A" w:rsidP="000A545A">
            <w:pPr>
              <w:pStyle w:val="Akapitzlist"/>
              <w:numPr>
                <w:ilvl w:val="0"/>
                <w:numId w:val="8"/>
              </w:numPr>
            </w:pPr>
            <w:r w:rsidRPr="00A73DDB">
              <w:t>opisuje wybrane elementy świata przedstawionego,</w:t>
            </w:r>
          </w:p>
          <w:p w:rsidR="000A545A" w:rsidRPr="00A73DDB" w:rsidRDefault="000A545A" w:rsidP="000A545A">
            <w:pPr>
              <w:pStyle w:val="Akapitzlist"/>
              <w:numPr>
                <w:ilvl w:val="0"/>
                <w:numId w:val="8"/>
              </w:numPr>
            </w:pPr>
            <w:r w:rsidRPr="00A73DDB">
              <w:t>wska</w:t>
            </w:r>
            <w:r w:rsidR="00DF6069" w:rsidRPr="00A73DDB">
              <w:t>zuje</w:t>
            </w:r>
            <w:r w:rsidRPr="00A73DDB">
              <w:t xml:space="preserve"> elementy</w:t>
            </w:r>
          </w:p>
          <w:p w:rsidR="000A545A" w:rsidRPr="00A73DDB" w:rsidRDefault="000A545A" w:rsidP="00EE303B">
            <w:pPr>
              <w:pStyle w:val="Akapitzlist"/>
              <w:ind w:left="227"/>
            </w:pPr>
            <w:r w:rsidRPr="00A73DDB">
              <w:t>realistyczne</w:t>
            </w:r>
            <w:r w:rsidR="00FD74AA" w:rsidRPr="00A73DDB">
              <w:t xml:space="preserve"> </w:t>
            </w:r>
            <w:r w:rsidRPr="00A73DDB">
              <w:t>i fantastyczne w</w:t>
            </w:r>
            <w:r w:rsidR="00EE303B" w:rsidRPr="00A73DDB">
              <w:t> </w:t>
            </w:r>
            <w:r w:rsidRPr="00A73DDB">
              <w:t>utworach</w:t>
            </w:r>
            <w:r w:rsidR="00126C6E" w:rsidRPr="00A73DDB">
              <w:t xml:space="preserve"> epickich</w:t>
            </w:r>
            <w:r w:rsidRPr="00A73DDB">
              <w:t>,</w:t>
            </w:r>
          </w:p>
          <w:p w:rsidR="000A545A" w:rsidRPr="00A73DDB" w:rsidRDefault="000A545A" w:rsidP="00126C6E">
            <w:pPr>
              <w:pStyle w:val="Akapitzlist"/>
              <w:numPr>
                <w:ilvl w:val="0"/>
                <w:numId w:val="8"/>
              </w:numPr>
            </w:pPr>
            <w:r w:rsidRPr="00A73DDB">
              <w:t>wymieni</w:t>
            </w:r>
            <w:r w:rsidR="00126C6E" w:rsidRPr="00A73DDB">
              <w:t>a</w:t>
            </w:r>
            <w:r w:rsidRPr="00A73DDB">
              <w:t xml:space="preserve"> cechy gatunkowe</w:t>
            </w:r>
            <w:r w:rsidR="00FD74AA" w:rsidRPr="00A73DDB">
              <w:t xml:space="preserve"> </w:t>
            </w:r>
            <w:r w:rsidRPr="00A73DDB">
              <w:t>opowiadania, powieści,</w:t>
            </w:r>
            <w:r w:rsidR="00FD74AA" w:rsidRPr="00A73DDB">
              <w:t xml:space="preserve"> </w:t>
            </w:r>
            <w:r w:rsidRPr="00A73DDB">
              <w:t>pamiętnika, nowel</w:t>
            </w:r>
            <w:r w:rsidR="00126C6E" w:rsidRPr="00A73DDB">
              <w:t>i</w:t>
            </w:r>
            <w:r w:rsidRPr="00A73DDB">
              <w:t xml:space="preserve">, </w:t>
            </w:r>
          </w:p>
          <w:p w:rsidR="000A545A" w:rsidRPr="00A73DDB" w:rsidRDefault="000A545A" w:rsidP="000A545A">
            <w:pPr>
              <w:pStyle w:val="Akapitzlist"/>
              <w:numPr>
                <w:ilvl w:val="0"/>
                <w:numId w:val="8"/>
              </w:numPr>
            </w:pPr>
            <w:r w:rsidRPr="00A73DDB">
              <w:t>wyszuk</w:t>
            </w:r>
            <w:r w:rsidR="009D08A1" w:rsidRPr="00A73DDB">
              <w:t>uje w tekście określone informacje</w:t>
            </w:r>
            <w:r w:rsidRPr="00A73DDB">
              <w:t>,</w:t>
            </w:r>
          </w:p>
          <w:p w:rsidR="00330062" w:rsidRPr="00A73DDB" w:rsidRDefault="00D3259B" w:rsidP="00330062">
            <w:pPr>
              <w:pStyle w:val="Akapitzlist"/>
              <w:numPr>
                <w:ilvl w:val="0"/>
                <w:numId w:val="8"/>
              </w:numPr>
            </w:pPr>
            <w:r w:rsidRPr="00A73DDB">
              <w:t>wskazuje</w:t>
            </w:r>
            <w:r w:rsidR="00FD74AA" w:rsidRPr="00A73DDB">
              <w:t xml:space="preserve"> </w:t>
            </w:r>
            <w:r w:rsidR="004D48B7" w:rsidRPr="00A73DDB">
              <w:t xml:space="preserve">tytuł jako </w:t>
            </w:r>
            <w:r w:rsidR="000A545A" w:rsidRPr="00A73DDB">
              <w:t>element</w:t>
            </w:r>
            <w:r w:rsidR="00FD74AA" w:rsidRPr="00A73DDB">
              <w:t xml:space="preserve"> </w:t>
            </w:r>
            <w:r w:rsidR="000A545A" w:rsidRPr="00A73DDB">
              <w:t>budowy</w:t>
            </w:r>
            <w:r w:rsidR="00330062" w:rsidRPr="00A73DDB">
              <w:t xml:space="preserve"> utworu epickiego,</w:t>
            </w:r>
          </w:p>
          <w:p w:rsidR="000A545A" w:rsidRPr="00A73DDB" w:rsidRDefault="000A545A" w:rsidP="002627C1">
            <w:pPr>
              <w:pStyle w:val="Akapitzlist"/>
              <w:numPr>
                <w:ilvl w:val="0"/>
                <w:numId w:val="8"/>
              </w:numPr>
            </w:pPr>
            <w:r w:rsidRPr="00A73DDB">
              <w:t>ustal</w:t>
            </w:r>
            <w:r w:rsidR="00330062" w:rsidRPr="00A73DDB">
              <w:t>a</w:t>
            </w:r>
            <w:r w:rsidRPr="00A73DDB">
              <w:t xml:space="preserve"> kolejność </w:t>
            </w:r>
            <w:r w:rsidR="008F48BE" w:rsidRPr="00A73DDB">
              <w:t>z</w:t>
            </w:r>
            <w:r w:rsidRPr="00A73DDB">
              <w:t xml:space="preserve">darzeń, </w:t>
            </w:r>
          </w:p>
          <w:p w:rsidR="000A545A" w:rsidRPr="00A73DDB" w:rsidRDefault="000A545A" w:rsidP="000A545A">
            <w:pPr>
              <w:pStyle w:val="Akapitzlist"/>
              <w:numPr>
                <w:ilvl w:val="0"/>
                <w:numId w:val="8"/>
              </w:numPr>
            </w:pPr>
            <w:r w:rsidRPr="00A73DDB">
              <w:t>naz</w:t>
            </w:r>
            <w:r w:rsidR="008F48BE" w:rsidRPr="00A73DDB">
              <w:t>ywa</w:t>
            </w:r>
            <w:r w:rsidRPr="00A73DDB">
              <w:t xml:space="preserve"> rodzaj narratora </w:t>
            </w:r>
          </w:p>
          <w:p w:rsidR="000A545A" w:rsidRPr="00A73DDB" w:rsidRDefault="000A545A" w:rsidP="008F48BE">
            <w:pPr>
              <w:pStyle w:val="Akapitzlist"/>
              <w:ind w:left="227"/>
            </w:pPr>
            <w:r w:rsidRPr="00A73DDB">
              <w:t xml:space="preserve">i narracji,  </w:t>
            </w:r>
          </w:p>
          <w:p w:rsidR="000A545A" w:rsidRPr="00A73DDB" w:rsidRDefault="000A545A" w:rsidP="000A545A">
            <w:pPr>
              <w:pStyle w:val="Akapitzlist"/>
              <w:numPr>
                <w:ilvl w:val="0"/>
                <w:numId w:val="8"/>
              </w:numPr>
            </w:pPr>
            <w:r w:rsidRPr="00A73DDB">
              <w:t>rozpozna</w:t>
            </w:r>
            <w:r w:rsidR="008F48BE" w:rsidRPr="00A73DDB">
              <w:t>je</w:t>
            </w:r>
            <w:r w:rsidRPr="00A73DDB">
              <w:t xml:space="preserve"> rodzaje  bohaterów</w:t>
            </w:r>
            <w:r w:rsidR="00FD74AA" w:rsidRPr="00A73DDB">
              <w:t xml:space="preserve"> </w:t>
            </w:r>
            <w:r w:rsidRPr="00A73DDB">
              <w:t xml:space="preserve">w utworze, </w:t>
            </w:r>
          </w:p>
          <w:p w:rsidR="000A545A" w:rsidRPr="00A73DDB" w:rsidRDefault="000A545A" w:rsidP="000A545A">
            <w:pPr>
              <w:pStyle w:val="Akapitzlist"/>
              <w:numPr>
                <w:ilvl w:val="0"/>
                <w:numId w:val="8"/>
              </w:numPr>
            </w:pPr>
            <w:r w:rsidRPr="00A73DDB">
              <w:t>przedstawi</w:t>
            </w:r>
            <w:r w:rsidR="001F5D4A" w:rsidRPr="00A73DDB">
              <w:t>a</w:t>
            </w:r>
            <w:r w:rsidR="00FD74AA" w:rsidRPr="00A73DDB">
              <w:t xml:space="preserve"> </w:t>
            </w:r>
            <w:r w:rsidR="001F5D4A" w:rsidRPr="00A73DDB">
              <w:t xml:space="preserve">wybranego </w:t>
            </w:r>
            <w:r w:rsidRPr="00A73DDB">
              <w:t xml:space="preserve">bohatera, </w:t>
            </w:r>
          </w:p>
          <w:p w:rsidR="000A545A" w:rsidRPr="00A73DDB" w:rsidRDefault="000A545A" w:rsidP="001F5D4A">
            <w:pPr>
              <w:pStyle w:val="Akapitzlist"/>
              <w:numPr>
                <w:ilvl w:val="0"/>
                <w:numId w:val="8"/>
              </w:numPr>
            </w:pPr>
            <w:r w:rsidRPr="00A73DDB">
              <w:t>wymieni</w:t>
            </w:r>
            <w:r w:rsidR="001F5D4A" w:rsidRPr="00A73DDB">
              <w:t xml:space="preserve">a </w:t>
            </w:r>
            <w:r w:rsidRPr="00A73DDB">
              <w:t>niektóre cechy</w:t>
            </w:r>
            <w:r w:rsidR="006460ED">
              <w:t xml:space="preserve"> </w:t>
            </w:r>
            <w:r w:rsidRPr="00A73DDB">
              <w:t xml:space="preserve">bohaterów, </w:t>
            </w:r>
          </w:p>
          <w:p w:rsidR="000A545A" w:rsidRPr="00A73DDB" w:rsidRDefault="000A545A" w:rsidP="000A545A">
            <w:pPr>
              <w:pStyle w:val="Akapitzlist"/>
              <w:numPr>
                <w:ilvl w:val="0"/>
                <w:numId w:val="8"/>
              </w:numPr>
            </w:pPr>
            <w:r w:rsidRPr="00A73DDB">
              <w:t>rozpozna</w:t>
            </w:r>
            <w:r w:rsidR="001F5D4A" w:rsidRPr="00A73DDB">
              <w:t>je</w:t>
            </w:r>
            <w:r w:rsidR="00DA51EA" w:rsidRPr="00A73DDB">
              <w:t xml:space="preserve"> </w:t>
            </w:r>
            <w:r w:rsidRPr="00A73DDB">
              <w:t xml:space="preserve">wątki poboczne, </w:t>
            </w:r>
          </w:p>
          <w:p w:rsidR="000A545A" w:rsidRPr="00A73DDB" w:rsidRDefault="001D609B" w:rsidP="000A545A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wypowiada się na temat </w:t>
            </w:r>
            <w:r w:rsidRPr="00A73DDB">
              <w:lastRenderedPageBreak/>
              <w:t xml:space="preserve">przeczytanego </w:t>
            </w:r>
            <w:r w:rsidR="000A545A" w:rsidRPr="00A73DDB">
              <w:t>utworu,</w:t>
            </w:r>
          </w:p>
          <w:p w:rsidR="000A545A" w:rsidRPr="00A73DDB" w:rsidRDefault="000A545A" w:rsidP="000A545A">
            <w:pPr>
              <w:pStyle w:val="Akapitzlist"/>
              <w:numPr>
                <w:ilvl w:val="0"/>
                <w:numId w:val="8"/>
              </w:numPr>
            </w:pPr>
            <w:r w:rsidRPr="00A73DDB">
              <w:t>wska</w:t>
            </w:r>
            <w:r w:rsidR="001D609B" w:rsidRPr="00A73DDB">
              <w:t xml:space="preserve">zuje </w:t>
            </w:r>
            <w:r w:rsidRPr="00A73DDB">
              <w:t xml:space="preserve">wartości ważne dla </w:t>
            </w:r>
          </w:p>
          <w:p w:rsidR="000A545A" w:rsidRPr="00A73DDB" w:rsidRDefault="000A545A" w:rsidP="00D40866">
            <w:pPr>
              <w:pStyle w:val="Akapitzlist"/>
              <w:ind w:left="227"/>
            </w:pPr>
            <w:r w:rsidRPr="00A73DDB">
              <w:t>bohaterów,</w:t>
            </w:r>
          </w:p>
          <w:p w:rsidR="000A545A" w:rsidRPr="00A73DDB" w:rsidRDefault="000A545A" w:rsidP="000A545A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omawia postawę bohatera, </w:t>
            </w:r>
          </w:p>
          <w:p w:rsidR="000A545A" w:rsidRPr="00A73DDB" w:rsidRDefault="000A545A" w:rsidP="002627C1">
            <w:pPr>
              <w:pStyle w:val="Akapitzlist"/>
              <w:numPr>
                <w:ilvl w:val="0"/>
                <w:numId w:val="8"/>
              </w:numPr>
            </w:pPr>
            <w:r w:rsidRPr="00A73DDB">
              <w:t>rozpozna</w:t>
            </w:r>
            <w:r w:rsidR="008A1E14" w:rsidRPr="00A73DDB">
              <w:t>je</w:t>
            </w:r>
            <w:r w:rsidR="00DA51EA" w:rsidRPr="00A73DDB">
              <w:t xml:space="preserve"> </w:t>
            </w:r>
            <w:r w:rsidR="002627C1" w:rsidRPr="00A73DDB">
              <w:t>w utworze</w:t>
            </w:r>
            <w:r w:rsidR="00DA51EA" w:rsidRPr="00A73DDB">
              <w:t xml:space="preserve"> </w:t>
            </w:r>
            <w:r w:rsidR="002627C1" w:rsidRPr="00A73DDB">
              <w:t xml:space="preserve">ważne </w:t>
            </w:r>
            <w:r w:rsidRPr="00A73DDB">
              <w:t>informacje,</w:t>
            </w:r>
          </w:p>
          <w:p w:rsidR="00D11DE3" w:rsidRPr="00A73DDB" w:rsidRDefault="00D11DE3" w:rsidP="00FC29EA">
            <w:pPr>
              <w:pStyle w:val="Akapitzlist"/>
              <w:numPr>
                <w:ilvl w:val="0"/>
                <w:numId w:val="8"/>
              </w:numPr>
            </w:pPr>
            <w:r w:rsidRPr="00A73DDB">
              <w:rPr>
                <w:spacing w:val="-4"/>
              </w:rPr>
              <w:t>tworzy projekt pracy (rysunek,</w:t>
            </w:r>
            <w:r w:rsidR="00DA51EA" w:rsidRPr="00A73DDB">
              <w:rPr>
                <w:spacing w:val="-4"/>
              </w:rPr>
              <w:t xml:space="preserve"> </w:t>
            </w:r>
            <w:r w:rsidRPr="00A73DDB">
              <w:rPr>
                <w:spacing w:val="-6"/>
              </w:rPr>
              <w:t xml:space="preserve">drama, spektakl teatralny itp.) </w:t>
            </w:r>
            <w:r w:rsidR="00FC29EA" w:rsidRPr="00A73DDB">
              <w:rPr>
                <w:spacing w:val="-6"/>
              </w:rPr>
              <w:t xml:space="preserve">będącej interpretacją utworu </w:t>
            </w:r>
            <w:r w:rsidRPr="00A73DDB">
              <w:rPr>
                <w:spacing w:val="-6"/>
              </w:rPr>
              <w:t>– przekład intersemiotyczny,</w:t>
            </w:r>
          </w:p>
          <w:p w:rsidR="000A545A" w:rsidRPr="00A73DDB" w:rsidRDefault="000A545A" w:rsidP="000A545A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dostrzega przenośny sens opowieści z Biblii, </w:t>
            </w:r>
          </w:p>
          <w:p w:rsidR="000A545A" w:rsidRPr="00A73DDB" w:rsidRDefault="000A545A" w:rsidP="000A545A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A73DDB">
              <w:rPr>
                <w:spacing w:val="-2"/>
              </w:rPr>
              <w:t xml:space="preserve">rozpoznaje </w:t>
            </w:r>
            <w:r w:rsidR="002627C1" w:rsidRPr="00A73DDB">
              <w:rPr>
                <w:spacing w:val="-2"/>
              </w:rPr>
              <w:t xml:space="preserve">w tekście </w:t>
            </w:r>
            <w:r w:rsidRPr="00A73DDB">
              <w:rPr>
                <w:spacing w:val="-2"/>
              </w:rPr>
              <w:t>alegorię</w:t>
            </w:r>
            <w:r w:rsidR="00365DE0" w:rsidRPr="00A73DDB">
              <w:rPr>
                <w:spacing w:val="-2"/>
              </w:rPr>
              <w:t>,</w:t>
            </w:r>
          </w:p>
          <w:p w:rsidR="000A545A" w:rsidRPr="00A73DDB" w:rsidRDefault="000A545A" w:rsidP="000A545A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A73DDB">
              <w:rPr>
                <w:spacing w:val="-4"/>
              </w:rPr>
              <w:t>rozpoznaje przesłanie utworu,</w:t>
            </w:r>
          </w:p>
          <w:p w:rsidR="00AF4E72" w:rsidRPr="00A73DDB" w:rsidRDefault="00AF4E72" w:rsidP="00AF4E72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A73DDB">
              <w:rPr>
                <w:spacing w:val="-6"/>
              </w:rPr>
              <w:t xml:space="preserve">na podstawie poznanych </w:t>
            </w:r>
            <w:r w:rsidR="004F75FC" w:rsidRPr="00A73DDB">
              <w:rPr>
                <w:spacing w:val="-6"/>
              </w:rPr>
              <w:t>tekstów</w:t>
            </w:r>
            <w:r w:rsidRPr="00A73DDB">
              <w:rPr>
                <w:spacing w:val="-6"/>
              </w:rPr>
              <w:t xml:space="preserve"> tworzy drabinę wartości ważnych dla Polaków na przestrzeni dziejów,</w:t>
            </w:r>
          </w:p>
          <w:p w:rsidR="00AF4E72" w:rsidRPr="00A73DDB" w:rsidRDefault="00AF4E72" w:rsidP="00AF4E72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A73DDB">
              <w:rPr>
                <w:spacing w:val="-4"/>
              </w:rPr>
              <w:t>wymienia wydarzenia historyczne zawarte w </w:t>
            </w:r>
            <w:r w:rsidR="004F75FC" w:rsidRPr="00A73DDB">
              <w:rPr>
                <w:spacing w:val="-4"/>
              </w:rPr>
              <w:t>omówionych tekstach</w:t>
            </w:r>
            <w:r w:rsidRPr="00A73DDB">
              <w:rPr>
                <w:spacing w:val="-4"/>
              </w:rPr>
              <w:t xml:space="preserve">, </w:t>
            </w:r>
          </w:p>
          <w:p w:rsidR="00AF4E72" w:rsidRPr="00A73DDB" w:rsidRDefault="00AF4E72" w:rsidP="00AF4E72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rozumie słowo </w:t>
            </w:r>
            <w:r w:rsidRPr="00A73DDB">
              <w:rPr>
                <w:i/>
                <w:iCs/>
              </w:rPr>
              <w:t>kontekst</w:t>
            </w:r>
            <w:r w:rsidRPr="00A73DDB">
              <w:t xml:space="preserve"> i </w:t>
            </w:r>
            <w:r w:rsidRPr="00A73DDB">
              <w:rPr>
                <w:spacing w:val="-4"/>
              </w:rPr>
              <w:t>zna rodzaje kontekstów</w:t>
            </w:r>
            <w:r w:rsidR="004F75FC" w:rsidRPr="00A73DDB">
              <w:rPr>
                <w:spacing w:val="-4"/>
              </w:rPr>
              <w:t xml:space="preserve"> w utworach epickich</w:t>
            </w:r>
            <w:r w:rsidRPr="00A73DDB">
              <w:rPr>
                <w:spacing w:val="-4"/>
              </w:rPr>
              <w:t>,</w:t>
            </w:r>
          </w:p>
          <w:p w:rsidR="00AF4E72" w:rsidRPr="00A73DDB" w:rsidRDefault="00AF4E72" w:rsidP="00AF4E72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zna elementy z życia autorów </w:t>
            </w:r>
            <w:r w:rsidRPr="00A73DDB">
              <w:rPr>
                <w:spacing w:val="-6"/>
              </w:rPr>
              <w:t xml:space="preserve">utworów </w:t>
            </w:r>
            <w:r w:rsidR="0067456E" w:rsidRPr="00A73DDB">
              <w:rPr>
                <w:spacing w:val="-6"/>
              </w:rPr>
              <w:t>epickich</w:t>
            </w:r>
            <w:r w:rsidRPr="00A73DDB">
              <w:rPr>
                <w:spacing w:val="-6"/>
              </w:rPr>
              <w:t xml:space="preserve"> wskazanych</w:t>
            </w:r>
            <w:r w:rsidRPr="00A73DDB">
              <w:rPr>
                <w:spacing w:val="-2"/>
              </w:rPr>
              <w:t xml:space="preserve"> w </w:t>
            </w:r>
            <w:r w:rsidRPr="00A73DDB">
              <w:rPr>
                <w:i/>
                <w:iCs/>
                <w:spacing w:val="-2"/>
              </w:rPr>
              <w:t>Podstawie programowej</w:t>
            </w:r>
            <w:r w:rsidRPr="00A73DDB">
              <w:rPr>
                <w:spacing w:val="-2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C67A13" w:rsidRPr="00A73DDB" w:rsidRDefault="00C67A13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lastRenderedPageBreak/>
              <w:t>spełnia wymagania na ocenę dostateczną, a ponadto:</w:t>
            </w:r>
          </w:p>
          <w:p w:rsidR="00A441B5" w:rsidRPr="00A73DDB" w:rsidRDefault="00A441B5" w:rsidP="000744DB">
            <w:pPr>
              <w:pStyle w:val="Akapitzlist"/>
              <w:numPr>
                <w:ilvl w:val="0"/>
                <w:numId w:val="8"/>
              </w:numPr>
            </w:pPr>
            <w:r w:rsidRPr="00A73DDB">
              <w:t>czyta</w:t>
            </w:r>
            <w:r w:rsidR="00FD74AA" w:rsidRPr="00A73DDB">
              <w:t xml:space="preserve"> </w:t>
            </w:r>
            <w:r w:rsidRPr="00A73DDB">
              <w:t>głośno, wyraźnie</w:t>
            </w:r>
            <w:r w:rsidR="000744DB" w:rsidRPr="00A73DDB">
              <w:t xml:space="preserve">, </w:t>
            </w:r>
            <w:r w:rsidRPr="00A73DDB">
              <w:t>z</w:t>
            </w:r>
            <w:r w:rsidR="000744DB" w:rsidRPr="00A73DDB">
              <w:t> </w:t>
            </w:r>
            <w:r w:rsidRPr="00A73DDB">
              <w:t>odpowiednią artykulacją i</w:t>
            </w:r>
            <w:r w:rsidR="000744DB" w:rsidRPr="00A73DDB">
              <w:t> </w:t>
            </w:r>
            <w:r w:rsidRPr="00A73DDB">
              <w:t>uwzględnieniem znaków</w:t>
            </w:r>
            <w:r w:rsidR="00FD74AA" w:rsidRPr="00A73DDB">
              <w:t xml:space="preserve"> </w:t>
            </w:r>
            <w:r w:rsidRPr="00A73DDB">
              <w:t>interpunkcyjnych,</w:t>
            </w:r>
          </w:p>
          <w:p w:rsidR="00A441B5" w:rsidRPr="00A73DDB" w:rsidRDefault="00A441B5" w:rsidP="00A441B5">
            <w:pPr>
              <w:pStyle w:val="Akapitzlist"/>
              <w:numPr>
                <w:ilvl w:val="0"/>
                <w:numId w:val="8"/>
              </w:numPr>
            </w:pPr>
            <w:r w:rsidRPr="00A73DDB">
              <w:t>rozpoznaje rodzaj literacki</w:t>
            </w:r>
          </w:p>
          <w:p w:rsidR="00A441B5" w:rsidRPr="00A73DDB" w:rsidRDefault="00A441B5" w:rsidP="00E63E43">
            <w:pPr>
              <w:pStyle w:val="Akapitzlist"/>
              <w:ind w:left="227"/>
            </w:pPr>
            <w:r w:rsidRPr="00A73DDB">
              <w:t>czytanego tekstu</w:t>
            </w:r>
            <w:r w:rsidR="00E63E43" w:rsidRPr="00A73DDB">
              <w:t xml:space="preserve"> –</w:t>
            </w:r>
            <w:r w:rsidRPr="00A73DDB">
              <w:t xml:space="preserve"> epika, </w:t>
            </w:r>
          </w:p>
          <w:p w:rsidR="00A441B5" w:rsidRPr="00A73DDB" w:rsidRDefault="00A441B5" w:rsidP="00E63E43">
            <w:pPr>
              <w:pStyle w:val="Akapitzlist"/>
              <w:numPr>
                <w:ilvl w:val="0"/>
                <w:numId w:val="8"/>
              </w:numPr>
            </w:pPr>
            <w:r w:rsidRPr="00A73DDB">
              <w:t>rozpozna</w:t>
            </w:r>
            <w:r w:rsidR="00E63E43" w:rsidRPr="00A73DDB">
              <w:t>je</w:t>
            </w:r>
            <w:r w:rsidRPr="00A73DDB">
              <w:t xml:space="preserve"> czytany utwór jako</w:t>
            </w:r>
            <w:r w:rsidR="00FD74AA" w:rsidRPr="00A73DDB">
              <w:t xml:space="preserve"> </w:t>
            </w:r>
            <w:r w:rsidRPr="00A73DDB">
              <w:t>opowiadanie, powieść,  pamiętnik, nowel</w:t>
            </w:r>
            <w:r w:rsidR="00E63E43" w:rsidRPr="00A73DDB">
              <w:t>ę</w:t>
            </w:r>
            <w:r w:rsidRPr="00A73DDB">
              <w:t xml:space="preserve">, </w:t>
            </w:r>
          </w:p>
          <w:p w:rsidR="00A441B5" w:rsidRPr="00A73DDB" w:rsidRDefault="00A441B5" w:rsidP="00A441B5">
            <w:pPr>
              <w:pStyle w:val="Akapitzlist"/>
              <w:numPr>
                <w:ilvl w:val="0"/>
                <w:numId w:val="8"/>
              </w:numPr>
            </w:pPr>
            <w:r w:rsidRPr="00A73DDB">
              <w:t>opowi</w:t>
            </w:r>
            <w:r w:rsidR="00E63E43" w:rsidRPr="00A73DDB">
              <w:t>ada</w:t>
            </w:r>
            <w:r w:rsidRPr="00A73DDB">
              <w:t xml:space="preserve"> o elementach świata</w:t>
            </w:r>
            <w:r w:rsidR="00FD74AA" w:rsidRPr="00A73DDB">
              <w:t xml:space="preserve"> </w:t>
            </w:r>
            <w:r w:rsidRPr="00A73DDB">
              <w:t xml:space="preserve">przedstawionego, </w:t>
            </w:r>
          </w:p>
          <w:p w:rsidR="00A441B5" w:rsidRPr="00A73DDB" w:rsidRDefault="00A441B5" w:rsidP="004D48B7">
            <w:pPr>
              <w:pStyle w:val="Akapitzlist"/>
              <w:numPr>
                <w:ilvl w:val="0"/>
                <w:numId w:val="8"/>
              </w:numPr>
            </w:pPr>
            <w:r w:rsidRPr="00A73DDB">
              <w:t>odróżni</w:t>
            </w:r>
            <w:r w:rsidR="00E63E43" w:rsidRPr="00A73DDB">
              <w:t>a</w:t>
            </w:r>
            <w:r w:rsidRPr="00A73DDB">
              <w:t xml:space="preserve"> elementy realistyczne</w:t>
            </w:r>
            <w:r w:rsidR="00FD74AA" w:rsidRPr="00A73DDB">
              <w:t xml:space="preserve"> </w:t>
            </w:r>
            <w:r w:rsidRPr="00A73DDB">
              <w:t xml:space="preserve">od fantastycznych </w:t>
            </w:r>
          </w:p>
          <w:p w:rsidR="004D48B7" w:rsidRPr="00A73DDB" w:rsidRDefault="004D48B7" w:rsidP="004D48B7">
            <w:pPr>
              <w:pStyle w:val="Akapitzlist"/>
              <w:numPr>
                <w:ilvl w:val="0"/>
                <w:numId w:val="8"/>
              </w:numPr>
              <w:spacing w:after="200"/>
            </w:pPr>
            <w:r w:rsidRPr="00A73DDB">
              <w:t>rozpoznaje puentę jako element</w:t>
            </w:r>
            <w:r w:rsidR="00FD74AA" w:rsidRPr="00A73DDB">
              <w:t xml:space="preserve"> </w:t>
            </w:r>
            <w:r w:rsidRPr="00A73DDB">
              <w:t>budowy utworu epickiego,</w:t>
            </w:r>
          </w:p>
          <w:p w:rsidR="00A441B5" w:rsidRPr="00A73DDB" w:rsidRDefault="00A441B5" w:rsidP="004D48B7">
            <w:pPr>
              <w:pStyle w:val="Akapitzlist"/>
              <w:numPr>
                <w:ilvl w:val="0"/>
                <w:numId w:val="8"/>
              </w:numPr>
            </w:pPr>
            <w:r w:rsidRPr="00A73DDB">
              <w:t>opowi</w:t>
            </w:r>
            <w:r w:rsidR="004D48B7" w:rsidRPr="00A73DDB">
              <w:t>ada</w:t>
            </w:r>
            <w:r w:rsidRPr="00A73DDB">
              <w:t xml:space="preserve"> o wybranych</w:t>
            </w:r>
            <w:r w:rsidR="00FD74AA" w:rsidRPr="00A73DDB">
              <w:t xml:space="preserve"> </w:t>
            </w:r>
            <w:r w:rsidRPr="00A73DDB">
              <w:t xml:space="preserve">wydarzeniach fabuły, </w:t>
            </w:r>
          </w:p>
          <w:p w:rsidR="00A441B5" w:rsidRPr="00A73DDB" w:rsidRDefault="00A441B5" w:rsidP="004D48B7">
            <w:pPr>
              <w:pStyle w:val="Akapitzlist"/>
              <w:numPr>
                <w:ilvl w:val="0"/>
                <w:numId w:val="8"/>
              </w:numPr>
            </w:pPr>
            <w:r w:rsidRPr="00A73DDB">
              <w:t>charakteryzuje  narratora</w:t>
            </w:r>
            <w:r w:rsidR="00FD74AA" w:rsidRPr="00A73DDB">
              <w:t xml:space="preserve"> </w:t>
            </w:r>
            <w:r w:rsidRPr="00A73DDB">
              <w:t xml:space="preserve">utworu, </w:t>
            </w:r>
          </w:p>
          <w:p w:rsidR="00A441B5" w:rsidRPr="00A73DDB" w:rsidRDefault="001170E6" w:rsidP="00A441B5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określa, czy dany </w:t>
            </w:r>
            <w:r w:rsidR="00A441B5" w:rsidRPr="00A73DDB">
              <w:t>bohater</w:t>
            </w:r>
            <w:r w:rsidR="00DA51EA" w:rsidRPr="00A73DDB">
              <w:t xml:space="preserve"> </w:t>
            </w:r>
            <w:r w:rsidRPr="00A73DDB">
              <w:rPr>
                <w:spacing w:val="-6"/>
              </w:rPr>
              <w:t xml:space="preserve">jest </w:t>
            </w:r>
            <w:r w:rsidR="00A441B5" w:rsidRPr="00A73DDB">
              <w:rPr>
                <w:spacing w:val="-6"/>
              </w:rPr>
              <w:t xml:space="preserve">główny </w:t>
            </w:r>
            <w:r w:rsidRPr="00A73DDB">
              <w:rPr>
                <w:spacing w:val="-6"/>
              </w:rPr>
              <w:t>czy</w:t>
            </w:r>
            <w:r w:rsidR="00A441B5" w:rsidRPr="00A73DDB">
              <w:rPr>
                <w:spacing w:val="-6"/>
              </w:rPr>
              <w:t xml:space="preserve"> drugoplanowy,</w:t>
            </w:r>
          </w:p>
          <w:p w:rsidR="00A441B5" w:rsidRPr="00A73DDB" w:rsidRDefault="00A441B5" w:rsidP="00A441B5">
            <w:pPr>
              <w:pStyle w:val="Akapitzlist"/>
              <w:numPr>
                <w:ilvl w:val="0"/>
                <w:numId w:val="8"/>
              </w:numPr>
            </w:pPr>
            <w:r w:rsidRPr="00A73DDB">
              <w:t>wymieni</w:t>
            </w:r>
            <w:r w:rsidR="001170E6" w:rsidRPr="00A73DDB">
              <w:t>a</w:t>
            </w:r>
            <w:r w:rsidRPr="00A73DDB">
              <w:t xml:space="preserve"> większość cech</w:t>
            </w:r>
          </w:p>
          <w:p w:rsidR="00A441B5" w:rsidRPr="00A73DDB" w:rsidRDefault="00A441B5" w:rsidP="00A73DDB">
            <w:pPr>
              <w:pStyle w:val="Akapitzlist"/>
              <w:ind w:left="227"/>
            </w:pPr>
            <w:r w:rsidRPr="00A73DDB">
              <w:t xml:space="preserve">bohaterów, </w:t>
            </w:r>
            <w:r w:rsidRPr="00A73DDB">
              <w:rPr>
                <w:spacing w:val="-6"/>
              </w:rPr>
              <w:t>zbier</w:t>
            </w:r>
            <w:r w:rsidR="001170E6" w:rsidRPr="00A73DDB">
              <w:rPr>
                <w:spacing w:val="-6"/>
              </w:rPr>
              <w:t xml:space="preserve">a </w:t>
            </w:r>
            <w:r w:rsidRPr="00A73DDB">
              <w:rPr>
                <w:spacing w:val="-6"/>
              </w:rPr>
              <w:t xml:space="preserve">informacje </w:t>
            </w:r>
            <w:r w:rsidRPr="00A73DDB">
              <w:rPr>
                <w:spacing w:val="-6"/>
              </w:rPr>
              <w:lastRenderedPageBreak/>
              <w:t>o</w:t>
            </w:r>
            <w:r w:rsidR="001170E6" w:rsidRPr="00A73DDB">
              <w:rPr>
                <w:spacing w:val="-6"/>
              </w:rPr>
              <w:t> </w:t>
            </w:r>
            <w:r w:rsidRPr="00A73DDB">
              <w:rPr>
                <w:spacing w:val="-6"/>
              </w:rPr>
              <w:t xml:space="preserve">bohaterze, </w:t>
            </w:r>
            <w:r w:rsidR="00A73DDB">
              <w:rPr>
                <w:spacing w:val="-6"/>
              </w:rPr>
              <w:t xml:space="preserve">ocenia go </w:t>
            </w:r>
          </w:p>
          <w:p w:rsidR="00A441B5" w:rsidRPr="00A73DDB" w:rsidRDefault="00A441B5" w:rsidP="00A441B5">
            <w:pPr>
              <w:pStyle w:val="Akapitzlist"/>
              <w:numPr>
                <w:ilvl w:val="0"/>
                <w:numId w:val="8"/>
              </w:numPr>
            </w:pPr>
            <w:r w:rsidRPr="00A73DDB">
              <w:t>uzasadni</w:t>
            </w:r>
            <w:r w:rsidR="001170E6" w:rsidRPr="00A73DDB">
              <w:t>a</w:t>
            </w:r>
            <w:r w:rsidRPr="00A73DDB">
              <w:t xml:space="preserve"> rodzaj narracji:</w:t>
            </w:r>
          </w:p>
          <w:p w:rsidR="00A441B5" w:rsidRPr="00A73DDB" w:rsidRDefault="00A441B5" w:rsidP="001170E6">
            <w:pPr>
              <w:pStyle w:val="Akapitzlist"/>
              <w:ind w:left="227"/>
            </w:pPr>
            <w:r w:rsidRPr="00A73DDB">
              <w:t>pierwszoosobowej i</w:t>
            </w:r>
            <w:r w:rsidR="001170E6" w:rsidRPr="00A73DDB">
              <w:t> </w:t>
            </w:r>
            <w:r w:rsidR="00DA51EA" w:rsidRPr="00A73DDB">
              <w:t>trzecioosobowej</w:t>
            </w:r>
            <w:r w:rsidRPr="00A73DDB">
              <w:t>,</w:t>
            </w:r>
          </w:p>
          <w:p w:rsidR="00A441B5" w:rsidRPr="00A73DDB" w:rsidRDefault="00A441B5" w:rsidP="00A441B5">
            <w:pPr>
              <w:pStyle w:val="Akapitzlist"/>
              <w:numPr>
                <w:ilvl w:val="0"/>
                <w:numId w:val="8"/>
              </w:numPr>
            </w:pPr>
            <w:r w:rsidRPr="00A73DDB">
              <w:t>om</w:t>
            </w:r>
            <w:r w:rsidR="001170E6" w:rsidRPr="00A73DDB">
              <w:t>awia</w:t>
            </w:r>
            <w:r w:rsidRPr="00A73DDB">
              <w:t xml:space="preserve"> wątek główny, </w:t>
            </w:r>
          </w:p>
          <w:p w:rsidR="00A441B5" w:rsidRPr="00A73DDB" w:rsidRDefault="00A441B5" w:rsidP="00A441B5">
            <w:pPr>
              <w:pStyle w:val="Akapitzlist"/>
              <w:numPr>
                <w:ilvl w:val="0"/>
                <w:numId w:val="8"/>
              </w:numPr>
            </w:pPr>
            <w:r w:rsidRPr="00A73DDB">
              <w:t>określ</w:t>
            </w:r>
            <w:r w:rsidR="001170E6" w:rsidRPr="00A73DDB">
              <w:t xml:space="preserve">a </w:t>
            </w:r>
            <w:r w:rsidRPr="00A73DDB">
              <w:t>doświadczenia</w:t>
            </w:r>
          </w:p>
          <w:p w:rsidR="00A441B5" w:rsidRPr="00A73DDB" w:rsidRDefault="00A441B5" w:rsidP="001170E6">
            <w:pPr>
              <w:pStyle w:val="Akapitzlist"/>
              <w:ind w:left="227"/>
            </w:pPr>
            <w:r w:rsidRPr="00A73DDB">
              <w:t>bohaterów,</w:t>
            </w:r>
          </w:p>
          <w:p w:rsidR="00A441B5" w:rsidRPr="00A73DDB" w:rsidRDefault="00A441B5" w:rsidP="00A441B5">
            <w:pPr>
              <w:pStyle w:val="Akapitzlist"/>
              <w:numPr>
                <w:ilvl w:val="0"/>
                <w:numId w:val="8"/>
              </w:numPr>
            </w:pPr>
            <w:r w:rsidRPr="00A73DDB">
              <w:t>prezentuje własne</w:t>
            </w:r>
          </w:p>
          <w:p w:rsidR="00A441B5" w:rsidRPr="00A73DDB" w:rsidRDefault="00A441B5" w:rsidP="001170E6">
            <w:pPr>
              <w:pStyle w:val="Akapitzlist"/>
              <w:ind w:left="227"/>
            </w:pPr>
            <w:r w:rsidRPr="00A73DDB">
              <w:t>rozumienie utworu,</w:t>
            </w:r>
          </w:p>
          <w:p w:rsidR="00A441B5" w:rsidRPr="00A73DDB" w:rsidRDefault="00A441B5" w:rsidP="00A441B5">
            <w:pPr>
              <w:pStyle w:val="Akapitzlist"/>
              <w:numPr>
                <w:ilvl w:val="0"/>
                <w:numId w:val="8"/>
              </w:numPr>
            </w:pPr>
            <w:r w:rsidRPr="00A73DDB">
              <w:t>rozpozna</w:t>
            </w:r>
            <w:r w:rsidR="001170E6" w:rsidRPr="00A73DDB">
              <w:t>je</w:t>
            </w:r>
            <w:r w:rsidRPr="00A73DDB">
              <w:t xml:space="preserve"> informacje mniej</w:t>
            </w:r>
          </w:p>
          <w:p w:rsidR="00A441B5" w:rsidRPr="00A73DDB" w:rsidRDefault="00A441B5" w:rsidP="001170E6">
            <w:pPr>
              <w:pStyle w:val="Akapitzlist"/>
              <w:ind w:left="227"/>
            </w:pPr>
            <w:r w:rsidRPr="00A73DDB">
              <w:t xml:space="preserve">ważne w utworze, </w:t>
            </w:r>
          </w:p>
          <w:p w:rsidR="00A441B5" w:rsidRPr="00A73DDB" w:rsidRDefault="001170E6" w:rsidP="00A441B5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rozpoznaje </w:t>
            </w:r>
            <w:r w:rsidR="00A441B5" w:rsidRPr="00A73DDB">
              <w:t xml:space="preserve">fakty i opinie, </w:t>
            </w:r>
          </w:p>
          <w:p w:rsidR="00A441B5" w:rsidRPr="00A73DDB" w:rsidRDefault="00A441B5" w:rsidP="00A441B5">
            <w:pPr>
              <w:pStyle w:val="Akapitzlist"/>
              <w:numPr>
                <w:ilvl w:val="0"/>
                <w:numId w:val="8"/>
              </w:numPr>
            </w:pPr>
            <w:r w:rsidRPr="00A73DDB">
              <w:t>odczyt</w:t>
            </w:r>
            <w:r w:rsidR="001170E6" w:rsidRPr="00A73DDB">
              <w:t>uje</w:t>
            </w:r>
            <w:r w:rsidRPr="00A73DDB">
              <w:t xml:space="preserve"> omawiane teksty na podstawie stworzonego </w:t>
            </w:r>
          </w:p>
          <w:p w:rsidR="00A441B5" w:rsidRPr="00A73DDB" w:rsidRDefault="00A441B5" w:rsidP="001170E6">
            <w:pPr>
              <w:pStyle w:val="Akapitzlist"/>
              <w:ind w:left="227"/>
              <w:rPr>
                <w:spacing w:val="-8"/>
              </w:rPr>
            </w:pPr>
            <w:r w:rsidRPr="00A73DDB">
              <w:rPr>
                <w:spacing w:val="-8"/>
              </w:rPr>
              <w:t>przekładu intersemiotycznego,</w:t>
            </w:r>
          </w:p>
          <w:p w:rsidR="00A441B5" w:rsidRPr="00A73DDB" w:rsidRDefault="00A441B5" w:rsidP="00A441B5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A73DDB">
              <w:rPr>
                <w:spacing w:val="-4"/>
              </w:rPr>
              <w:t xml:space="preserve">omawia przenośne znaczenia opowieści biblijnych, </w:t>
            </w:r>
          </w:p>
          <w:p w:rsidR="00A441B5" w:rsidRPr="00A73DDB" w:rsidRDefault="00A441B5" w:rsidP="00A441B5">
            <w:pPr>
              <w:pStyle w:val="Akapitzlist"/>
              <w:numPr>
                <w:ilvl w:val="0"/>
                <w:numId w:val="8"/>
              </w:numPr>
            </w:pPr>
            <w:r w:rsidRPr="00A73DDB">
              <w:t>podaje przykłady alegorii,</w:t>
            </w:r>
          </w:p>
          <w:p w:rsidR="00A441B5" w:rsidRPr="00A73DDB" w:rsidRDefault="00A441B5" w:rsidP="00A441B5">
            <w:pPr>
              <w:pStyle w:val="Akapitzlist"/>
              <w:numPr>
                <w:ilvl w:val="0"/>
                <w:numId w:val="8"/>
              </w:numPr>
            </w:pPr>
            <w:r w:rsidRPr="00A73DDB">
              <w:t>zna przyczyny niepowodzeń</w:t>
            </w:r>
          </w:p>
          <w:p w:rsidR="00A441B5" w:rsidRPr="00A73DDB" w:rsidRDefault="00A441B5" w:rsidP="001170E6">
            <w:pPr>
              <w:pStyle w:val="Akapitzlist"/>
              <w:ind w:left="227"/>
            </w:pPr>
            <w:r w:rsidRPr="00A73DDB">
              <w:t>bohatera,</w:t>
            </w:r>
          </w:p>
          <w:p w:rsidR="00A441B5" w:rsidRPr="00A73DDB" w:rsidRDefault="00A441B5" w:rsidP="00A441B5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wypowiada się na temat </w:t>
            </w:r>
          </w:p>
          <w:p w:rsidR="00A441B5" w:rsidRPr="00A73DDB" w:rsidRDefault="00A441B5" w:rsidP="001170E6">
            <w:pPr>
              <w:pStyle w:val="Akapitzlist"/>
              <w:ind w:left="227"/>
            </w:pPr>
            <w:r w:rsidRPr="00A73DDB">
              <w:t xml:space="preserve">przesłania utworu, </w:t>
            </w:r>
          </w:p>
          <w:p w:rsidR="001170E6" w:rsidRPr="00A73DDB" w:rsidRDefault="001170E6" w:rsidP="001170E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porównuje wartości ważne dla Polaków ze swoimi </w:t>
            </w:r>
          </w:p>
          <w:p w:rsidR="00016570" w:rsidRPr="00A73DDB" w:rsidRDefault="00016570" w:rsidP="00016570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dostrzega różne konteksty w omawianych utworach </w:t>
            </w:r>
            <w:r w:rsidR="00D748DB" w:rsidRPr="00A73DDB">
              <w:t>epickich</w:t>
            </w:r>
            <w:r w:rsidRPr="00A73DDB">
              <w:t xml:space="preserve">, </w:t>
            </w:r>
          </w:p>
          <w:p w:rsidR="00016570" w:rsidRPr="00A73DDB" w:rsidRDefault="00016570" w:rsidP="00016570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posługuje się biografią autora w interpretacji utworów </w:t>
            </w:r>
            <w:r w:rsidR="00D748DB" w:rsidRPr="00A73DDB">
              <w:t>epickich</w:t>
            </w:r>
            <w:r w:rsidRPr="00A73DDB">
              <w:t>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C67A13" w:rsidRPr="00A73DDB" w:rsidRDefault="00C67A13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lastRenderedPageBreak/>
              <w:t>spełnia wymagania na ocenę dobrą, a ponadto:</w:t>
            </w:r>
          </w:p>
          <w:p w:rsidR="00773D5D" w:rsidRPr="00A73DDB" w:rsidRDefault="00773D5D" w:rsidP="00773D5D">
            <w:pPr>
              <w:pStyle w:val="Akapitzlist"/>
              <w:numPr>
                <w:ilvl w:val="0"/>
                <w:numId w:val="8"/>
              </w:numPr>
            </w:pPr>
            <w:r w:rsidRPr="00A73DDB">
              <w:t>analizuje  elementy świata</w:t>
            </w:r>
          </w:p>
          <w:p w:rsidR="00773D5D" w:rsidRPr="00A73DDB" w:rsidRDefault="00773D5D" w:rsidP="00110AD0">
            <w:pPr>
              <w:pStyle w:val="Akapitzlist"/>
              <w:ind w:left="227"/>
            </w:pPr>
            <w:r w:rsidRPr="00A73DDB">
              <w:t>przedstawionego i wyciąga</w:t>
            </w:r>
          </w:p>
          <w:p w:rsidR="00773D5D" w:rsidRPr="00A73DDB" w:rsidRDefault="00773D5D" w:rsidP="00110AD0">
            <w:pPr>
              <w:pStyle w:val="Akapitzlist"/>
              <w:ind w:left="227"/>
            </w:pPr>
            <w:r w:rsidRPr="00A73DDB">
              <w:t>wnioski,</w:t>
            </w:r>
          </w:p>
          <w:p w:rsidR="00773D5D" w:rsidRPr="00A73DDB" w:rsidRDefault="00773D5D" w:rsidP="00773D5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A73DDB">
              <w:rPr>
                <w:spacing w:val="-4"/>
              </w:rPr>
              <w:t>wyjaśni</w:t>
            </w:r>
            <w:r w:rsidR="00110AD0" w:rsidRPr="00A73DDB">
              <w:rPr>
                <w:spacing w:val="-4"/>
              </w:rPr>
              <w:t>a</w:t>
            </w:r>
            <w:r w:rsidRPr="00A73DDB">
              <w:rPr>
                <w:spacing w:val="-4"/>
              </w:rPr>
              <w:t xml:space="preserve"> różnice miedzy</w:t>
            </w:r>
          </w:p>
          <w:p w:rsidR="00773D5D" w:rsidRPr="00A73DDB" w:rsidRDefault="00773D5D" w:rsidP="00110AD0">
            <w:pPr>
              <w:pStyle w:val="Akapitzlist"/>
              <w:ind w:left="227"/>
              <w:rPr>
                <w:spacing w:val="-4"/>
              </w:rPr>
            </w:pPr>
            <w:r w:rsidRPr="00A73DDB">
              <w:rPr>
                <w:spacing w:val="-4"/>
              </w:rPr>
              <w:t xml:space="preserve">elementami realistycznymi  </w:t>
            </w:r>
          </w:p>
          <w:p w:rsidR="00773D5D" w:rsidRPr="00A73DDB" w:rsidRDefault="00110AD0" w:rsidP="00110AD0">
            <w:pPr>
              <w:pStyle w:val="Akapitzlist"/>
              <w:ind w:left="227"/>
              <w:rPr>
                <w:spacing w:val="-4"/>
              </w:rPr>
            </w:pPr>
            <w:r w:rsidRPr="00A73DDB">
              <w:rPr>
                <w:spacing w:val="-4"/>
              </w:rPr>
              <w:t>i </w:t>
            </w:r>
            <w:r w:rsidR="00773D5D" w:rsidRPr="00A73DDB">
              <w:rPr>
                <w:spacing w:val="-4"/>
              </w:rPr>
              <w:t>fantastycznymi w utworach</w:t>
            </w:r>
            <w:r w:rsidRPr="00A73DDB">
              <w:rPr>
                <w:spacing w:val="-4"/>
              </w:rPr>
              <w:t xml:space="preserve"> epickich</w:t>
            </w:r>
            <w:r w:rsidR="00773D5D" w:rsidRPr="00A73DDB">
              <w:rPr>
                <w:spacing w:val="-4"/>
              </w:rPr>
              <w:t>,</w:t>
            </w:r>
          </w:p>
          <w:p w:rsidR="00773D5D" w:rsidRPr="00A73DDB" w:rsidRDefault="00773D5D" w:rsidP="00773D5D">
            <w:pPr>
              <w:pStyle w:val="Akapitzlist"/>
              <w:numPr>
                <w:ilvl w:val="0"/>
                <w:numId w:val="8"/>
              </w:numPr>
            </w:pPr>
            <w:r w:rsidRPr="00A73DDB">
              <w:t>uzasadni</w:t>
            </w:r>
            <w:r w:rsidR="00110AD0" w:rsidRPr="00A73DDB">
              <w:t>a</w:t>
            </w:r>
            <w:r w:rsidRPr="00A73DDB">
              <w:t xml:space="preserve"> przynależność</w:t>
            </w:r>
          </w:p>
          <w:p w:rsidR="00773D5D" w:rsidRPr="00A73DDB" w:rsidRDefault="00773D5D" w:rsidP="00AD7006">
            <w:pPr>
              <w:pStyle w:val="Akapitzlist"/>
              <w:ind w:left="227"/>
            </w:pPr>
            <w:r w:rsidRPr="00A73DDB">
              <w:t>rodzajową utworu do epiki oraz</w:t>
            </w:r>
            <w:r w:rsidR="00FD74AA" w:rsidRPr="00A73DDB">
              <w:t xml:space="preserve"> </w:t>
            </w:r>
            <w:r w:rsidRPr="00A73DDB">
              <w:t xml:space="preserve">gatunkową do opowiadania, powieści, </w:t>
            </w:r>
          </w:p>
          <w:p w:rsidR="00773D5D" w:rsidRPr="00A73DDB" w:rsidRDefault="00773D5D" w:rsidP="00AD7006">
            <w:pPr>
              <w:pStyle w:val="Akapitzlist"/>
              <w:ind w:left="227"/>
            </w:pPr>
            <w:r w:rsidRPr="00A73DDB">
              <w:t>pamiętnika, nowel</w:t>
            </w:r>
            <w:r w:rsidR="00AD7006" w:rsidRPr="00A73DDB">
              <w:t>i</w:t>
            </w:r>
            <w:r w:rsidRPr="00A73DDB">
              <w:t xml:space="preserve">, </w:t>
            </w:r>
          </w:p>
          <w:p w:rsidR="00773D5D" w:rsidRPr="00A73DDB" w:rsidRDefault="00773D5D" w:rsidP="00AD7006">
            <w:pPr>
              <w:pStyle w:val="Akapitzlist"/>
              <w:numPr>
                <w:ilvl w:val="0"/>
                <w:numId w:val="8"/>
              </w:numPr>
            </w:pPr>
            <w:r w:rsidRPr="00A73DDB">
              <w:t>rozpozna</w:t>
            </w:r>
            <w:r w:rsidR="00AD7006" w:rsidRPr="00A73DDB">
              <w:t>je</w:t>
            </w:r>
            <w:r w:rsidR="00FD74AA" w:rsidRPr="00A73DDB">
              <w:t xml:space="preserve"> </w:t>
            </w:r>
            <w:r w:rsidR="00AD7006" w:rsidRPr="00A73DDB">
              <w:t xml:space="preserve">punkt kulminacyjny </w:t>
            </w:r>
          </w:p>
          <w:p w:rsidR="00773D5D" w:rsidRPr="00A73DDB" w:rsidRDefault="00773D5D" w:rsidP="00773D5D">
            <w:pPr>
              <w:pStyle w:val="Akapitzlist"/>
              <w:numPr>
                <w:ilvl w:val="0"/>
                <w:numId w:val="8"/>
              </w:numPr>
            </w:pPr>
            <w:r w:rsidRPr="00A73DDB">
              <w:t>rozpozna</w:t>
            </w:r>
            <w:r w:rsidR="0097122B" w:rsidRPr="00A73DDB">
              <w:t xml:space="preserve">je </w:t>
            </w:r>
            <w:r w:rsidRPr="00A73DDB">
              <w:t xml:space="preserve">związki </w:t>
            </w:r>
          </w:p>
          <w:p w:rsidR="00773D5D" w:rsidRPr="00A73DDB" w:rsidRDefault="00773D5D" w:rsidP="0097122B">
            <w:pPr>
              <w:pStyle w:val="Akapitzlist"/>
              <w:ind w:left="227"/>
            </w:pPr>
            <w:r w:rsidRPr="00A73DDB">
              <w:t>przyczynowo-skutkowe,</w:t>
            </w:r>
          </w:p>
          <w:p w:rsidR="00773D5D" w:rsidRPr="00A73DDB" w:rsidRDefault="00773D5D" w:rsidP="0097122B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A73DDB">
              <w:rPr>
                <w:spacing w:val="-4"/>
              </w:rPr>
              <w:t>wska</w:t>
            </w:r>
            <w:r w:rsidR="0097122B" w:rsidRPr="00A73DDB">
              <w:rPr>
                <w:spacing w:val="-4"/>
              </w:rPr>
              <w:t>zuje</w:t>
            </w:r>
            <w:r w:rsidRPr="00A73DDB">
              <w:rPr>
                <w:spacing w:val="-4"/>
              </w:rPr>
              <w:t xml:space="preserve"> cechy narratora w</w:t>
            </w:r>
            <w:r w:rsidR="002627C1" w:rsidRPr="00A73DDB">
              <w:rPr>
                <w:spacing w:val="-4"/>
              </w:rPr>
              <w:t> </w:t>
            </w:r>
            <w:r w:rsidRPr="00A73DDB">
              <w:rPr>
                <w:spacing w:val="-4"/>
              </w:rPr>
              <w:t>zależności od jego rodzaju,</w:t>
            </w:r>
          </w:p>
          <w:p w:rsidR="00773D5D" w:rsidRPr="00A73DDB" w:rsidRDefault="00773D5D" w:rsidP="0097122B">
            <w:pPr>
              <w:pStyle w:val="Akapitzlist"/>
              <w:numPr>
                <w:ilvl w:val="0"/>
                <w:numId w:val="8"/>
              </w:numPr>
            </w:pPr>
            <w:r w:rsidRPr="00A73DDB">
              <w:t>rozpozna</w:t>
            </w:r>
            <w:r w:rsidR="0097122B" w:rsidRPr="00A73DDB">
              <w:t>je</w:t>
            </w:r>
            <w:r w:rsidRPr="00A73DDB">
              <w:t xml:space="preserve"> rodzaj bohatera</w:t>
            </w:r>
            <w:r w:rsidR="00FD74AA" w:rsidRPr="00A73DDB">
              <w:t xml:space="preserve"> </w:t>
            </w:r>
            <w:r w:rsidRPr="00A73DDB">
              <w:t>w omawianym utworze,</w:t>
            </w:r>
          </w:p>
          <w:p w:rsidR="00773D5D" w:rsidRPr="00A73DDB" w:rsidRDefault="00773D5D" w:rsidP="00773D5D">
            <w:pPr>
              <w:pStyle w:val="Akapitzlist"/>
              <w:numPr>
                <w:ilvl w:val="0"/>
                <w:numId w:val="8"/>
              </w:numPr>
            </w:pPr>
            <w:r w:rsidRPr="00A73DDB">
              <w:t>określ</w:t>
            </w:r>
            <w:r w:rsidR="0097122B" w:rsidRPr="00A73DDB">
              <w:t>a</w:t>
            </w:r>
            <w:r w:rsidRPr="00A73DDB">
              <w:t xml:space="preserve"> relacje łączące</w:t>
            </w:r>
          </w:p>
          <w:p w:rsidR="00773D5D" w:rsidRPr="00A73DDB" w:rsidRDefault="00773D5D" w:rsidP="0097122B">
            <w:pPr>
              <w:pStyle w:val="Akapitzlist"/>
              <w:ind w:left="227"/>
            </w:pPr>
            <w:r w:rsidRPr="00A73DDB">
              <w:t xml:space="preserve">bohaterów utworu, </w:t>
            </w:r>
          </w:p>
          <w:p w:rsidR="00773D5D" w:rsidRPr="00A73DDB" w:rsidRDefault="00773D5D" w:rsidP="00773D5D">
            <w:pPr>
              <w:pStyle w:val="Akapitzlist"/>
              <w:numPr>
                <w:ilvl w:val="0"/>
                <w:numId w:val="8"/>
              </w:numPr>
            </w:pPr>
            <w:r w:rsidRPr="00A73DDB">
              <w:t>uzasadni</w:t>
            </w:r>
            <w:r w:rsidR="0097122B" w:rsidRPr="00A73DDB">
              <w:t xml:space="preserve">a </w:t>
            </w:r>
            <w:r w:rsidRPr="00A73DDB">
              <w:t>wskazane cechy</w:t>
            </w:r>
          </w:p>
          <w:p w:rsidR="00773D5D" w:rsidRPr="00A73DDB" w:rsidRDefault="00773D5D" w:rsidP="0097122B">
            <w:pPr>
              <w:pStyle w:val="Akapitzlist"/>
              <w:ind w:left="227"/>
            </w:pPr>
            <w:r w:rsidRPr="00A73DDB">
              <w:t>bohaterów, odwołując się do</w:t>
            </w:r>
            <w:r w:rsidR="0097122B" w:rsidRPr="00A73DDB">
              <w:t xml:space="preserve"> treści</w:t>
            </w:r>
            <w:r w:rsidRPr="00A73DDB">
              <w:t xml:space="preserve"> utworu,</w:t>
            </w:r>
          </w:p>
          <w:p w:rsidR="00773D5D" w:rsidRPr="00A73DDB" w:rsidRDefault="00773D5D" w:rsidP="0097122B">
            <w:pPr>
              <w:pStyle w:val="Akapitzlist"/>
              <w:numPr>
                <w:ilvl w:val="0"/>
                <w:numId w:val="8"/>
              </w:numPr>
            </w:pPr>
            <w:r w:rsidRPr="00A73DDB">
              <w:lastRenderedPageBreak/>
              <w:t xml:space="preserve">selekcjonuje </w:t>
            </w:r>
            <w:r w:rsidR="00DA51EA" w:rsidRPr="00A73DDB">
              <w:t>zebrane informacje</w:t>
            </w:r>
            <w:r w:rsidRPr="00A73DDB">
              <w:t xml:space="preserve"> o bohaterze, </w:t>
            </w:r>
          </w:p>
          <w:p w:rsidR="00773D5D" w:rsidRPr="00A73DDB" w:rsidRDefault="00773D5D" w:rsidP="0097122B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A73DDB">
              <w:rPr>
                <w:spacing w:val="-4"/>
              </w:rPr>
              <w:t>odróżni</w:t>
            </w:r>
            <w:r w:rsidR="0097122B" w:rsidRPr="00A73DDB">
              <w:rPr>
                <w:spacing w:val="-4"/>
              </w:rPr>
              <w:t xml:space="preserve">a </w:t>
            </w:r>
            <w:r w:rsidRPr="00A73DDB">
              <w:rPr>
                <w:spacing w:val="-4"/>
              </w:rPr>
              <w:t>bohatera głównego</w:t>
            </w:r>
            <w:r w:rsidR="00DA51EA" w:rsidRPr="00A73DDB">
              <w:rPr>
                <w:spacing w:val="-4"/>
              </w:rPr>
              <w:t xml:space="preserve"> </w:t>
            </w:r>
            <w:r w:rsidRPr="00A73DDB">
              <w:rPr>
                <w:spacing w:val="-4"/>
              </w:rPr>
              <w:t xml:space="preserve">od drugoplanowego, </w:t>
            </w:r>
          </w:p>
          <w:p w:rsidR="00773D5D" w:rsidRPr="00A73DDB" w:rsidRDefault="00773D5D" w:rsidP="00773D5D">
            <w:pPr>
              <w:pStyle w:val="Akapitzlist"/>
              <w:numPr>
                <w:ilvl w:val="0"/>
                <w:numId w:val="8"/>
              </w:numPr>
            </w:pPr>
            <w:r w:rsidRPr="00A73DDB">
              <w:t>określ</w:t>
            </w:r>
            <w:r w:rsidR="0097122B" w:rsidRPr="00A73DDB">
              <w:t xml:space="preserve">a </w:t>
            </w:r>
            <w:r w:rsidRPr="00A73DDB">
              <w:t>tematykę utworu,</w:t>
            </w:r>
          </w:p>
          <w:p w:rsidR="00773D5D" w:rsidRPr="00A73DDB" w:rsidRDefault="00773D5D" w:rsidP="00773D5D">
            <w:pPr>
              <w:pStyle w:val="Akapitzlist"/>
              <w:numPr>
                <w:ilvl w:val="0"/>
                <w:numId w:val="8"/>
              </w:numPr>
            </w:pPr>
            <w:r w:rsidRPr="00A73DDB">
              <w:t>om</w:t>
            </w:r>
            <w:r w:rsidR="0097122B" w:rsidRPr="00A73DDB">
              <w:t xml:space="preserve">awia </w:t>
            </w:r>
            <w:r w:rsidRPr="00A73DDB">
              <w:t>wątek poboczny,</w:t>
            </w:r>
          </w:p>
          <w:p w:rsidR="00773D5D" w:rsidRPr="00A73DDB" w:rsidRDefault="00773D5D" w:rsidP="00773D5D">
            <w:pPr>
              <w:pStyle w:val="Akapitzlist"/>
              <w:numPr>
                <w:ilvl w:val="0"/>
                <w:numId w:val="8"/>
              </w:numPr>
            </w:pPr>
            <w:r w:rsidRPr="00A73DDB">
              <w:t>porówn</w:t>
            </w:r>
            <w:r w:rsidR="0097122B" w:rsidRPr="00A73DDB">
              <w:t xml:space="preserve">uje </w:t>
            </w:r>
            <w:r w:rsidRPr="00A73DDB">
              <w:t xml:space="preserve">doświadczenia </w:t>
            </w:r>
          </w:p>
          <w:p w:rsidR="00773D5D" w:rsidRPr="00A73DDB" w:rsidRDefault="00773D5D" w:rsidP="0097122B">
            <w:pPr>
              <w:pStyle w:val="Akapitzlist"/>
              <w:ind w:left="227"/>
            </w:pPr>
            <w:r w:rsidRPr="00A73DDB">
              <w:t xml:space="preserve">bohaterów literackich </w:t>
            </w:r>
          </w:p>
          <w:p w:rsidR="00773D5D" w:rsidRPr="00A73DDB" w:rsidRDefault="00773D5D" w:rsidP="0097122B">
            <w:pPr>
              <w:pStyle w:val="Akapitzlist"/>
              <w:ind w:left="227"/>
              <w:rPr>
                <w:spacing w:val="-8"/>
              </w:rPr>
            </w:pPr>
            <w:r w:rsidRPr="00A73DDB">
              <w:rPr>
                <w:spacing w:val="-8"/>
              </w:rPr>
              <w:t>z własnymi</w:t>
            </w:r>
            <w:r w:rsidR="0097122B" w:rsidRPr="00A73DDB">
              <w:rPr>
                <w:spacing w:val="-8"/>
              </w:rPr>
              <w:t xml:space="preserve"> doświadczeniami</w:t>
            </w:r>
            <w:r w:rsidRPr="00A73DDB">
              <w:rPr>
                <w:spacing w:val="-8"/>
              </w:rPr>
              <w:t>,</w:t>
            </w:r>
          </w:p>
          <w:p w:rsidR="00773D5D" w:rsidRPr="00A73DDB" w:rsidRDefault="00773D5D" w:rsidP="00773D5D">
            <w:pPr>
              <w:pStyle w:val="Akapitzlist"/>
              <w:numPr>
                <w:ilvl w:val="0"/>
                <w:numId w:val="8"/>
              </w:numPr>
            </w:pPr>
            <w:r w:rsidRPr="00A73DDB">
              <w:t>odróżni</w:t>
            </w:r>
            <w:r w:rsidR="00110AD0" w:rsidRPr="00A73DDB">
              <w:t>a</w:t>
            </w:r>
            <w:r w:rsidRPr="00A73DDB">
              <w:t xml:space="preserve"> informacje</w:t>
            </w:r>
            <w:r w:rsidR="00DA51EA" w:rsidRPr="00A73DDB">
              <w:t xml:space="preserve"> </w:t>
            </w:r>
            <w:r w:rsidRPr="00A73DDB">
              <w:t>ważne od</w:t>
            </w:r>
            <w:r w:rsidR="00DA51EA" w:rsidRPr="00A73DDB">
              <w:t xml:space="preserve"> </w:t>
            </w:r>
            <w:r w:rsidRPr="00A73DDB">
              <w:t>mniej istotnych,</w:t>
            </w:r>
          </w:p>
          <w:p w:rsidR="00773D5D" w:rsidRPr="00A73DDB" w:rsidRDefault="00773D5D" w:rsidP="00773D5D">
            <w:pPr>
              <w:pStyle w:val="Akapitzlist"/>
              <w:numPr>
                <w:ilvl w:val="0"/>
                <w:numId w:val="8"/>
              </w:numPr>
            </w:pPr>
            <w:r w:rsidRPr="00A73DDB">
              <w:t>porówn</w:t>
            </w:r>
            <w:r w:rsidR="00110AD0" w:rsidRPr="00A73DDB">
              <w:t>uje</w:t>
            </w:r>
            <w:r w:rsidRPr="00A73DDB">
              <w:t xml:space="preserve"> treść czytanych</w:t>
            </w:r>
          </w:p>
          <w:p w:rsidR="00773D5D" w:rsidRPr="00A73DDB" w:rsidRDefault="00773D5D" w:rsidP="00110AD0">
            <w:pPr>
              <w:pStyle w:val="Akapitzlist"/>
              <w:ind w:left="227"/>
            </w:pPr>
            <w:r w:rsidRPr="00A73DDB">
              <w:t>utworów z własnymi</w:t>
            </w:r>
            <w:r w:rsidR="00FD74AA" w:rsidRPr="00A73DDB">
              <w:t xml:space="preserve"> </w:t>
            </w:r>
            <w:r w:rsidRPr="00A73DDB">
              <w:t>doświadczeniami,</w:t>
            </w:r>
          </w:p>
          <w:p w:rsidR="00773D5D" w:rsidRPr="00A73DDB" w:rsidRDefault="00773D5D" w:rsidP="00773D5D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interpretuje biblijne opowieści, </w:t>
            </w:r>
          </w:p>
          <w:p w:rsidR="00773D5D" w:rsidRPr="00A73DDB" w:rsidRDefault="00773D5D" w:rsidP="00773D5D">
            <w:pPr>
              <w:pStyle w:val="Akapitzlist"/>
              <w:numPr>
                <w:ilvl w:val="0"/>
                <w:numId w:val="8"/>
              </w:numPr>
            </w:pPr>
            <w:r w:rsidRPr="00A73DDB">
              <w:t>omawia funkcje alegorii,</w:t>
            </w:r>
          </w:p>
          <w:p w:rsidR="00773D5D" w:rsidRPr="00A73DDB" w:rsidRDefault="00773D5D" w:rsidP="00773D5D">
            <w:pPr>
              <w:pStyle w:val="Akapitzlist"/>
              <w:numPr>
                <w:ilvl w:val="0"/>
                <w:numId w:val="8"/>
              </w:numPr>
            </w:pPr>
            <w:r w:rsidRPr="00A73DDB">
              <w:t>ocenia postawę bohatera i</w:t>
            </w:r>
            <w:r w:rsidR="00827A34" w:rsidRPr="00A73DDB">
              <w:t> </w:t>
            </w:r>
            <w:r w:rsidRPr="00A73DDB">
              <w:t xml:space="preserve">przyczyny jego niepowodzenia, </w:t>
            </w:r>
          </w:p>
          <w:p w:rsidR="00773D5D" w:rsidRPr="00A73DDB" w:rsidRDefault="00773D5D" w:rsidP="00773D5D">
            <w:pPr>
              <w:pStyle w:val="Akapitzlist"/>
              <w:numPr>
                <w:ilvl w:val="0"/>
                <w:numId w:val="8"/>
              </w:numPr>
            </w:pPr>
            <w:r w:rsidRPr="00A73DDB">
              <w:t>formułuje przesłanie utworu,</w:t>
            </w:r>
          </w:p>
          <w:p w:rsidR="00773D5D" w:rsidRPr="00A73DDB" w:rsidRDefault="00773D5D" w:rsidP="00773D5D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omawiając utwory </w:t>
            </w:r>
            <w:r w:rsidR="00827A34" w:rsidRPr="00A73DDB">
              <w:t>epickie</w:t>
            </w:r>
            <w:r w:rsidRPr="00A73DDB">
              <w:t xml:space="preserve">, nawiązuje do kontekstów: </w:t>
            </w:r>
            <w:r w:rsidRPr="00A73DDB">
              <w:rPr>
                <w:spacing w:val="-8"/>
              </w:rPr>
              <w:t>historycznego, biograficznego,</w:t>
            </w:r>
            <w:r w:rsidRPr="00A73DDB">
              <w:rPr>
                <w:spacing w:val="-6"/>
              </w:rPr>
              <w:t xml:space="preserve"> filozoficznego, kulturowego,</w:t>
            </w:r>
          </w:p>
          <w:p w:rsidR="00C67A13" w:rsidRPr="00A73DDB" w:rsidRDefault="00773D5D" w:rsidP="002627C1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 w:rsidRPr="00A73DDB">
              <w:t xml:space="preserve">dostrzega i wskazuje nawiązania biograficzne w omawianych utworach 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C67A13" w:rsidRPr="00A73DDB" w:rsidRDefault="00C67A13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lastRenderedPageBreak/>
              <w:t>spełnia wymagania na ocenę bardzo dobrą, a ponadto:</w:t>
            </w:r>
          </w:p>
          <w:p w:rsidR="00B62ABC" w:rsidRPr="00A73DDB" w:rsidRDefault="00B62ABC" w:rsidP="00B62ABC">
            <w:pPr>
              <w:pStyle w:val="Akapitzlist"/>
              <w:numPr>
                <w:ilvl w:val="0"/>
                <w:numId w:val="8"/>
              </w:numPr>
            </w:pPr>
            <w:r w:rsidRPr="00A73DDB">
              <w:t>porównuje elementy świata przedstawionego różnych utworów,</w:t>
            </w:r>
          </w:p>
          <w:p w:rsidR="00B62ABC" w:rsidRPr="00A73DDB" w:rsidRDefault="00BA16CB" w:rsidP="00BA16CB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uzasadnia przynależność rodzajową i gatunkową utworu, </w:t>
            </w:r>
            <w:r w:rsidR="00B62ABC" w:rsidRPr="00A73DDB">
              <w:t>podając odpowiednie</w:t>
            </w:r>
            <w:r w:rsidR="00FD74AA" w:rsidRPr="00A73DDB">
              <w:t xml:space="preserve"> </w:t>
            </w:r>
            <w:r w:rsidR="00B62ABC" w:rsidRPr="00A73DDB">
              <w:t>przykłady,</w:t>
            </w:r>
          </w:p>
          <w:p w:rsidR="00B62ABC" w:rsidRPr="00A73DDB" w:rsidRDefault="00B62ABC" w:rsidP="00B62ABC">
            <w:pPr>
              <w:pStyle w:val="Akapitzlist"/>
              <w:numPr>
                <w:ilvl w:val="0"/>
                <w:numId w:val="8"/>
              </w:numPr>
            </w:pPr>
            <w:r w:rsidRPr="00A73DDB">
              <w:t>rozpozna</w:t>
            </w:r>
            <w:r w:rsidR="004303B3" w:rsidRPr="00A73DDB">
              <w:t>je</w:t>
            </w:r>
            <w:r w:rsidRPr="00A73DDB">
              <w:t xml:space="preserve"> funkcje elementów</w:t>
            </w:r>
            <w:r w:rsidR="00FD74AA" w:rsidRPr="00A73DDB">
              <w:t xml:space="preserve"> </w:t>
            </w:r>
            <w:r w:rsidRPr="00A73DDB">
              <w:t>budowy utworu: tytuł</w:t>
            </w:r>
            <w:r w:rsidR="004303B3" w:rsidRPr="00A73DDB">
              <w:t>u</w:t>
            </w:r>
            <w:r w:rsidRPr="00A73DDB">
              <w:t>, puent</w:t>
            </w:r>
            <w:r w:rsidR="004303B3" w:rsidRPr="00A73DDB">
              <w:t xml:space="preserve">y, </w:t>
            </w:r>
            <w:r w:rsidRPr="00A73DDB">
              <w:t xml:space="preserve">   punkt</w:t>
            </w:r>
            <w:r w:rsidR="004303B3" w:rsidRPr="00A73DDB">
              <w:t>u</w:t>
            </w:r>
            <w:r w:rsidRPr="00A73DDB">
              <w:t xml:space="preserve"> kulminacyjn</w:t>
            </w:r>
            <w:r w:rsidR="004303B3" w:rsidRPr="00A73DDB">
              <w:t>ego</w:t>
            </w:r>
            <w:r w:rsidRPr="00A73DDB">
              <w:t xml:space="preserve">, </w:t>
            </w:r>
          </w:p>
          <w:p w:rsidR="00B62ABC" w:rsidRPr="00A73DDB" w:rsidRDefault="00B62ABC" w:rsidP="000B7DEE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A73DDB">
              <w:rPr>
                <w:spacing w:val="-4"/>
              </w:rPr>
              <w:t>prezentuje w</w:t>
            </w:r>
            <w:r w:rsidR="000B7DEE" w:rsidRPr="00A73DDB">
              <w:rPr>
                <w:spacing w:val="-4"/>
              </w:rPr>
              <w:t xml:space="preserve">edług </w:t>
            </w:r>
            <w:r w:rsidRPr="00A73DDB">
              <w:rPr>
                <w:spacing w:val="-4"/>
              </w:rPr>
              <w:t>własnego</w:t>
            </w:r>
            <w:r w:rsidR="00FD74AA" w:rsidRPr="00A73DDB">
              <w:rPr>
                <w:spacing w:val="-4"/>
              </w:rPr>
              <w:t xml:space="preserve"> </w:t>
            </w:r>
            <w:r w:rsidRPr="00A73DDB">
              <w:rPr>
                <w:spacing w:val="-4"/>
              </w:rPr>
              <w:t>pomysłu</w:t>
            </w:r>
            <w:r w:rsidR="000B7DEE" w:rsidRPr="00A73DDB">
              <w:rPr>
                <w:spacing w:val="-4"/>
              </w:rPr>
              <w:t>,</w:t>
            </w:r>
            <w:r w:rsidRPr="00A73DDB">
              <w:rPr>
                <w:spacing w:val="-4"/>
              </w:rPr>
              <w:t xml:space="preserve"> z</w:t>
            </w:r>
            <w:r w:rsidR="000B7DEE" w:rsidRPr="00A73DDB">
              <w:rPr>
                <w:spacing w:val="-4"/>
              </w:rPr>
              <w:t> </w:t>
            </w:r>
            <w:r w:rsidRPr="00A73DDB">
              <w:rPr>
                <w:spacing w:val="-4"/>
              </w:rPr>
              <w:t>wykorzystaniem narzędzi interaktywnych, jak rozumie</w:t>
            </w:r>
            <w:r w:rsidR="00FD74AA" w:rsidRPr="00A73DDB">
              <w:rPr>
                <w:spacing w:val="-4"/>
              </w:rPr>
              <w:t xml:space="preserve"> </w:t>
            </w:r>
            <w:r w:rsidRPr="00A73DDB">
              <w:rPr>
                <w:spacing w:val="-4"/>
              </w:rPr>
              <w:t>wzajemne zależności miedzy</w:t>
            </w:r>
            <w:r w:rsidR="00FD74AA" w:rsidRPr="00A73DDB">
              <w:rPr>
                <w:spacing w:val="-4"/>
              </w:rPr>
              <w:t xml:space="preserve"> </w:t>
            </w:r>
            <w:r w:rsidRPr="00A73DDB">
              <w:rPr>
                <w:spacing w:val="-4"/>
              </w:rPr>
              <w:t>wydarzeniami</w:t>
            </w:r>
            <w:r w:rsidR="000B7DEE" w:rsidRPr="00A73DDB">
              <w:rPr>
                <w:spacing w:val="-4"/>
              </w:rPr>
              <w:t xml:space="preserve"> w utworze</w:t>
            </w:r>
            <w:r w:rsidRPr="00A73DDB">
              <w:rPr>
                <w:spacing w:val="-4"/>
              </w:rPr>
              <w:t xml:space="preserve">, </w:t>
            </w:r>
          </w:p>
          <w:p w:rsidR="00B62ABC" w:rsidRPr="00A73DDB" w:rsidRDefault="00B62ABC" w:rsidP="007022AE">
            <w:pPr>
              <w:pStyle w:val="Akapitzlist"/>
              <w:numPr>
                <w:ilvl w:val="0"/>
                <w:numId w:val="8"/>
              </w:numPr>
            </w:pPr>
            <w:r w:rsidRPr="00A73DDB">
              <w:t>porówn</w:t>
            </w:r>
            <w:r w:rsidR="007022AE" w:rsidRPr="00A73DDB">
              <w:t>uje</w:t>
            </w:r>
            <w:r w:rsidRPr="00A73DDB">
              <w:t xml:space="preserve"> narratorów w</w:t>
            </w:r>
            <w:r w:rsidR="007022AE" w:rsidRPr="00A73DDB">
              <w:t> </w:t>
            </w:r>
            <w:r w:rsidRPr="00A73DDB">
              <w:t>różnych utworach,</w:t>
            </w:r>
          </w:p>
          <w:p w:rsidR="00B62ABC" w:rsidRPr="00A73DDB" w:rsidRDefault="00B62ABC" w:rsidP="002627C1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charakteryzuje bohatera, </w:t>
            </w:r>
            <w:r w:rsidR="00B81C8E" w:rsidRPr="00A73DDB">
              <w:t xml:space="preserve">również za pomocą </w:t>
            </w:r>
            <w:r w:rsidRPr="00A73DDB">
              <w:t>narzędzi</w:t>
            </w:r>
            <w:r w:rsidR="00FD74AA" w:rsidRPr="00A73DDB">
              <w:t xml:space="preserve"> </w:t>
            </w:r>
            <w:r w:rsidRPr="00A73DDB">
              <w:t xml:space="preserve">interaktywnych, </w:t>
            </w:r>
          </w:p>
          <w:p w:rsidR="00B62ABC" w:rsidRPr="00A73DDB" w:rsidRDefault="00B62ABC" w:rsidP="00B62ABC">
            <w:pPr>
              <w:pStyle w:val="Akapitzlist"/>
              <w:numPr>
                <w:ilvl w:val="0"/>
                <w:numId w:val="8"/>
              </w:numPr>
            </w:pPr>
            <w:r w:rsidRPr="00A73DDB">
              <w:t>porówn</w:t>
            </w:r>
            <w:r w:rsidR="00461BDD" w:rsidRPr="00A73DDB">
              <w:t xml:space="preserve">uje </w:t>
            </w:r>
            <w:r w:rsidRPr="00A73DDB">
              <w:t>narrację pierwszoosobową z</w:t>
            </w:r>
            <w:r w:rsidR="00461BDD" w:rsidRPr="00A73DDB">
              <w:t> </w:t>
            </w:r>
            <w:r w:rsidRPr="00A73DDB">
              <w:t xml:space="preserve">trzecioosobową </w:t>
            </w:r>
            <w:r w:rsidRPr="00A73DDB">
              <w:lastRenderedPageBreak/>
              <w:t>i</w:t>
            </w:r>
            <w:r w:rsidR="00461BDD" w:rsidRPr="00A73DDB">
              <w:t> </w:t>
            </w:r>
            <w:r w:rsidRPr="00A73DDB">
              <w:t>przedstaw</w:t>
            </w:r>
            <w:r w:rsidR="00461BDD" w:rsidRPr="00A73DDB">
              <w:t xml:space="preserve">ia </w:t>
            </w:r>
            <w:r w:rsidRPr="00A73DDB">
              <w:t>wnioski,</w:t>
            </w:r>
          </w:p>
          <w:p w:rsidR="00B62ABC" w:rsidRPr="00A73DDB" w:rsidRDefault="00B62ABC" w:rsidP="00B62ABC">
            <w:pPr>
              <w:pStyle w:val="Akapitzlist"/>
              <w:numPr>
                <w:ilvl w:val="0"/>
                <w:numId w:val="8"/>
              </w:numPr>
            </w:pPr>
            <w:r w:rsidRPr="00A73DDB">
              <w:t>określ</w:t>
            </w:r>
            <w:r w:rsidR="00461BDD" w:rsidRPr="00A73DDB">
              <w:t xml:space="preserve">a </w:t>
            </w:r>
            <w:r w:rsidRPr="00A73DDB">
              <w:t>problematykę utworu i prezentuje ją w</w:t>
            </w:r>
            <w:r w:rsidR="00461BDD" w:rsidRPr="00A73DDB">
              <w:t> </w:t>
            </w:r>
            <w:r w:rsidRPr="00A73DDB">
              <w:t>twórczy sposób,</w:t>
            </w:r>
          </w:p>
          <w:p w:rsidR="00B62ABC" w:rsidRPr="00A73DDB" w:rsidRDefault="002627C1" w:rsidP="00B62ABC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ciekawie </w:t>
            </w:r>
            <w:r w:rsidR="00B62ABC" w:rsidRPr="00A73DDB">
              <w:t xml:space="preserve">prezentuje </w:t>
            </w:r>
            <w:r w:rsidR="00461BDD" w:rsidRPr="00A73DDB">
              <w:t>własną</w:t>
            </w:r>
            <w:r w:rsidR="00B62ABC" w:rsidRPr="00A73DDB">
              <w:t xml:space="preserve"> interpretację biblijnych opowieści, </w:t>
            </w:r>
          </w:p>
          <w:p w:rsidR="0007143F" w:rsidRPr="00A73DDB" w:rsidRDefault="0007143F" w:rsidP="0007143F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w interpretacji utworów epickich wykorzystuje odwołania do wartości uniwersalnych związanych z postawami społecznymi, narodowymi, religijnymi, etycznymi,</w:t>
            </w:r>
          </w:p>
          <w:p w:rsidR="0007143F" w:rsidRPr="00A73DDB" w:rsidRDefault="0007143F" w:rsidP="0007143F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w interpretacji utworów epickich wykorzystuje elementy wiedzy o historii i kulturze, </w:t>
            </w:r>
          </w:p>
          <w:p w:rsidR="00382A69" w:rsidRPr="00A73DDB" w:rsidRDefault="0007143F" w:rsidP="0007143F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w interpretacji utworów epickich </w:t>
            </w:r>
            <w:r w:rsidR="00382A69" w:rsidRPr="00A73DDB">
              <w:t>odwołuje się do kontekstu biograficznego,</w:t>
            </w:r>
          </w:p>
          <w:p w:rsidR="00382A69" w:rsidRPr="00A73DDB" w:rsidRDefault="00382A69" w:rsidP="00B86DD0">
            <w:pPr>
              <w:pStyle w:val="Akapitzlist"/>
              <w:numPr>
                <w:ilvl w:val="0"/>
                <w:numId w:val="8"/>
              </w:numPr>
            </w:pPr>
            <w:r w:rsidRPr="00A73DDB">
              <w:t>wyjaśnia wpływ kontekstu</w:t>
            </w:r>
            <w:r w:rsidR="00FD74AA" w:rsidRPr="00A73DDB">
              <w:t xml:space="preserve"> </w:t>
            </w:r>
            <w:r w:rsidRPr="00A73DDB">
              <w:t>historycznego i historycznoliterackiego na</w:t>
            </w:r>
            <w:r w:rsidR="00FD74AA" w:rsidRPr="00A73DDB">
              <w:t xml:space="preserve"> </w:t>
            </w:r>
            <w:r w:rsidRPr="00A73DDB">
              <w:t>treść i formę utworów epickich,</w:t>
            </w:r>
          </w:p>
          <w:p w:rsidR="00C67A13" w:rsidRPr="00A73DDB" w:rsidRDefault="00B62ABC" w:rsidP="00A73DDB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porównuje  utwory </w:t>
            </w:r>
            <w:r w:rsidR="00B86DD0" w:rsidRPr="00A73DDB">
              <w:t>epickie</w:t>
            </w:r>
            <w:r w:rsidRPr="00A73DDB">
              <w:t xml:space="preserve">  z różnych kultur i epok, uwzględniając kontekst</w:t>
            </w:r>
            <w:r w:rsidR="00A73DDB">
              <w:t>y</w:t>
            </w:r>
          </w:p>
        </w:tc>
      </w:tr>
    </w:tbl>
    <w:p w:rsidR="00B77E1F" w:rsidRPr="00A73DDB" w:rsidRDefault="00B03BE3" w:rsidP="00B03BE3">
      <w:pPr>
        <w:spacing w:before="120" w:after="240"/>
        <w:rPr>
          <w:b/>
          <w:bCs/>
          <w:color w:val="FFC000"/>
        </w:rPr>
      </w:pPr>
      <w:r w:rsidRPr="00A73DDB">
        <w:rPr>
          <w:b/>
          <w:bCs/>
          <w:color w:val="FFC000"/>
        </w:rPr>
        <w:lastRenderedPageBreak/>
        <w:t>I.1. Czytanie utworów literackich – dramat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C67A13" w:rsidRPr="00A73DDB" w:rsidTr="00FD74AA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C67A13" w:rsidRPr="00A73DDB" w:rsidRDefault="00C67A13" w:rsidP="00FD74AA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A73DDB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C67A13" w:rsidRPr="00A73DDB" w:rsidRDefault="00C67A13" w:rsidP="00FD74AA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A73DDB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 dla klasy 7</w:t>
            </w:r>
          </w:p>
        </w:tc>
      </w:tr>
      <w:tr w:rsidR="00C67A13" w:rsidRPr="00A73DDB" w:rsidTr="00FD74A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C67A13" w:rsidRPr="00A73DDB" w:rsidRDefault="00C67A13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C67A13" w:rsidRPr="00A73DDB" w:rsidRDefault="00C67A13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C67A13" w:rsidRPr="00A73DDB" w:rsidRDefault="00C67A13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C67A13" w:rsidRPr="00A73DDB" w:rsidRDefault="00C67A13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C67A13" w:rsidRPr="00A73DDB" w:rsidRDefault="00C67A13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C67A13" w:rsidRPr="00A73DDB" w:rsidTr="00FD74A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C67A13" w:rsidRPr="00A73DDB" w:rsidRDefault="00C67A13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C67A13" w:rsidRPr="00A73DDB" w:rsidTr="00A87274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C67A13" w:rsidRPr="00A73DDB" w:rsidRDefault="00C67A13" w:rsidP="00FD74AA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aps/>
              </w:rPr>
              <w:t xml:space="preserve">Utwory </w:t>
            </w:r>
            <w:r w:rsidR="00FF0D32" w:rsidRPr="00A73DDB">
              <w:rPr>
                <w:rFonts w:cstheme="minorHAnsi"/>
                <w:b/>
                <w:bCs/>
                <w:caps/>
              </w:rPr>
              <w:t>dramatyczne</w:t>
            </w:r>
          </w:p>
        </w:tc>
      </w:tr>
      <w:tr w:rsidR="00C67A13" w:rsidRPr="00A73DDB" w:rsidTr="00B03BE3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:rsidR="008F2B70" w:rsidRPr="00A73DDB" w:rsidRDefault="008F2B70" w:rsidP="008F2B70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zna pojęcie dramatu,</w:t>
            </w:r>
          </w:p>
          <w:p w:rsidR="008F2B70" w:rsidRPr="00A73DDB" w:rsidRDefault="008F2B70" w:rsidP="00935597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wie, że dramat to jeden z</w:t>
            </w:r>
            <w:r w:rsidR="00935597" w:rsidRPr="00A73DDB">
              <w:t> </w:t>
            </w:r>
            <w:r w:rsidRPr="00A73DDB">
              <w:t xml:space="preserve">rodzajów literackich,  </w:t>
            </w:r>
          </w:p>
          <w:p w:rsidR="008F2B70" w:rsidRPr="00A73DDB" w:rsidRDefault="008F2B70" w:rsidP="008F2B70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 xml:space="preserve">wie, że gatunki dramatu to tragedia i komedia, </w:t>
            </w:r>
          </w:p>
          <w:p w:rsidR="008F2B70" w:rsidRPr="00A73DDB" w:rsidRDefault="008F2B70" w:rsidP="00935597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zna podstawowe cechy</w:t>
            </w:r>
            <w:r w:rsidR="00FD74AA" w:rsidRPr="00A73DDB">
              <w:t xml:space="preserve"> </w:t>
            </w:r>
            <w:r w:rsidRPr="00A73DDB">
              <w:t xml:space="preserve">utworów dramatycznych, </w:t>
            </w:r>
          </w:p>
          <w:p w:rsidR="008F2B70" w:rsidRPr="00A73DDB" w:rsidRDefault="008F2B70" w:rsidP="008F2B70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odróżni</w:t>
            </w:r>
            <w:r w:rsidR="00935597" w:rsidRPr="00A73DDB">
              <w:t>a</w:t>
            </w:r>
            <w:r w:rsidRPr="00A73DDB">
              <w:t xml:space="preserve"> utwór pisany prozą i wierszem od dramatu, </w:t>
            </w:r>
          </w:p>
          <w:p w:rsidR="008F2B70" w:rsidRPr="00A73DDB" w:rsidRDefault="008F2B70" w:rsidP="008A200E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rozpozna</w:t>
            </w:r>
            <w:r w:rsidR="008A200E" w:rsidRPr="00A73DDB">
              <w:t xml:space="preserve">je </w:t>
            </w:r>
            <w:r w:rsidRPr="00A73DDB">
              <w:t>czytany utwór jako</w:t>
            </w:r>
            <w:r w:rsidR="00FD74AA" w:rsidRPr="00A73DDB">
              <w:t xml:space="preserve"> </w:t>
            </w:r>
            <w:r w:rsidRPr="00A73DDB">
              <w:t>dramat,</w:t>
            </w:r>
          </w:p>
          <w:p w:rsidR="008F2B70" w:rsidRPr="00A73DDB" w:rsidRDefault="008F2B70" w:rsidP="00B8171C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krótko opowi</w:t>
            </w:r>
            <w:r w:rsidR="00B8171C" w:rsidRPr="00A73DDB">
              <w:t>ada</w:t>
            </w:r>
            <w:r w:rsidRPr="00A73DDB">
              <w:t>, o czym jest</w:t>
            </w:r>
            <w:r w:rsidR="00FD74AA" w:rsidRPr="00A73DDB">
              <w:t xml:space="preserve"> </w:t>
            </w:r>
            <w:r w:rsidRPr="00A73DDB">
              <w:t xml:space="preserve">omawiany utwór dramatyczny, </w:t>
            </w:r>
          </w:p>
          <w:p w:rsidR="008F2B70" w:rsidRPr="00A73DDB" w:rsidRDefault="008F2B70" w:rsidP="00B8171C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wymieni</w:t>
            </w:r>
            <w:r w:rsidR="00B8171C" w:rsidRPr="00A73DDB">
              <w:t>a</w:t>
            </w:r>
            <w:r w:rsidRPr="00A73DDB">
              <w:t xml:space="preserve"> elementy świata</w:t>
            </w:r>
            <w:r w:rsidR="00FD74AA" w:rsidRPr="00A73DDB">
              <w:t xml:space="preserve"> </w:t>
            </w:r>
            <w:r w:rsidRPr="00A73DDB">
              <w:t>przedstawionego w dramacie:</w:t>
            </w:r>
            <w:r w:rsidR="00FD74AA" w:rsidRPr="00A73DDB">
              <w:t xml:space="preserve"> </w:t>
            </w:r>
            <w:r w:rsidRPr="00A73DDB">
              <w:t>czas, miejsce akcji, bohaterowie, wydarzenia,</w:t>
            </w:r>
          </w:p>
          <w:p w:rsidR="008F2B70" w:rsidRPr="00A73DDB" w:rsidRDefault="008F2B70" w:rsidP="00B8171C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 xml:space="preserve">rozumie pojęcie bohatera tragicznego, </w:t>
            </w:r>
          </w:p>
          <w:p w:rsidR="008F2B70" w:rsidRPr="00A73DDB" w:rsidRDefault="008F2B70" w:rsidP="00B8171C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poda</w:t>
            </w:r>
            <w:r w:rsidR="00B8171C" w:rsidRPr="00A73DDB">
              <w:t xml:space="preserve">je </w:t>
            </w:r>
            <w:r w:rsidRPr="00A73DDB">
              <w:t xml:space="preserve">wybrane </w:t>
            </w:r>
            <w:r w:rsidR="00B8171C" w:rsidRPr="00A73DDB">
              <w:t>w</w:t>
            </w:r>
            <w:r w:rsidRPr="00A73DDB">
              <w:t>ydarzenia omawianego utworu</w:t>
            </w:r>
            <w:r w:rsidR="00501DF1" w:rsidRPr="00A73DDB">
              <w:t xml:space="preserve"> dramatycznego</w:t>
            </w:r>
            <w:r w:rsidRPr="00A73DDB">
              <w:t>,</w:t>
            </w:r>
          </w:p>
          <w:p w:rsidR="008F2B70" w:rsidRPr="00A73DDB" w:rsidRDefault="008F2B70" w:rsidP="008F2B70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dostrzega komizm w</w:t>
            </w:r>
            <w:r w:rsidR="00B8171C" w:rsidRPr="00A73DDB">
              <w:t> </w:t>
            </w:r>
            <w:r w:rsidR="00501DF1" w:rsidRPr="00A73DDB">
              <w:t>dramacie</w:t>
            </w:r>
            <w:r w:rsidRPr="00A73DDB">
              <w:t>,</w:t>
            </w:r>
          </w:p>
          <w:p w:rsidR="008F2B70" w:rsidRPr="00A73DDB" w:rsidRDefault="008F2B70" w:rsidP="00276C1C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lastRenderedPageBreak/>
              <w:t>wie, czym się różni realizm od fantastyki</w:t>
            </w:r>
            <w:r w:rsidR="00276C1C" w:rsidRPr="00A73DDB">
              <w:t xml:space="preserve"> w utworze dramatycznym</w:t>
            </w:r>
            <w:r w:rsidRPr="00A73DDB">
              <w:t>,</w:t>
            </w:r>
          </w:p>
          <w:p w:rsidR="008F2B70" w:rsidRPr="00A73DDB" w:rsidRDefault="008F2B70" w:rsidP="008F2B70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wie, że akcja dramatu dzieli się na etapy,</w:t>
            </w:r>
          </w:p>
          <w:p w:rsidR="008F2B70" w:rsidRPr="00A73DDB" w:rsidRDefault="008F2B70" w:rsidP="008F2B70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 xml:space="preserve">wie, że dzieło </w:t>
            </w:r>
            <w:r w:rsidR="00276C1C" w:rsidRPr="00A73DDB">
              <w:t xml:space="preserve">dramatyczne </w:t>
            </w:r>
            <w:r w:rsidRPr="00A73DDB">
              <w:t xml:space="preserve">ma kontekst </w:t>
            </w:r>
          </w:p>
          <w:p w:rsidR="00C67A13" w:rsidRPr="00A73DDB" w:rsidRDefault="008F2B70" w:rsidP="00276C1C">
            <w:pPr>
              <w:pStyle w:val="Akapitzlist"/>
              <w:ind w:left="227"/>
              <w:contextualSpacing w:val="0"/>
            </w:pPr>
            <w:r w:rsidRPr="00A73DDB">
              <w:t>kulturowy i</w:t>
            </w:r>
            <w:r w:rsidR="00FD74AA" w:rsidRPr="00A73DDB">
              <w:t xml:space="preserve"> </w:t>
            </w:r>
            <w:r w:rsidRPr="00A73DDB">
              <w:t>biograficzny</w:t>
            </w:r>
            <w:r w:rsidR="00276C1C" w:rsidRPr="00A73DDB"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C67A13" w:rsidRPr="00A73DDB" w:rsidRDefault="00C67A13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lastRenderedPageBreak/>
              <w:t>spełnia wymagania na ocenę dopuszczającą, a ponadto:</w:t>
            </w:r>
          </w:p>
          <w:p w:rsidR="0041372A" w:rsidRPr="00A73DDB" w:rsidRDefault="0041372A" w:rsidP="0041372A">
            <w:pPr>
              <w:pStyle w:val="Akapitzlist"/>
              <w:numPr>
                <w:ilvl w:val="0"/>
                <w:numId w:val="8"/>
              </w:numPr>
            </w:pPr>
            <w:r w:rsidRPr="00A73DDB">
              <w:t>wie, czym cechuje się dramat jako rodzaj literacki,</w:t>
            </w:r>
          </w:p>
          <w:p w:rsidR="0041372A" w:rsidRPr="00A73DDB" w:rsidRDefault="0041372A" w:rsidP="0041372A">
            <w:pPr>
              <w:pStyle w:val="Akapitzlist"/>
              <w:numPr>
                <w:ilvl w:val="0"/>
                <w:numId w:val="8"/>
              </w:numPr>
            </w:pPr>
            <w:r w:rsidRPr="00A73DDB">
              <w:t>zna cechy utworów dramatycznych,</w:t>
            </w:r>
          </w:p>
          <w:p w:rsidR="0041372A" w:rsidRPr="00A73DDB" w:rsidRDefault="0041372A" w:rsidP="00B42EB2">
            <w:pPr>
              <w:pStyle w:val="Akapitzlist"/>
              <w:numPr>
                <w:ilvl w:val="0"/>
                <w:numId w:val="8"/>
              </w:numPr>
            </w:pPr>
            <w:r w:rsidRPr="00A73DDB">
              <w:t>wie, czym cechuje się</w:t>
            </w:r>
            <w:r w:rsidR="00FD74AA" w:rsidRPr="00A73DDB">
              <w:t xml:space="preserve"> </w:t>
            </w:r>
            <w:r w:rsidRPr="00A73DDB">
              <w:t xml:space="preserve">tragedia i komedia, </w:t>
            </w:r>
          </w:p>
          <w:p w:rsidR="0041372A" w:rsidRPr="00A73DDB" w:rsidRDefault="0041372A" w:rsidP="0041372A">
            <w:pPr>
              <w:pStyle w:val="Akapitzlist"/>
              <w:numPr>
                <w:ilvl w:val="0"/>
                <w:numId w:val="8"/>
              </w:numPr>
            </w:pPr>
            <w:r w:rsidRPr="00A73DDB">
              <w:t>opis</w:t>
            </w:r>
            <w:r w:rsidR="00B42EB2" w:rsidRPr="00A73DDB">
              <w:t>uje</w:t>
            </w:r>
            <w:r w:rsidRPr="00A73DDB">
              <w:t xml:space="preserve"> elementy świata </w:t>
            </w:r>
          </w:p>
          <w:p w:rsidR="0041372A" w:rsidRPr="00A73DDB" w:rsidRDefault="0041372A" w:rsidP="00B42EB2">
            <w:pPr>
              <w:pStyle w:val="Akapitzlist"/>
              <w:ind w:left="227"/>
            </w:pPr>
            <w:r w:rsidRPr="00A73DDB">
              <w:t>przedstawionego w dramacie,</w:t>
            </w:r>
          </w:p>
          <w:p w:rsidR="00D723BD" w:rsidRPr="00A73DDB" w:rsidRDefault="00D723BD" w:rsidP="00D723BD">
            <w:pPr>
              <w:pStyle w:val="Akapitzlist"/>
              <w:numPr>
                <w:ilvl w:val="0"/>
                <w:numId w:val="8"/>
              </w:numPr>
            </w:pPr>
            <w:r w:rsidRPr="00A73DDB">
              <w:t>wymienia charakterystyczne</w:t>
            </w:r>
          </w:p>
          <w:p w:rsidR="00D723BD" w:rsidRPr="00A73DDB" w:rsidRDefault="00D723BD" w:rsidP="00D723BD">
            <w:pPr>
              <w:pStyle w:val="Akapitzlist"/>
              <w:ind w:left="227"/>
            </w:pPr>
            <w:r w:rsidRPr="00A73DDB">
              <w:t xml:space="preserve">elementy dramatu: akt, scena, tekst główny, didaskalia, monolog, dialog,  </w:t>
            </w:r>
          </w:p>
          <w:p w:rsidR="0041372A" w:rsidRPr="00A73DDB" w:rsidRDefault="0041372A" w:rsidP="00B42EB2">
            <w:pPr>
              <w:pStyle w:val="Akapitzlist"/>
              <w:numPr>
                <w:ilvl w:val="0"/>
                <w:numId w:val="8"/>
              </w:numPr>
            </w:pPr>
            <w:r w:rsidRPr="00A73DDB">
              <w:t>wska</w:t>
            </w:r>
            <w:r w:rsidR="00B42EB2" w:rsidRPr="00A73DDB">
              <w:t>zuje</w:t>
            </w:r>
            <w:r w:rsidR="00FD74AA" w:rsidRPr="00A73DDB">
              <w:t xml:space="preserve"> </w:t>
            </w:r>
            <w:r w:rsidRPr="00A73DDB">
              <w:t>elementy</w:t>
            </w:r>
            <w:r w:rsidR="00FD74AA" w:rsidRPr="00A73DDB">
              <w:t xml:space="preserve"> </w:t>
            </w:r>
            <w:r w:rsidRPr="00A73DDB">
              <w:t>realistyczne i</w:t>
            </w:r>
            <w:r w:rsidR="00B42EB2" w:rsidRPr="00A73DDB">
              <w:t> </w:t>
            </w:r>
            <w:r w:rsidRPr="00A73DDB">
              <w:t xml:space="preserve">fantastyczne, </w:t>
            </w:r>
          </w:p>
          <w:p w:rsidR="0041372A" w:rsidRPr="00A73DDB" w:rsidRDefault="0041372A" w:rsidP="00B42EB2">
            <w:pPr>
              <w:pStyle w:val="Akapitzlist"/>
              <w:numPr>
                <w:ilvl w:val="0"/>
                <w:numId w:val="8"/>
              </w:numPr>
            </w:pPr>
            <w:r w:rsidRPr="00A73DDB">
              <w:t>wyszuk</w:t>
            </w:r>
            <w:r w:rsidR="00B42EB2" w:rsidRPr="00A73DDB">
              <w:t xml:space="preserve">uje </w:t>
            </w:r>
            <w:r w:rsidRPr="00A73DDB">
              <w:t>w</w:t>
            </w:r>
            <w:r w:rsidR="00FD74AA" w:rsidRPr="00A73DDB">
              <w:t xml:space="preserve"> </w:t>
            </w:r>
            <w:r w:rsidRPr="00A73DDB">
              <w:t>dramacie</w:t>
            </w:r>
            <w:r w:rsidR="00FD74AA" w:rsidRPr="00A73DDB">
              <w:t xml:space="preserve"> </w:t>
            </w:r>
            <w:r w:rsidRPr="00A73DDB">
              <w:t>określon</w:t>
            </w:r>
            <w:r w:rsidR="004629C5" w:rsidRPr="00A73DDB">
              <w:t>e</w:t>
            </w:r>
            <w:r w:rsidRPr="00A73DDB">
              <w:t xml:space="preserve"> informacj</w:t>
            </w:r>
            <w:r w:rsidR="004629C5" w:rsidRPr="00A73DDB">
              <w:t>e</w:t>
            </w:r>
            <w:r w:rsidRPr="00A73DDB">
              <w:t>,</w:t>
            </w:r>
          </w:p>
          <w:p w:rsidR="0041372A" w:rsidRPr="00A73DDB" w:rsidRDefault="0041372A" w:rsidP="00D723BD">
            <w:pPr>
              <w:pStyle w:val="Akapitzlist"/>
              <w:numPr>
                <w:ilvl w:val="0"/>
                <w:numId w:val="8"/>
              </w:numPr>
            </w:pPr>
            <w:r w:rsidRPr="00A73DDB">
              <w:t>ustal</w:t>
            </w:r>
            <w:r w:rsidR="00B42EB2" w:rsidRPr="00A73DDB">
              <w:t xml:space="preserve">a </w:t>
            </w:r>
            <w:r w:rsidRPr="00A73DDB">
              <w:t xml:space="preserve">kolejność wydarzeń , </w:t>
            </w:r>
          </w:p>
          <w:p w:rsidR="0041372A" w:rsidRPr="00A73DDB" w:rsidRDefault="0041372A" w:rsidP="0041372A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A73DDB">
              <w:rPr>
                <w:spacing w:val="-4"/>
              </w:rPr>
              <w:t>rozpozna</w:t>
            </w:r>
            <w:r w:rsidR="00B42EB2" w:rsidRPr="00A73DDB">
              <w:rPr>
                <w:spacing w:val="-4"/>
              </w:rPr>
              <w:t>je</w:t>
            </w:r>
            <w:r w:rsidRPr="00A73DDB">
              <w:rPr>
                <w:spacing w:val="-4"/>
              </w:rPr>
              <w:t xml:space="preserve"> rodzaje bohateró</w:t>
            </w:r>
            <w:r w:rsidR="00DD4772" w:rsidRPr="00A73DDB">
              <w:rPr>
                <w:spacing w:val="-4"/>
              </w:rPr>
              <w:t>w</w:t>
            </w:r>
            <w:r w:rsidRPr="00A73DDB">
              <w:rPr>
                <w:spacing w:val="-4"/>
              </w:rPr>
              <w:t xml:space="preserve">, </w:t>
            </w:r>
          </w:p>
          <w:p w:rsidR="0041372A" w:rsidRPr="00A73DDB" w:rsidRDefault="0041372A" w:rsidP="0041372A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A73DDB">
              <w:rPr>
                <w:spacing w:val="-6"/>
              </w:rPr>
              <w:t>przedstawi</w:t>
            </w:r>
            <w:r w:rsidR="00B42EB2" w:rsidRPr="00A73DDB">
              <w:rPr>
                <w:spacing w:val="-6"/>
              </w:rPr>
              <w:t>a</w:t>
            </w:r>
            <w:r w:rsidR="00E95893" w:rsidRPr="00A73DDB">
              <w:rPr>
                <w:spacing w:val="-6"/>
              </w:rPr>
              <w:t xml:space="preserve"> wybran</w:t>
            </w:r>
            <w:r w:rsidR="00107F52" w:rsidRPr="00A73DDB">
              <w:rPr>
                <w:spacing w:val="-6"/>
              </w:rPr>
              <w:t>ą postać,</w:t>
            </w:r>
          </w:p>
          <w:p w:rsidR="0041372A" w:rsidRPr="00A73DDB" w:rsidRDefault="0041372A" w:rsidP="00B42EB2">
            <w:pPr>
              <w:pStyle w:val="Akapitzlist"/>
              <w:numPr>
                <w:ilvl w:val="0"/>
                <w:numId w:val="8"/>
              </w:numPr>
            </w:pPr>
            <w:r w:rsidRPr="00A73DDB">
              <w:t>wymieni</w:t>
            </w:r>
            <w:r w:rsidR="00B42EB2" w:rsidRPr="00A73DDB">
              <w:t xml:space="preserve">a </w:t>
            </w:r>
            <w:r w:rsidRPr="00A73DDB">
              <w:t>niektóre cechy</w:t>
            </w:r>
            <w:r w:rsidR="00FD74AA" w:rsidRPr="00A73DDB">
              <w:t xml:space="preserve"> </w:t>
            </w:r>
            <w:r w:rsidRPr="00A73DDB">
              <w:t>bohaterów dramatu,</w:t>
            </w:r>
          </w:p>
          <w:p w:rsidR="006D3656" w:rsidRPr="00A73DDB" w:rsidRDefault="006D3656" w:rsidP="006D3656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wskazuje wartości ważne dla </w:t>
            </w:r>
          </w:p>
          <w:p w:rsidR="006D3656" w:rsidRPr="00A73DDB" w:rsidRDefault="006D3656" w:rsidP="006D3656">
            <w:pPr>
              <w:pStyle w:val="Akapitzlist"/>
              <w:ind w:left="227"/>
            </w:pPr>
            <w:r w:rsidRPr="00A73DDB">
              <w:t>bohaterów dramatu,</w:t>
            </w:r>
          </w:p>
          <w:p w:rsidR="0041372A" w:rsidRPr="00A73DDB" w:rsidRDefault="0041372A" w:rsidP="00B42EB2">
            <w:pPr>
              <w:pStyle w:val="Akapitzlist"/>
              <w:numPr>
                <w:ilvl w:val="0"/>
                <w:numId w:val="8"/>
              </w:numPr>
            </w:pPr>
            <w:r w:rsidRPr="00A73DDB">
              <w:t>wie, kto to jest bohater</w:t>
            </w:r>
            <w:r w:rsidR="00FD74AA" w:rsidRPr="00A73DDB">
              <w:t xml:space="preserve"> </w:t>
            </w:r>
            <w:r w:rsidRPr="00A73DDB">
              <w:t>tragiczny,</w:t>
            </w:r>
          </w:p>
          <w:p w:rsidR="0041372A" w:rsidRPr="00A73DDB" w:rsidRDefault="0041372A" w:rsidP="0041372A">
            <w:pPr>
              <w:pStyle w:val="Akapitzlist"/>
              <w:numPr>
                <w:ilvl w:val="0"/>
                <w:numId w:val="8"/>
              </w:numPr>
            </w:pPr>
            <w:r w:rsidRPr="00A73DDB">
              <w:lastRenderedPageBreak/>
              <w:t xml:space="preserve">zna pojęcie komizmu, </w:t>
            </w:r>
          </w:p>
          <w:p w:rsidR="0041372A" w:rsidRPr="00A73DDB" w:rsidRDefault="0041372A" w:rsidP="0041372A">
            <w:pPr>
              <w:pStyle w:val="Akapitzlist"/>
              <w:numPr>
                <w:ilvl w:val="0"/>
                <w:numId w:val="8"/>
              </w:numPr>
            </w:pPr>
            <w:r w:rsidRPr="00A73DDB">
              <w:t>wypowi</w:t>
            </w:r>
            <w:r w:rsidR="00F70FBE" w:rsidRPr="00A73DDB">
              <w:t xml:space="preserve">ada </w:t>
            </w:r>
            <w:r w:rsidRPr="00A73DDB">
              <w:t xml:space="preserve">się na temat </w:t>
            </w:r>
          </w:p>
          <w:p w:rsidR="0041372A" w:rsidRPr="00A73DDB" w:rsidRDefault="0041372A" w:rsidP="00F70FBE">
            <w:pPr>
              <w:pStyle w:val="Akapitzlist"/>
              <w:ind w:left="227"/>
            </w:pPr>
            <w:r w:rsidRPr="00A73DDB">
              <w:t xml:space="preserve">przeczytanego </w:t>
            </w:r>
            <w:r w:rsidR="00AD2491" w:rsidRPr="00A73DDB">
              <w:t>dramatu</w:t>
            </w:r>
            <w:r w:rsidRPr="00A73DDB">
              <w:t xml:space="preserve">, </w:t>
            </w:r>
          </w:p>
          <w:p w:rsidR="0041372A" w:rsidRPr="00A73DDB" w:rsidRDefault="0041372A" w:rsidP="00F70FBE">
            <w:pPr>
              <w:pStyle w:val="Akapitzlist"/>
              <w:numPr>
                <w:ilvl w:val="0"/>
                <w:numId w:val="8"/>
              </w:numPr>
            </w:pPr>
            <w:r w:rsidRPr="00A73DDB">
              <w:t>rozpozna</w:t>
            </w:r>
            <w:r w:rsidR="00F70FBE" w:rsidRPr="00A73DDB">
              <w:t>je</w:t>
            </w:r>
            <w:r w:rsidR="00FD74AA" w:rsidRPr="00A73DDB">
              <w:t xml:space="preserve"> </w:t>
            </w:r>
            <w:r w:rsidR="00025FC0" w:rsidRPr="00A73DDB">
              <w:t xml:space="preserve">w dramacie </w:t>
            </w:r>
            <w:r w:rsidRPr="00A73DDB">
              <w:t>informacje</w:t>
            </w:r>
            <w:r w:rsidR="00FD74AA" w:rsidRPr="00A73DDB">
              <w:t xml:space="preserve"> </w:t>
            </w:r>
            <w:r w:rsidRPr="00A73DDB">
              <w:t>ważne,</w:t>
            </w:r>
          </w:p>
          <w:p w:rsidR="00B81510" w:rsidRPr="00A73DDB" w:rsidRDefault="00B81510" w:rsidP="00B81510">
            <w:pPr>
              <w:pStyle w:val="Akapitzlist"/>
              <w:numPr>
                <w:ilvl w:val="0"/>
                <w:numId w:val="8"/>
              </w:numPr>
            </w:pPr>
            <w:r w:rsidRPr="00A73DDB">
              <w:rPr>
                <w:spacing w:val="-4"/>
              </w:rPr>
              <w:t>tworzy projekt pracy (rysunek,</w:t>
            </w:r>
            <w:r w:rsidR="00FD74AA" w:rsidRPr="00A73DDB">
              <w:rPr>
                <w:spacing w:val="-4"/>
              </w:rPr>
              <w:t xml:space="preserve"> </w:t>
            </w:r>
            <w:r w:rsidRPr="00A73DDB">
              <w:t>drama, spektakl teatralny itp.) będącej interpretacją utworu</w:t>
            </w:r>
            <w:r w:rsidR="00FD74AA" w:rsidRPr="00A73DDB">
              <w:t xml:space="preserve"> </w:t>
            </w:r>
            <w:r w:rsidRPr="00A73DDB">
              <w:t>dramatycznego – przekład intersemiotyczny,</w:t>
            </w:r>
          </w:p>
          <w:p w:rsidR="0041372A" w:rsidRPr="00A73DDB" w:rsidRDefault="0041372A" w:rsidP="00B81510">
            <w:pPr>
              <w:pStyle w:val="Akapitzlist"/>
              <w:numPr>
                <w:ilvl w:val="0"/>
                <w:numId w:val="8"/>
              </w:numPr>
            </w:pPr>
            <w:r w:rsidRPr="00A73DDB">
              <w:t>zna etapy rozwoju akcji dramatycznej,</w:t>
            </w:r>
          </w:p>
          <w:p w:rsidR="00B81510" w:rsidRPr="00A73DDB" w:rsidRDefault="0041372A" w:rsidP="00B81510">
            <w:pPr>
              <w:pStyle w:val="Akapitzlist"/>
              <w:numPr>
                <w:ilvl w:val="0"/>
                <w:numId w:val="8"/>
              </w:numPr>
            </w:pPr>
            <w:r w:rsidRPr="00A73DDB">
              <w:t>zna kontekst kulturowy</w:t>
            </w:r>
            <w:r w:rsidR="00FD74AA" w:rsidRPr="00A73DDB">
              <w:t xml:space="preserve"> </w:t>
            </w:r>
            <w:r w:rsidRPr="00A73DDB">
              <w:t>i</w:t>
            </w:r>
            <w:r w:rsidR="00B81510" w:rsidRPr="00A73DDB">
              <w:t> </w:t>
            </w:r>
            <w:r w:rsidRPr="00A73DDB">
              <w:t>biograficzny</w:t>
            </w:r>
            <w:r w:rsidR="00B81510" w:rsidRPr="00A73DDB">
              <w:t xml:space="preserve"> dramat</w:t>
            </w:r>
            <w:r w:rsidR="00CD6CEE" w:rsidRPr="00A73DDB">
              <w:t>u</w:t>
            </w:r>
            <w:r w:rsidR="00C67A13" w:rsidRPr="00A73DDB">
              <w:t xml:space="preserve">, </w:t>
            </w:r>
          </w:p>
          <w:p w:rsidR="00B42EB2" w:rsidRPr="00A73DDB" w:rsidRDefault="00B42EB2" w:rsidP="00CD6CEE">
            <w:pPr>
              <w:pStyle w:val="Akapitzlist"/>
              <w:numPr>
                <w:ilvl w:val="0"/>
                <w:numId w:val="8"/>
              </w:numPr>
            </w:pPr>
            <w:r w:rsidRPr="00A73DDB">
              <w:t>rozumie pojęcie dramatu</w:t>
            </w:r>
            <w:r w:rsidR="00FD74AA" w:rsidRPr="00A73DDB">
              <w:t xml:space="preserve"> </w:t>
            </w:r>
            <w:r w:rsidRPr="00A73DDB">
              <w:t>romantycznego</w:t>
            </w:r>
          </w:p>
          <w:p w:rsidR="00C67A13" w:rsidRPr="00A73DDB" w:rsidRDefault="00B42EB2" w:rsidP="002627C1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 w:rsidRPr="00A73DDB">
              <w:t>bierze udział w inscenizacji</w:t>
            </w:r>
            <w:r w:rsidR="00FD74AA" w:rsidRPr="00A73DDB">
              <w:t xml:space="preserve"> </w:t>
            </w:r>
            <w:r w:rsidRPr="00A73DDB">
              <w:t xml:space="preserve">fragmentu </w:t>
            </w:r>
            <w:r w:rsidR="00B81510" w:rsidRPr="00A73DDB">
              <w:t>dramatu.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C67A13" w:rsidRPr="00A73DDB" w:rsidRDefault="00C67A13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lastRenderedPageBreak/>
              <w:t>spełnia wymagania na ocenę dostateczną, a ponadto:</w:t>
            </w:r>
          </w:p>
          <w:p w:rsidR="00B4009F" w:rsidRPr="00A73DDB" w:rsidRDefault="00B4009F" w:rsidP="00B4009F">
            <w:pPr>
              <w:pStyle w:val="Akapitzlist"/>
              <w:numPr>
                <w:ilvl w:val="0"/>
                <w:numId w:val="8"/>
              </w:numPr>
            </w:pPr>
            <w:r w:rsidRPr="00A73DDB">
              <w:t>czyta utwór wyraźnie, z</w:t>
            </w:r>
            <w:r w:rsidR="00D27ED3" w:rsidRPr="00A73DDB">
              <w:t> </w:t>
            </w:r>
            <w:r w:rsidRPr="00A73DDB">
              <w:t>podziałem na role i</w:t>
            </w:r>
            <w:r w:rsidR="00D27ED3" w:rsidRPr="00A73DDB">
              <w:t> </w:t>
            </w:r>
            <w:r w:rsidRPr="00A73DDB">
              <w:t>z</w:t>
            </w:r>
            <w:r w:rsidR="00D27ED3" w:rsidRPr="00A73DDB">
              <w:t> </w:t>
            </w:r>
            <w:r w:rsidRPr="00A73DDB">
              <w:t>odpowiednią artykulacją,</w:t>
            </w:r>
          </w:p>
          <w:p w:rsidR="00B4009F" w:rsidRPr="00A73DDB" w:rsidRDefault="00B4009F" w:rsidP="00B4009F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rozpoznaje dramat jako rodzaj literacki, </w:t>
            </w:r>
          </w:p>
          <w:p w:rsidR="00B4009F" w:rsidRPr="00A73DDB" w:rsidRDefault="00B4009F" w:rsidP="00B4009F">
            <w:pPr>
              <w:pStyle w:val="Akapitzlist"/>
              <w:numPr>
                <w:ilvl w:val="0"/>
                <w:numId w:val="8"/>
              </w:numPr>
            </w:pPr>
            <w:r w:rsidRPr="00A73DDB">
              <w:t>wskazuje cechy utworów dramatycznych,</w:t>
            </w:r>
          </w:p>
          <w:p w:rsidR="00B4009F" w:rsidRPr="00A73DDB" w:rsidRDefault="00B4009F" w:rsidP="00B4009F">
            <w:pPr>
              <w:pStyle w:val="Akapitzlist"/>
              <w:numPr>
                <w:ilvl w:val="0"/>
                <w:numId w:val="8"/>
              </w:numPr>
            </w:pPr>
            <w:r w:rsidRPr="00A73DDB">
              <w:t>wymienia cechy tragedii i komedii,</w:t>
            </w:r>
          </w:p>
          <w:p w:rsidR="0065772C" w:rsidRPr="00A73DDB" w:rsidRDefault="0065772C" w:rsidP="0065772C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opowiada o elementach świata przedstawionego w dramacie, </w:t>
            </w:r>
          </w:p>
          <w:p w:rsidR="00B4009F" w:rsidRPr="00A73DDB" w:rsidRDefault="00B4009F" w:rsidP="00B4009F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A73DDB">
              <w:rPr>
                <w:spacing w:val="-4"/>
              </w:rPr>
              <w:t>wskazuje akt, scen</w:t>
            </w:r>
            <w:r w:rsidR="0065772C" w:rsidRPr="00A73DDB">
              <w:rPr>
                <w:spacing w:val="-4"/>
              </w:rPr>
              <w:t>ę</w:t>
            </w:r>
            <w:r w:rsidRPr="00A73DDB">
              <w:rPr>
                <w:spacing w:val="-4"/>
              </w:rPr>
              <w:t xml:space="preserve">, tekst główny, didaskalia, monolog, dialog, </w:t>
            </w:r>
          </w:p>
          <w:p w:rsidR="0065772C" w:rsidRPr="00A73DDB" w:rsidRDefault="0065772C" w:rsidP="0065772C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odróżnia elementy </w:t>
            </w:r>
            <w:r w:rsidRPr="00A73DDB">
              <w:rPr>
                <w:spacing w:val="-8"/>
              </w:rPr>
              <w:t>realistyczne od fantastycznych,</w:t>
            </w:r>
          </w:p>
          <w:p w:rsidR="00B4009F" w:rsidRPr="00A73DDB" w:rsidRDefault="00B4009F" w:rsidP="00B4009F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porządkuje wydarzenia, </w:t>
            </w:r>
          </w:p>
          <w:p w:rsidR="00B4009F" w:rsidRPr="00A73DDB" w:rsidRDefault="00B4009F" w:rsidP="000E5ABC">
            <w:pPr>
              <w:pStyle w:val="Akapitzlist"/>
              <w:numPr>
                <w:ilvl w:val="0"/>
                <w:numId w:val="8"/>
              </w:numPr>
            </w:pPr>
            <w:r w:rsidRPr="00A73DDB">
              <w:t>prezentuje w dowolnej</w:t>
            </w:r>
            <w:r w:rsidR="00FD74AA" w:rsidRPr="00A73DDB">
              <w:t xml:space="preserve"> </w:t>
            </w:r>
            <w:r w:rsidRPr="00A73DDB">
              <w:t>formie treść dramatu, w tym</w:t>
            </w:r>
            <w:r w:rsidR="00FD74AA" w:rsidRPr="00A73DDB">
              <w:t xml:space="preserve"> </w:t>
            </w:r>
            <w:r w:rsidRPr="00A73DDB">
              <w:t xml:space="preserve">w formie interaktywnej, </w:t>
            </w:r>
          </w:p>
          <w:p w:rsidR="00B4009F" w:rsidRPr="00A73DDB" w:rsidRDefault="00B4009F" w:rsidP="000E5ABC">
            <w:pPr>
              <w:pStyle w:val="Akapitzlist"/>
              <w:numPr>
                <w:ilvl w:val="0"/>
                <w:numId w:val="8"/>
              </w:numPr>
            </w:pPr>
            <w:r w:rsidRPr="00A73DDB">
              <w:t>opowi</w:t>
            </w:r>
            <w:r w:rsidR="000E5ABC" w:rsidRPr="00A73DDB">
              <w:t xml:space="preserve">ada </w:t>
            </w:r>
            <w:r w:rsidRPr="00A73DDB">
              <w:t>o wybranych</w:t>
            </w:r>
            <w:r w:rsidR="00DA51EA" w:rsidRPr="00A73DDB">
              <w:t xml:space="preserve"> </w:t>
            </w:r>
            <w:r w:rsidRPr="00A73DDB">
              <w:t xml:space="preserve">wydarzeniach, </w:t>
            </w:r>
          </w:p>
          <w:p w:rsidR="00B4009F" w:rsidRPr="00A73DDB" w:rsidRDefault="00107F52" w:rsidP="000E5ABC">
            <w:pPr>
              <w:pStyle w:val="Akapitzlist"/>
              <w:numPr>
                <w:ilvl w:val="0"/>
                <w:numId w:val="8"/>
              </w:numPr>
            </w:pPr>
            <w:r w:rsidRPr="00A73DDB">
              <w:t>określa</w:t>
            </w:r>
            <w:r w:rsidR="00DA51EA" w:rsidRPr="00A73DDB">
              <w:t xml:space="preserve"> </w:t>
            </w:r>
            <w:r w:rsidR="00B4009F" w:rsidRPr="00A73DDB">
              <w:t>rodzaj bohatera:</w:t>
            </w:r>
            <w:r w:rsidR="00DA51EA" w:rsidRPr="00A73DDB">
              <w:t xml:space="preserve"> </w:t>
            </w:r>
            <w:r w:rsidR="00B4009F" w:rsidRPr="00A73DDB">
              <w:t>główny i drugoplanowy,</w:t>
            </w:r>
          </w:p>
          <w:p w:rsidR="00B4009F" w:rsidRPr="00A73DDB" w:rsidRDefault="00B4009F" w:rsidP="000E5ABC">
            <w:pPr>
              <w:pStyle w:val="Akapitzlist"/>
              <w:numPr>
                <w:ilvl w:val="0"/>
                <w:numId w:val="8"/>
              </w:numPr>
            </w:pPr>
            <w:r w:rsidRPr="00A73DDB">
              <w:lastRenderedPageBreak/>
              <w:t>wymieni</w:t>
            </w:r>
            <w:r w:rsidR="000E5ABC" w:rsidRPr="00A73DDB">
              <w:t xml:space="preserve">a </w:t>
            </w:r>
            <w:r w:rsidRPr="00A73DDB">
              <w:t>większość cech</w:t>
            </w:r>
            <w:r w:rsidR="006460ED">
              <w:t xml:space="preserve"> </w:t>
            </w:r>
            <w:r w:rsidRPr="00A73DDB">
              <w:t>bohaterów,</w:t>
            </w:r>
          </w:p>
          <w:p w:rsidR="00B4009F" w:rsidRPr="00A73DDB" w:rsidRDefault="00B4009F" w:rsidP="00B4009F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wskazuje bohatera tragicznego, </w:t>
            </w:r>
          </w:p>
          <w:p w:rsidR="00B4009F" w:rsidRPr="00A73DDB" w:rsidRDefault="00B4009F" w:rsidP="00B4009F">
            <w:pPr>
              <w:pStyle w:val="Akapitzlist"/>
              <w:numPr>
                <w:ilvl w:val="0"/>
                <w:numId w:val="8"/>
              </w:numPr>
            </w:pPr>
            <w:r w:rsidRPr="00A73DDB">
              <w:t>oceni</w:t>
            </w:r>
            <w:r w:rsidR="000E5ABC" w:rsidRPr="00A73DDB">
              <w:t xml:space="preserve">a </w:t>
            </w:r>
            <w:r w:rsidRPr="00A73DDB">
              <w:t xml:space="preserve">bohaterów </w:t>
            </w:r>
            <w:r w:rsidR="000E5ABC" w:rsidRPr="00A73DDB">
              <w:t>dramatu</w:t>
            </w:r>
            <w:r w:rsidRPr="00A73DDB">
              <w:t xml:space="preserve">,  </w:t>
            </w:r>
          </w:p>
          <w:p w:rsidR="00B4009F" w:rsidRPr="00A73DDB" w:rsidRDefault="00B4009F" w:rsidP="00B4009F">
            <w:pPr>
              <w:pStyle w:val="Akapitzlist"/>
              <w:numPr>
                <w:ilvl w:val="0"/>
                <w:numId w:val="8"/>
              </w:numPr>
            </w:pPr>
            <w:r w:rsidRPr="00A73DDB">
              <w:t>rozpozn</w:t>
            </w:r>
            <w:r w:rsidR="000E5ABC" w:rsidRPr="00A73DDB">
              <w:t xml:space="preserve">aje </w:t>
            </w:r>
            <w:r w:rsidRPr="00A73DDB">
              <w:t>informacje mniej</w:t>
            </w:r>
          </w:p>
          <w:p w:rsidR="00B4009F" w:rsidRPr="00A73DDB" w:rsidRDefault="00B4009F" w:rsidP="000E5ABC">
            <w:pPr>
              <w:pStyle w:val="Akapitzlist"/>
              <w:ind w:left="227"/>
            </w:pPr>
            <w:r w:rsidRPr="00A73DDB">
              <w:t xml:space="preserve">ważne w </w:t>
            </w:r>
            <w:r w:rsidR="000E5ABC" w:rsidRPr="00A73DDB">
              <w:t>dramacie</w:t>
            </w:r>
            <w:r w:rsidRPr="00A73DDB">
              <w:t>,</w:t>
            </w:r>
          </w:p>
          <w:p w:rsidR="00B4009F" w:rsidRPr="00A73DDB" w:rsidRDefault="00B4009F" w:rsidP="00B4009F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wymienia rodzaje komizmu, </w:t>
            </w:r>
          </w:p>
          <w:p w:rsidR="00B4009F" w:rsidRPr="00A73DDB" w:rsidRDefault="00FF0C2F" w:rsidP="00FF0C2F">
            <w:pPr>
              <w:pStyle w:val="Akapitzlist"/>
              <w:numPr>
                <w:ilvl w:val="0"/>
                <w:numId w:val="8"/>
              </w:numPr>
            </w:pPr>
            <w:r w:rsidRPr="00A73DDB">
              <w:t>odczytuje</w:t>
            </w:r>
            <w:r w:rsidR="00B4009F" w:rsidRPr="00A73DDB">
              <w:t xml:space="preserve"> omawiane teksty dramatyczne</w:t>
            </w:r>
            <w:r w:rsidR="00DA51EA" w:rsidRPr="00A73DDB">
              <w:t xml:space="preserve"> </w:t>
            </w:r>
            <w:r w:rsidR="00B4009F" w:rsidRPr="00A73DDB">
              <w:t>na</w:t>
            </w:r>
            <w:r w:rsidR="00DA51EA" w:rsidRPr="00A73DDB">
              <w:t xml:space="preserve"> </w:t>
            </w:r>
            <w:r w:rsidR="00B4009F" w:rsidRPr="00A73DDB">
              <w:t>podstawie stworzonego</w:t>
            </w:r>
            <w:r w:rsidR="00DA51EA" w:rsidRPr="00A73DDB">
              <w:t xml:space="preserve"> </w:t>
            </w:r>
            <w:r w:rsidR="00B4009F" w:rsidRPr="00A73DDB">
              <w:t xml:space="preserve">przekładu intersemiotycznego, </w:t>
            </w:r>
          </w:p>
          <w:p w:rsidR="00B4009F" w:rsidRPr="00A73DDB" w:rsidRDefault="00B4009F" w:rsidP="00FF0C2F">
            <w:pPr>
              <w:pStyle w:val="Akapitzlist"/>
              <w:numPr>
                <w:ilvl w:val="0"/>
                <w:numId w:val="8"/>
              </w:numPr>
            </w:pPr>
            <w:r w:rsidRPr="00A73DDB">
              <w:t>nazywa etapy rozwoju akcji</w:t>
            </w:r>
            <w:r w:rsidR="00DA51EA" w:rsidRPr="00A73DDB">
              <w:t xml:space="preserve"> </w:t>
            </w:r>
            <w:r w:rsidRPr="00A73DDB">
              <w:t>dramatycznej,</w:t>
            </w:r>
          </w:p>
          <w:p w:rsidR="00B4009F" w:rsidRPr="00A73DDB" w:rsidRDefault="00B4009F" w:rsidP="00FF0C2F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rozumie kontekst kulturowy i biograficzny </w:t>
            </w:r>
            <w:r w:rsidR="00FF0C2F" w:rsidRPr="00A73DDB">
              <w:t>dramatu</w:t>
            </w:r>
            <w:r w:rsidRPr="00A73DDB">
              <w:t>,</w:t>
            </w:r>
          </w:p>
          <w:p w:rsidR="00C67A13" w:rsidRPr="00A73DDB" w:rsidRDefault="00B4009F" w:rsidP="00FF0C2F">
            <w:pPr>
              <w:pStyle w:val="Akapitzlist"/>
              <w:numPr>
                <w:ilvl w:val="0"/>
                <w:numId w:val="8"/>
              </w:numPr>
            </w:pPr>
            <w:r w:rsidRPr="00A73DDB">
              <w:t>rozpoznaje cechy dramatu romantycznego</w:t>
            </w:r>
            <w:r w:rsidR="00E14228" w:rsidRPr="00A73DDB">
              <w:t>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C67A13" w:rsidRPr="00A73DDB" w:rsidRDefault="00C67A13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lastRenderedPageBreak/>
              <w:t>spełnia wymagania na ocenę dobrą, a ponadto:</w:t>
            </w:r>
          </w:p>
          <w:p w:rsidR="00FC4CFC" w:rsidRPr="00A73DDB" w:rsidRDefault="00FC4CFC" w:rsidP="00FC4CFC">
            <w:pPr>
              <w:pStyle w:val="Akapitzlist"/>
              <w:numPr>
                <w:ilvl w:val="0"/>
                <w:numId w:val="8"/>
              </w:numPr>
            </w:pPr>
            <w:r w:rsidRPr="00A73DDB">
              <w:t>uzasadnia, dlaczego utwór jest dramatem,</w:t>
            </w:r>
          </w:p>
          <w:p w:rsidR="00FC4CFC" w:rsidRPr="00A73DDB" w:rsidRDefault="00FC4CFC" w:rsidP="00ED12F9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omawia cechy </w:t>
            </w:r>
            <w:r w:rsidR="00ED12F9" w:rsidRPr="00A73DDB">
              <w:t>rodzajowe dramatu i cechy gatunkowe</w:t>
            </w:r>
            <w:r w:rsidRPr="00A73DDB">
              <w:t xml:space="preserve"> tragedii i komedii, </w:t>
            </w:r>
          </w:p>
          <w:p w:rsidR="00FC4CFC" w:rsidRPr="00A73DDB" w:rsidRDefault="00FC4CFC" w:rsidP="00FC4CFC">
            <w:pPr>
              <w:pStyle w:val="Akapitzlist"/>
              <w:numPr>
                <w:ilvl w:val="0"/>
                <w:numId w:val="8"/>
              </w:numPr>
            </w:pPr>
            <w:r w:rsidRPr="00A73DDB">
              <w:t>analizuje</w:t>
            </w:r>
            <w:r w:rsidR="00FD74AA" w:rsidRPr="00A73DDB">
              <w:t xml:space="preserve"> </w:t>
            </w:r>
            <w:r w:rsidRPr="00A73DDB">
              <w:t xml:space="preserve">elementy świata </w:t>
            </w:r>
            <w:r w:rsidRPr="00A73DDB">
              <w:rPr>
                <w:spacing w:val="-6"/>
              </w:rPr>
              <w:t>przedstawionego w dramacie i wyciąga wnioski</w:t>
            </w:r>
            <w:r w:rsidRPr="00A73DDB">
              <w:t>,</w:t>
            </w:r>
          </w:p>
          <w:p w:rsidR="00FC4CFC" w:rsidRPr="00A73DDB" w:rsidRDefault="00FC4CFC" w:rsidP="00FC4CFC">
            <w:pPr>
              <w:pStyle w:val="Akapitzlist"/>
              <w:numPr>
                <w:ilvl w:val="0"/>
                <w:numId w:val="8"/>
              </w:numPr>
            </w:pPr>
            <w:r w:rsidRPr="00A73DDB">
              <w:t>wyjaśnia różnice miedzy elementami realistycznymi a fantastycznymi drama</w:t>
            </w:r>
            <w:r w:rsidR="00C663A9" w:rsidRPr="00A73DDB">
              <w:t>tu</w:t>
            </w:r>
            <w:r w:rsidRPr="00A73DDB">
              <w:t>,</w:t>
            </w:r>
          </w:p>
          <w:p w:rsidR="00FC4CFC" w:rsidRPr="00A73DDB" w:rsidRDefault="00FC4CFC" w:rsidP="00FC4CFC">
            <w:pPr>
              <w:pStyle w:val="Akapitzlist"/>
              <w:numPr>
                <w:ilvl w:val="0"/>
                <w:numId w:val="8"/>
              </w:numPr>
            </w:pPr>
            <w:r w:rsidRPr="00A73DDB">
              <w:t>omawia zdarzenia realistyczne i fantastyczne,</w:t>
            </w:r>
          </w:p>
          <w:p w:rsidR="00FC4CFC" w:rsidRPr="00A73DDB" w:rsidRDefault="00FC4CFC" w:rsidP="00FC4CFC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określa przyczyny zdarzeń, </w:t>
            </w:r>
          </w:p>
          <w:p w:rsidR="00FC4CFC" w:rsidRPr="00A73DDB" w:rsidRDefault="00FC4CFC" w:rsidP="00FC4CFC">
            <w:pPr>
              <w:pStyle w:val="Akapitzlist"/>
              <w:numPr>
                <w:ilvl w:val="0"/>
                <w:numId w:val="8"/>
              </w:numPr>
            </w:pPr>
            <w:r w:rsidRPr="00A73DDB">
              <w:t>rozpoznaje związki przyczynowo-skutkowe,</w:t>
            </w:r>
          </w:p>
          <w:p w:rsidR="00FC4CFC" w:rsidRPr="00A73DDB" w:rsidRDefault="00FC4CFC" w:rsidP="00FC4CFC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A73DDB">
              <w:rPr>
                <w:spacing w:val="-4"/>
              </w:rPr>
              <w:t>rozpoznaje rodzaj bohatera,</w:t>
            </w:r>
          </w:p>
          <w:p w:rsidR="00FC4CFC" w:rsidRPr="00A73DDB" w:rsidRDefault="00FC4CFC" w:rsidP="004D61D9">
            <w:pPr>
              <w:pStyle w:val="Akapitzlist"/>
              <w:numPr>
                <w:ilvl w:val="0"/>
                <w:numId w:val="8"/>
              </w:numPr>
            </w:pPr>
            <w:r w:rsidRPr="00A73DDB">
              <w:t>określ</w:t>
            </w:r>
            <w:r w:rsidR="004D61D9" w:rsidRPr="00A73DDB">
              <w:t xml:space="preserve">a </w:t>
            </w:r>
            <w:r w:rsidRPr="00A73DDB">
              <w:t>relacje łączące</w:t>
            </w:r>
            <w:r w:rsidR="00FD74AA" w:rsidRPr="00A73DDB">
              <w:t xml:space="preserve"> </w:t>
            </w:r>
            <w:r w:rsidRPr="00A73DDB">
              <w:t xml:space="preserve">bohaterów, </w:t>
            </w:r>
          </w:p>
          <w:p w:rsidR="00FC4CFC" w:rsidRPr="00A73DDB" w:rsidRDefault="00FC4CFC" w:rsidP="00FC4CFC">
            <w:pPr>
              <w:pStyle w:val="Akapitzlist"/>
              <w:numPr>
                <w:ilvl w:val="0"/>
                <w:numId w:val="8"/>
              </w:numPr>
            </w:pPr>
            <w:r w:rsidRPr="00A73DDB">
              <w:t>uzasadni</w:t>
            </w:r>
            <w:r w:rsidR="004D61D9" w:rsidRPr="00A73DDB">
              <w:t xml:space="preserve">a </w:t>
            </w:r>
            <w:r w:rsidRPr="00A73DDB">
              <w:t>wskazane cechy</w:t>
            </w:r>
            <w:r w:rsidR="00FD74AA" w:rsidRPr="00A73DDB">
              <w:t xml:space="preserve"> </w:t>
            </w:r>
            <w:r w:rsidR="00843C17" w:rsidRPr="00A73DDB">
              <w:t>postaci</w:t>
            </w:r>
            <w:r w:rsidRPr="00A73DDB">
              <w:t>,</w:t>
            </w:r>
            <w:r w:rsidR="00FD74AA" w:rsidRPr="00A73DDB">
              <w:t xml:space="preserve"> </w:t>
            </w:r>
            <w:r w:rsidRPr="00A73DDB">
              <w:t>odwołując się do utworu,</w:t>
            </w:r>
          </w:p>
          <w:p w:rsidR="00FC4CFC" w:rsidRPr="00A73DDB" w:rsidRDefault="00FC4CFC" w:rsidP="00B300E2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wyjaśnia, dlaczego dana postać jest bohaterem tragicznym, </w:t>
            </w:r>
          </w:p>
          <w:p w:rsidR="00FC4CFC" w:rsidRPr="00A73DDB" w:rsidRDefault="00FC4CFC" w:rsidP="00B300E2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A73DDB">
              <w:rPr>
                <w:spacing w:val="-4"/>
              </w:rPr>
              <w:lastRenderedPageBreak/>
              <w:t>odróżni</w:t>
            </w:r>
            <w:r w:rsidR="00B300E2" w:rsidRPr="00A73DDB">
              <w:rPr>
                <w:spacing w:val="-4"/>
              </w:rPr>
              <w:t>a</w:t>
            </w:r>
            <w:r w:rsidRPr="00A73DDB">
              <w:rPr>
                <w:spacing w:val="-4"/>
              </w:rPr>
              <w:t xml:space="preserve"> bohatera </w:t>
            </w:r>
            <w:r w:rsidR="00B300E2" w:rsidRPr="00A73DDB">
              <w:rPr>
                <w:spacing w:val="-4"/>
              </w:rPr>
              <w:t>g</w:t>
            </w:r>
            <w:r w:rsidRPr="00A73DDB">
              <w:rPr>
                <w:spacing w:val="-4"/>
              </w:rPr>
              <w:t>łównego</w:t>
            </w:r>
            <w:r w:rsidR="006460ED">
              <w:rPr>
                <w:spacing w:val="-4"/>
              </w:rPr>
              <w:t xml:space="preserve"> </w:t>
            </w:r>
            <w:r w:rsidRPr="00A73DDB">
              <w:rPr>
                <w:spacing w:val="-4"/>
              </w:rPr>
              <w:t>od drugoplanowego</w:t>
            </w:r>
            <w:r w:rsidRPr="00A73DDB">
              <w:t xml:space="preserve">, </w:t>
            </w:r>
          </w:p>
          <w:p w:rsidR="00FC4CFC" w:rsidRPr="00A73DDB" w:rsidRDefault="00FC4CFC" w:rsidP="00FC4CFC">
            <w:pPr>
              <w:pStyle w:val="Akapitzlist"/>
              <w:numPr>
                <w:ilvl w:val="0"/>
                <w:numId w:val="8"/>
              </w:numPr>
            </w:pPr>
            <w:r w:rsidRPr="00A73DDB">
              <w:t>porówn</w:t>
            </w:r>
            <w:r w:rsidR="00B300E2" w:rsidRPr="00A73DDB">
              <w:t>uje</w:t>
            </w:r>
            <w:r w:rsidRPr="00A73DDB">
              <w:t xml:space="preserve"> doświadczenia </w:t>
            </w:r>
          </w:p>
          <w:p w:rsidR="00FC4CFC" w:rsidRPr="00A73DDB" w:rsidRDefault="00FC4CFC" w:rsidP="00B300E2">
            <w:pPr>
              <w:pStyle w:val="Akapitzlist"/>
              <w:ind w:left="227"/>
            </w:pPr>
            <w:r w:rsidRPr="00A73DDB">
              <w:t>bohaterów z</w:t>
            </w:r>
            <w:r w:rsidR="00B300E2" w:rsidRPr="00A73DDB">
              <w:t> </w:t>
            </w:r>
            <w:r w:rsidRPr="00A73DDB">
              <w:t>własnymi,</w:t>
            </w:r>
          </w:p>
          <w:p w:rsidR="00FC4CFC" w:rsidRPr="00A73DDB" w:rsidRDefault="00B300E2" w:rsidP="00B300E2">
            <w:pPr>
              <w:pStyle w:val="Akapitzlist"/>
              <w:numPr>
                <w:ilvl w:val="0"/>
                <w:numId w:val="8"/>
              </w:numPr>
            </w:pPr>
            <w:r w:rsidRPr="00A73DDB">
              <w:t>odróżnia</w:t>
            </w:r>
            <w:r w:rsidR="00FC4CFC" w:rsidRPr="00A73DDB">
              <w:t xml:space="preserve"> informacje</w:t>
            </w:r>
            <w:r w:rsidR="009A3412">
              <w:t xml:space="preserve"> </w:t>
            </w:r>
            <w:r w:rsidR="00FC4CFC" w:rsidRPr="00A73DDB">
              <w:t>ważne od</w:t>
            </w:r>
            <w:r w:rsidR="00DA51EA" w:rsidRPr="00A73DDB">
              <w:t xml:space="preserve"> </w:t>
            </w:r>
            <w:r w:rsidR="00FC4CFC" w:rsidRPr="00A73DDB">
              <w:t>mniej istotnych,</w:t>
            </w:r>
          </w:p>
          <w:p w:rsidR="00FC4CFC" w:rsidRPr="00A73DDB" w:rsidRDefault="00FC4CFC" w:rsidP="00FC4CFC">
            <w:pPr>
              <w:pStyle w:val="Akapitzlist"/>
              <w:numPr>
                <w:ilvl w:val="0"/>
                <w:numId w:val="8"/>
              </w:numPr>
            </w:pPr>
            <w:r w:rsidRPr="00A73DDB">
              <w:t>rozpoznaje</w:t>
            </w:r>
            <w:r w:rsidR="00DA51EA" w:rsidRPr="00A73DDB">
              <w:t xml:space="preserve"> </w:t>
            </w:r>
            <w:r w:rsidRPr="00A73DDB">
              <w:t xml:space="preserve">rodzaje komizmu, </w:t>
            </w:r>
          </w:p>
          <w:p w:rsidR="00FC4CFC" w:rsidRPr="00A73DDB" w:rsidRDefault="00FC4CFC" w:rsidP="00B300E2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omawia etapy rozwoju akcji dramatycznej, </w:t>
            </w:r>
          </w:p>
          <w:p w:rsidR="00FC4CFC" w:rsidRPr="00A73DDB" w:rsidRDefault="00FC4CFC" w:rsidP="00FC4CFC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wyjaśnia kontekst kulturowy i biograficzny </w:t>
            </w:r>
            <w:r w:rsidR="0066336E" w:rsidRPr="00A73DDB">
              <w:t>dramatu</w:t>
            </w:r>
            <w:r w:rsidRPr="00A73DDB">
              <w:t>,</w:t>
            </w:r>
          </w:p>
          <w:p w:rsidR="00FC4CFC" w:rsidRPr="00A73DDB" w:rsidRDefault="00FC4CFC" w:rsidP="00B300E2">
            <w:pPr>
              <w:pStyle w:val="Akapitzlist"/>
              <w:numPr>
                <w:ilvl w:val="0"/>
                <w:numId w:val="8"/>
              </w:numPr>
            </w:pPr>
            <w:r w:rsidRPr="00A73DDB">
              <w:t>wskazuje</w:t>
            </w:r>
            <w:r w:rsidR="003F596E" w:rsidRPr="00A73DDB">
              <w:t xml:space="preserve"> w </w:t>
            </w:r>
            <w:r w:rsidR="00472380" w:rsidRPr="00A73DDB">
              <w:t>utworze</w:t>
            </w:r>
            <w:r w:rsidRPr="00A73DDB">
              <w:t xml:space="preserve"> cechy dramatu</w:t>
            </w:r>
            <w:r w:rsidR="00DA51EA" w:rsidRPr="00A73DDB">
              <w:t xml:space="preserve"> </w:t>
            </w:r>
            <w:r w:rsidRPr="00A73DDB">
              <w:t>romantycznego,</w:t>
            </w:r>
          </w:p>
          <w:p w:rsidR="00C67A13" w:rsidRPr="00A73DDB" w:rsidRDefault="00FC4CFC" w:rsidP="00B300E2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organizuje inscenizację</w:t>
            </w:r>
            <w:r w:rsidR="00B300E2" w:rsidRPr="00A73DDB">
              <w:t>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C67A13" w:rsidRPr="00A73DDB" w:rsidRDefault="00C67A13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lastRenderedPageBreak/>
              <w:t>spełnia wymagania na ocenę bardzo dobrą, a ponadto:</w:t>
            </w:r>
          </w:p>
          <w:p w:rsidR="006A2CA0" w:rsidRPr="00A73DDB" w:rsidRDefault="006A2CA0" w:rsidP="0088602B">
            <w:pPr>
              <w:pStyle w:val="Akapitzlist"/>
              <w:numPr>
                <w:ilvl w:val="0"/>
                <w:numId w:val="8"/>
              </w:numPr>
            </w:pPr>
            <w:r w:rsidRPr="00A73DDB">
              <w:t>udowadnia, że czytany utwór jest dramatem, podając</w:t>
            </w:r>
            <w:r w:rsidR="00FD74AA" w:rsidRPr="00A73DDB">
              <w:t xml:space="preserve"> </w:t>
            </w:r>
            <w:r w:rsidRPr="00A73DDB">
              <w:t>odpowiednie przykłady z tekstu,</w:t>
            </w:r>
          </w:p>
          <w:p w:rsidR="006A2CA0" w:rsidRPr="00A73DDB" w:rsidRDefault="007255A3" w:rsidP="007255A3">
            <w:pPr>
              <w:pStyle w:val="Akapitzlist"/>
              <w:numPr>
                <w:ilvl w:val="0"/>
                <w:numId w:val="8"/>
              </w:numPr>
            </w:pPr>
            <w:r w:rsidRPr="00A73DDB">
              <w:rPr>
                <w:spacing w:val="-4"/>
              </w:rPr>
              <w:t xml:space="preserve">prezentuje według własnego pomysłu, z wykorzystaniem narzędzi interaktywnych, jak rozumie </w:t>
            </w:r>
            <w:r w:rsidR="006A2CA0" w:rsidRPr="00A73DDB">
              <w:t>wzajemne zależności miedzy</w:t>
            </w:r>
            <w:r w:rsidR="00FD74AA" w:rsidRPr="00A73DDB">
              <w:t xml:space="preserve"> </w:t>
            </w:r>
            <w:r w:rsidR="006A2CA0" w:rsidRPr="00A73DDB">
              <w:t>wydarzeniami w dramacie,</w:t>
            </w:r>
          </w:p>
          <w:p w:rsidR="00CB6D22" w:rsidRPr="00A73DDB" w:rsidRDefault="00CB6D22" w:rsidP="00CB6D22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charakteryzuje bohatera </w:t>
            </w:r>
          </w:p>
          <w:p w:rsidR="00CB6D22" w:rsidRPr="00A73DDB" w:rsidRDefault="00CB6D22" w:rsidP="00CB6D22">
            <w:pPr>
              <w:pStyle w:val="Akapitzlist"/>
              <w:ind w:left="227"/>
            </w:pPr>
            <w:r w:rsidRPr="00A73DDB">
              <w:t xml:space="preserve">dramatu, również za pomocą narzędzi interaktywnych, </w:t>
            </w:r>
          </w:p>
          <w:p w:rsidR="006A2CA0" w:rsidRPr="00A73DDB" w:rsidRDefault="006A2CA0" w:rsidP="006A2CA0">
            <w:pPr>
              <w:pStyle w:val="Akapitzlist"/>
              <w:numPr>
                <w:ilvl w:val="0"/>
                <w:numId w:val="8"/>
              </w:numPr>
            </w:pPr>
            <w:r w:rsidRPr="00A73DDB">
              <w:t>określ</w:t>
            </w:r>
            <w:r w:rsidR="00CB6D22" w:rsidRPr="00A73DDB">
              <w:t xml:space="preserve">a </w:t>
            </w:r>
            <w:r w:rsidRPr="00A73DDB">
              <w:t xml:space="preserve">problematykę dramatu </w:t>
            </w:r>
            <w:r w:rsidR="00CB6D22" w:rsidRPr="00A73DDB">
              <w:t>i </w:t>
            </w:r>
            <w:r w:rsidRPr="00A73DDB">
              <w:t>prezentuje ją w</w:t>
            </w:r>
            <w:r w:rsidR="00CB6D22" w:rsidRPr="00A73DDB">
              <w:t> </w:t>
            </w:r>
            <w:r w:rsidRPr="00A73DDB">
              <w:t xml:space="preserve">twórczy sposób, </w:t>
            </w:r>
          </w:p>
          <w:p w:rsidR="006A2CA0" w:rsidRPr="00A73DDB" w:rsidRDefault="006A2CA0" w:rsidP="006A2CA0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A73DDB">
              <w:rPr>
                <w:spacing w:val="-4"/>
              </w:rPr>
              <w:t>wyczerpująco wypowi</w:t>
            </w:r>
            <w:r w:rsidR="00CB6D22" w:rsidRPr="00A73DDB">
              <w:rPr>
                <w:spacing w:val="-4"/>
              </w:rPr>
              <w:t>ada</w:t>
            </w:r>
            <w:r w:rsidRPr="00A73DDB">
              <w:rPr>
                <w:spacing w:val="-4"/>
              </w:rPr>
              <w:t xml:space="preserve"> się na temat wydarzeń</w:t>
            </w:r>
          </w:p>
          <w:p w:rsidR="006A2CA0" w:rsidRPr="00A73DDB" w:rsidRDefault="006A2CA0" w:rsidP="000D7881">
            <w:pPr>
              <w:pStyle w:val="Akapitzlist"/>
              <w:ind w:left="227"/>
              <w:rPr>
                <w:spacing w:val="-4"/>
              </w:rPr>
            </w:pPr>
            <w:r w:rsidRPr="00A73DDB">
              <w:rPr>
                <w:spacing w:val="-4"/>
              </w:rPr>
              <w:t>przedstawionych w</w:t>
            </w:r>
            <w:r w:rsidR="00CB6D22" w:rsidRPr="00A73DDB">
              <w:rPr>
                <w:spacing w:val="-4"/>
              </w:rPr>
              <w:t> </w:t>
            </w:r>
            <w:r w:rsidRPr="00A73DDB">
              <w:rPr>
                <w:spacing w:val="-4"/>
              </w:rPr>
              <w:t>dramacie,</w:t>
            </w:r>
            <w:r w:rsidR="00FD74AA" w:rsidRPr="00A73DDB">
              <w:rPr>
                <w:spacing w:val="-4"/>
              </w:rPr>
              <w:t xml:space="preserve"> </w:t>
            </w:r>
            <w:r w:rsidRPr="00A73DDB">
              <w:rPr>
                <w:spacing w:val="-4"/>
              </w:rPr>
              <w:t>odwołując się do znajomości</w:t>
            </w:r>
            <w:r w:rsidR="00FD74AA" w:rsidRPr="00A73DDB">
              <w:rPr>
                <w:spacing w:val="-4"/>
              </w:rPr>
              <w:t xml:space="preserve"> </w:t>
            </w:r>
            <w:r w:rsidRPr="00A73DDB">
              <w:rPr>
                <w:spacing w:val="-4"/>
              </w:rPr>
              <w:t xml:space="preserve">całej lektury, </w:t>
            </w:r>
          </w:p>
          <w:p w:rsidR="00C67A13" w:rsidRPr="00A73DDB" w:rsidRDefault="006A2CA0" w:rsidP="006A2CA0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określa  funkcje komizmu</w:t>
            </w:r>
            <w:r w:rsidR="000D7881" w:rsidRPr="00A73DDB">
              <w:t>.</w:t>
            </w:r>
          </w:p>
        </w:tc>
      </w:tr>
    </w:tbl>
    <w:p w:rsidR="00A57D2B" w:rsidRPr="00A73DDB" w:rsidRDefault="00A57D2B" w:rsidP="00B03BE3">
      <w:pPr>
        <w:spacing w:before="120" w:after="240"/>
        <w:rPr>
          <w:b/>
          <w:bCs/>
          <w:color w:val="FFC000"/>
        </w:rPr>
      </w:pPr>
    </w:p>
    <w:p w:rsidR="00A57D2B" w:rsidRPr="00A73DDB" w:rsidRDefault="00A57D2B" w:rsidP="00B03BE3">
      <w:pPr>
        <w:spacing w:before="120" w:after="240"/>
        <w:rPr>
          <w:b/>
          <w:bCs/>
          <w:color w:val="FFC000"/>
        </w:rPr>
      </w:pPr>
    </w:p>
    <w:p w:rsidR="00A57D2B" w:rsidRPr="00A73DDB" w:rsidRDefault="00A57D2B" w:rsidP="00B03BE3">
      <w:pPr>
        <w:spacing w:before="120" w:after="240"/>
        <w:rPr>
          <w:b/>
          <w:bCs/>
          <w:color w:val="FFC000"/>
        </w:rPr>
      </w:pPr>
    </w:p>
    <w:p w:rsidR="00A57D2B" w:rsidRPr="00A73DDB" w:rsidRDefault="00A57D2B" w:rsidP="00B03BE3">
      <w:pPr>
        <w:spacing w:before="120" w:after="240"/>
        <w:rPr>
          <w:b/>
          <w:bCs/>
          <w:color w:val="FFC000"/>
        </w:rPr>
      </w:pPr>
    </w:p>
    <w:p w:rsidR="00A73DDB" w:rsidRDefault="00A73DDB" w:rsidP="00B03BE3">
      <w:pPr>
        <w:spacing w:before="120" w:after="240"/>
        <w:rPr>
          <w:b/>
          <w:bCs/>
          <w:color w:val="FFC000"/>
        </w:rPr>
      </w:pPr>
    </w:p>
    <w:p w:rsidR="00B03BE3" w:rsidRPr="00A73DDB" w:rsidRDefault="00B03BE3" w:rsidP="00B03BE3">
      <w:pPr>
        <w:spacing w:before="120" w:after="240"/>
        <w:rPr>
          <w:b/>
          <w:bCs/>
          <w:color w:val="FFC000"/>
        </w:rPr>
      </w:pPr>
      <w:r w:rsidRPr="00A73DDB">
        <w:rPr>
          <w:b/>
          <w:bCs/>
          <w:color w:val="FFC000"/>
        </w:rPr>
        <w:lastRenderedPageBreak/>
        <w:t>I.1. Czytanie utworów literackich – ballada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FF0D32" w:rsidRPr="00A73DDB" w:rsidTr="00FD74AA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FF0D32" w:rsidRPr="00A73DDB" w:rsidRDefault="00FF0D32" w:rsidP="00FD74AA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A73DDB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FF0D32" w:rsidRPr="00A73DDB" w:rsidRDefault="00FF0D32" w:rsidP="00FD74AA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A73DDB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 dla klasy 7</w:t>
            </w:r>
          </w:p>
        </w:tc>
      </w:tr>
      <w:tr w:rsidR="00FF0D32" w:rsidRPr="00A73DDB" w:rsidTr="00FD74A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FF0D32" w:rsidRPr="00A73DDB" w:rsidRDefault="00FF0D32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FF0D32" w:rsidRPr="00A73DDB" w:rsidRDefault="00FF0D32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FF0D32" w:rsidRPr="00A73DDB" w:rsidRDefault="00FF0D32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FF0D32" w:rsidRPr="00A73DDB" w:rsidRDefault="00FF0D32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FF0D32" w:rsidRPr="00A73DDB" w:rsidRDefault="00FF0D32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FF0D32" w:rsidRPr="00A73DDB" w:rsidTr="00FD74A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FF0D32" w:rsidRPr="00A73DDB" w:rsidRDefault="00FF0D32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FF0D32" w:rsidRPr="00A73DDB" w:rsidTr="00A87274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FF0D32" w:rsidRPr="00A73DDB" w:rsidRDefault="00FF0D32" w:rsidP="00FD74AA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aps/>
              </w:rPr>
              <w:t>Utwory synkretyczne</w:t>
            </w:r>
          </w:p>
        </w:tc>
      </w:tr>
      <w:tr w:rsidR="00FF0D32" w:rsidRPr="00A73DDB" w:rsidTr="00FD74AA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E00EA7" w:rsidRPr="00A73DDB" w:rsidRDefault="00E00EA7" w:rsidP="00E00EA7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wie, że ballada zawiera elementy epiki, liryki i</w:t>
            </w:r>
            <w:r w:rsidR="00295455" w:rsidRPr="00A73DDB">
              <w:t> </w:t>
            </w:r>
            <w:r w:rsidRPr="00A73DDB">
              <w:t>dramatu,</w:t>
            </w:r>
          </w:p>
          <w:p w:rsidR="00E00EA7" w:rsidRPr="00A73DDB" w:rsidRDefault="00E00EA7" w:rsidP="00E00EA7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wymienia elementy świata przedstawionego</w:t>
            </w:r>
            <w:r w:rsidR="009C3746" w:rsidRPr="00A73DDB">
              <w:t xml:space="preserve"> w balladzie</w:t>
            </w:r>
            <w:r w:rsidRPr="00A73DDB">
              <w:t xml:space="preserve">, </w:t>
            </w:r>
          </w:p>
          <w:p w:rsidR="00E00EA7" w:rsidRPr="00A73DDB" w:rsidRDefault="00E00EA7" w:rsidP="00E00EA7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wie, czym jest punkt kulminacyjny,</w:t>
            </w:r>
          </w:p>
          <w:p w:rsidR="00E00EA7" w:rsidRPr="00A73DDB" w:rsidRDefault="00E00EA7" w:rsidP="00E00EA7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wie, na czym polega romantyczna wizja natury,</w:t>
            </w:r>
          </w:p>
          <w:p w:rsidR="00E00EA7" w:rsidRPr="00A73DDB" w:rsidRDefault="00E00EA7" w:rsidP="00E00EA7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dostrzega problem winy i</w:t>
            </w:r>
            <w:r w:rsidR="009D66A2" w:rsidRPr="00A73DDB">
              <w:t> </w:t>
            </w:r>
            <w:r w:rsidRPr="00A73DDB">
              <w:t xml:space="preserve">kary w balladzie, </w:t>
            </w:r>
          </w:p>
          <w:p w:rsidR="00FF0D32" w:rsidRPr="00A73DDB" w:rsidRDefault="00E00EA7" w:rsidP="00E00EA7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tworzy proste wypowiedzi inspirowane balladą.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FF0D32" w:rsidRPr="00A73DDB" w:rsidRDefault="00FF0D32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t>spełnia wymagania na ocenę dopuszczającą, a ponadto:</w:t>
            </w:r>
          </w:p>
          <w:p w:rsidR="005A5588" w:rsidRPr="00A73DDB" w:rsidRDefault="005A5588" w:rsidP="005A5588">
            <w:pPr>
              <w:pStyle w:val="Akapitzlist"/>
              <w:numPr>
                <w:ilvl w:val="0"/>
                <w:numId w:val="8"/>
              </w:numPr>
            </w:pPr>
            <w:r w:rsidRPr="00A73DDB">
              <w:t>zna cechy ballady,</w:t>
            </w:r>
          </w:p>
          <w:p w:rsidR="005A5588" w:rsidRPr="00A73DDB" w:rsidRDefault="005A5588" w:rsidP="005A5588">
            <w:pPr>
              <w:pStyle w:val="Akapitzlist"/>
              <w:numPr>
                <w:ilvl w:val="0"/>
                <w:numId w:val="8"/>
              </w:numPr>
            </w:pPr>
            <w:r w:rsidRPr="00A73DDB">
              <w:t>dostrzega w balladzie elementy epiki, liryki i dramatu,</w:t>
            </w:r>
          </w:p>
          <w:p w:rsidR="005A5588" w:rsidRPr="00A73DDB" w:rsidRDefault="005A5588" w:rsidP="009122E7">
            <w:pPr>
              <w:pStyle w:val="Akapitzlist"/>
              <w:numPr>
                <w:ilvl w:val="0"/>
                <w:numId w:val="8"/>
              </w:numPr>
            </w:pPr>
            <w:r w:rsidRPr="00A73DDB">
              <w:t>omawiam elementy świata</w:t>
            </w:r>
            <w:r w:rsidR="00FD74AA" w:rsidRPr="00A73DDB">
              <w:t xml:space="preserve"> </w:t>
            </w:r>
            <w:r w:rsidRPr="00A73DDB">
              <w:t>przedstawionego z podziałem</w:t>
            </w:r>
            <w:r w:rsidR="00FD74AA" w:rsidRPr="00A73DDB">
              <w:t xml:space="preserve"> </w:t>
            </w:r>
            <w:r w:rsidRPr="00A73DDB">
              <w:t xml:space="preserve">na fikcyjne i fantastyczne, </w:t>
            </w:r>
          </w:p>
          <w:p w:rsidR="005A5588" w:rsidRPr="00A73DDB" w:rsidRDefault="005A5588" w:rsidP="009122E7">
            <w:pPr>
              <w:pStyle w:val="Akapitzlist"/>
              <w:numPr>
                <w:ilvl w:val="0"/>
                <w:numId w:val="8"/>
              </w:numPr>
            </w:pPr>
            <w:r w:rsidRPr="00A73DDB">
              <w:t>wyjaśnia, czym jest punkt</w:t>
            </w:r>
            <w:r w:rsidR="00FD74AA" w:rsidRPr="00A73DDB">
              <w:t xml:space="preserve"> </w:t>
            </w:r>
            <w:r w:rsidRPr="00A73DDB">
              <w:t>kulminacyjny,</w:t>
            </w:r>
          </w:p>
          <w:p w:rsidR="005A5588" w:rsidRPr="00A73DDB" w:rsidRDefault="005A5588" w:rsidP="00A870BF">
            <w:pPr>
              <w:pStyle w:val="Akapitzlist"/>
              <w:numPr>
                <w:ilvl w:val="0"/>
                <w:numId w:val="8"/>
              </w:numPr>
            </w:pPr>
            <w:r w:rsidRPr="00A73DDB">
              <w:t>rozumie romantyczną wizję</w:t>
            </w:r>
            <w:r w:rsidR="00FD74AA" w:rsidRPr="00A73DDB">
              <w:t xml:space="preserve"> </w:t>
            </w:r>
            <w:r w:rsidRPr="00A73DDB">
              <w:t>natury,</w:t>
            </w:r>
          </w:p>
          <w:p w:rsidR="005A5588" w:rsidRPr="00A73DDB" w:rsidRDefault="005A5588" w:rsidP="005A5588">
            <w:pPr>
              <w:pStyle w:val="Akapitzlist"/>
              <w:numPr>
                <w:ilvl w:val="0"/>
                <w:numId w:val="8"/>
              </w:numPr>
            </w:pPr>
            <w:r w:rsidRPr="00A73DDB">
              <w:t>rozumie problem winy i kary</w:t>
            </w:r>
            <w:r w:rsidR="00FD74AA" w:rsidRPr="00A73DDB">
              <w:t xml:space="preserve"> </w:t>
            </w:r>
            <w:r w:rsidRPr="00A73DDB">
              <w:t xml:space="preserve">w balladzie, </w:t>
            </w:r>
          </w:p>
          <w:p w:rsidR="005A5588" w:rsidRPr="00A73DDB" w:rsidRDefault="005A5588" w:rsidP="005A5588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A73DDB">
              <w:rPr>
                <w:spacing w:val="-4"/>
              </w:rPr>
              <w:t xml:space="preserve">dostrzega </w:t>
            </w:r>
            <w:r w:rsidR="002E70B6" w:rsidRPr="00A73DDB">
              <w:rPr>
                <w:spacing w:val="-4"/>
              </w:rPr>
              <w:t xml:space="preserve">w sztuce </w:t>
            </w:r>
            <w:r w:rsidRPr="00A73DDB">
              <w:rPr>
                <w:spacing w:val="-4"/>
              </w:rPr>
              <w:t xml:space="preserve">nawiązania </w:t>
            </w:r>
            <w:r w:rsidR="002E70B6" w:rsidRPr="00A73DDB">
              <w:rPr>
                <w:spacing w:val="-4"/>
              </w:rPr>
              <w:t xml:space="preserve">do </w:t>
            </w:r>
            <w:r w:rsidRPr="00A73DDB">
              <w:rPr>
                <w:spacing w:val="-4"/>
              </w:rPr>
              <w:t>omawianej ballady,</w:t>
            </w:r>
          </w:p>
          <w:p w:rsidR="00FF0D32" w:rsidRPr="00A73DDB" w:rsidRDefault="005A5588" w:rsidP="002627C1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 w:rsidRPr="00A73DDB">
              <w:t xml:space="preserve">tworzy wypowiedzi inspirowane </w:t>
            </w:r>
            <w:r w:rsidR="00D276AB" w:rsidRPr="00A73DDB">
              <w:t xml:space="preserve">przeczytaną </w:t>
            </w:r>
            <w:r w:rsidRPr="00A73DDB">
              <w:t>balladą.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FF0D32" w:rsidRPr="00A73DDB" w:rsidRDefault="00FF0D32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t>spełnia wymagania na ocenę dostateczną, a ponadto:</w:t>
            </w:r>
          </w:p>
          <w:p w:rsidR="00D275C1" w:rsidRPr="00A73DDB" w:rsidRDefault="00D275C1" w:rsidP="00D275C1">
            <w:pPr>
              <w:pStyle w:val="Akapitzlist"/>
              <w:numPr>
                <w:ilvl w:val="0"/>
                <w:numId w:val="8"/>
              </w:numPr>
            </w:pPr>
            <w:r w:rsidRPr="00A73DDB">
              <w:t>wymienia cechy ballady,</w:t>
            </w:r>
          </w:p>
          <w:p w:rsidR="00D275C1" w:rsidRPr="00A73DDB" w:rsidRDefault="00D275C1" w:rsidP="00D275C1">
            <w:pPr>
              <w:pStyle w:val="Akapitzlist"/>
              <w:numPr>
                <w:ilvl w:val="0"/>
                <w:numId w:val="8"/>
              </w:numPr>
            </w:pPr>
            <w:r w:rsidRPr="00A73DDB">
              <w:t>wie, na czym polega synkrety</w:t>
            </w:r>
            <w:r w:rsidR="002E2FA2" w:rsidRPr="00A73DDB">
              <w:t xml:space="preserve">zm </w:t>
            </w:r>
            <w:r w:rsidRPr="00A73DDB">
              <w:t>ballady,</w:t>
            </w:r>
          </w:p>
          <w:p w:rsidR="00D275C1" w:rsidRPr="00A73DDB" w:rsidRDefault="00D275C1" w:rsidP="00D275C1">
            <w:pPr>
              <w:pStyle w:val="Akapitzlist"/>
              <w:numPr>
                <w:ilvl w:val="0"/>
                <w:numId w:val="8"/>
              </w:numPr>
            </w:pPr>
            <w:r w:rsidRPr="00A73DDB">
              <w:t>porządkuje wydarzenia w</w:t>
            </w:r>
            <w:r w:rsidR="003E18C3" w:rsidRPr="00A73DDB">
              <w:t> </w:t>
            </w:r>
            <w:r w:rsidRPr="00A73DDB">
              <w:t>sposób przyczynowo-</w:t>
            </w:r>
            <w:r w:rsidR="003E18C3" w:rsidRPr="00A73DDB">
              <w:br/>
              <w:t>-</w:t>
            </w:r>
            <w:r w:rsidRPr="00A73DDB">
              <w:t xml:space="preserve">skutkowy, </w:t>
            </w:r>
          </w:p>
          <w:p w:rsidR="00D275C1" w:rsidRPr="00A73DDB" w:rsidRDefault="00D275C1" w:rsidP="00D275C1">
            <w:pPr>
              <w:pStyle w:val="Akapitzlist"/>
              <w:numPr>
                <w:ilvl w:val="0"/>
                <w:numId w:val="8"/>
              </w:numPr>
            </w:pPr>
            <w:r w:rsidRPr="00A73DDB">
              <w:t>wyszukuje informacj</w:t>
            </w:r>
            <w:r w:rsidR="00232935" w:rsidRPr="00A73DDB">
              <w:t>e</w:t>
            </w:r>
            <w:r w:rsidRPr="00A73DDB">
              <w:t xml:space="preserve"> na temat bohaterów, </w:t>
            </w:r>
          </w:p>
          <w:p w:rsidR="00D275C1" w:rsidRPr="00A73DDB" w:rsidRDefault="00D275C1" w:rsidP="00D275C1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A73DDB">
              <w:rPr>
                <w:spacing w:val="-2"/>
              </w:rPr>
              <w:t xml:space="preserve">wskazuje punkt kulminacyjny w balladzie, </w:t>
            </w:r>
          </w:p>
          <w:p w:rsidR="00D275C1" w:rsidRPr="00A73DDB" w:rsidRDefault="00D275C1" w:rsidP="00D275C1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wyjaśnia romantyczną wizję natury,  </w:t>
            </w:r>
          </w:p>
          <w:p w:rsidR="00D275C1" w:rsidRPr="00A73DDB" w:rsidRDefault="00D275C1" w:rsidP="00D275C1">
            <w:pPr>
              <w:pStyle w:val="Akapitzlist"/>
              <w:numPr>
                <w:ilvl w:val="0"/>
                <w:numId w:val="8"/>
              </w:numPr>
            </w:pPr>
            <w:r w:rsidRPr="00A73DDB">
              <w:t>wypowiada się na temat problemu winy i kary,</w:t>
            </w:r>
          </w:p>
          <w:p w:rsidR="00D275C1" w:rsidRPr="00A73DDB" w:rsidRDefault="00D275C1" w:rsidP="00D275C1">
            <w:pPr>
              <w:pStyle w:val="Akapitzlist"/>
              <w:numPr>
                <w:ilvl w:val="0"/>
                <w:numId w:val="8"/>
              </w:numPr>
            </w:pPr>
            <w:r w:rsidRPr="00A73DDB">
              <w:t>ocenia dzieła sztuki nawiązujące do ballady,</w:t>
            </w:r>
          </w:p>
          <w:p w:rsidR="00FF0D32" w:rsidRPr="00A73DDB" w:rsidRDefault="00D275C1" w:rsidP="00D275C1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tworzy ciekawe wypowiedzi inspirowane balladą.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FF0D32" w:rsidRPr="00A73DDB" w:rsidRDefault="00FF0D32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t>spełnia wymagania na ocenę dobrą, a ponadto:</w:t>
            </w:r>
          </w:p>
          <w:p w:rsidR="003466C7" w:rsidRPr="00A73DDB" w:rsidRDefault="003466C7" w:rsidP="003466C7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wnikliwie omawia cechy ballady, </w:t>
            </w:r>
          </w:p>
          <w:p w:rsidR="003466C7" w:rsidRPr="00A73DDB" w:rsidRDefault="003466C7" w:rsidP="003466C7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wyjaśnia, na czym polega synkretyzm ballady, </w:t>
            </w:r>
          </w:p>
          <w:p w:rsidR="003466C7" w:rsidRPr="00A73DDB" w:rsidRDefault="003466C7" w:rsidP="003466C7">
            <w:pPr>
              <w:pStyle w:val="Akapitzlist"/>
              <w:numPr>
                <w:ilvl w:val="0"/>
                <w:numId w:val="8"/>
              </w:numPr>
            </w:pPr>
            <w:r w:rsidRPr="00A73DDB">
              <w:t>porządkuje zebrany materiał</w:t>
            </w:r>
            <w:r w:rsidR="001A35A4" w:rsidRPr="00A73DDB">
              <w:t xml:space="preserve"> na temat ballady</w:t>
            </w:r>
            <w:r w:rsidRPr="00A73DDB">
              <w:t>,</w:t>
            </w:r>
          </w:p>
          <w:p w:rsidR="003466C7" w:rsidRPr="00A73DDB" w:rsidRDefault="003466C7" w:rsidP="003466C7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określa funkcje punktu kulminacyjnego,  </w:t>
            </w:r>
          </w:p>
          <w:p w:rsidR="003466C7" w:rsidRPr="00A73DDB" w:rsidRDefault="003466C7" w:rsidP="003466C7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interpretuje romantyczną wizję natury, </w:t>
            </w:r>
          </w:p>
          <w:p w:rsidR="003466C7" w:rsidRPr="00A73DDB" w:rsidRDefault="003466C7" w:rsidP="003466C7">
            <w:pPr>
              <w:pStyle w:val="Akapitzlist"/>
              <w:numPr>
                <w:ilvl w:val="0"/>
                <w:numId w:val="8"/>
              </w:numPr>
            </w:pPr>
            <w:r w:rsidRPr="00A73DDB">
              <w:t>omawia problem winy i</w:t>
            </w:r>
            <w:r w:rsidR="006D3838" w:rsidRPr="00A73DDB">
              <w:t> </w:t>
            </w:r>
            <w:r w:rsidRPr="00A73DDB">
              <w:t xml:space="preserve">kary </w:t>
            </w:r>
            <w:r w:rsidR="006D3838" w:rsidRPr="00A73DDB">
              <w:t>w balladzie</w:t>
            </w:r>
            <w:r w:rsidRPr="00A73DDB">
              <w:t xml:space="preserve">, </w:t>
            </w:r>
          </w:p>
          <w:p w:rsidR="003466C7" w:rsidRPr="00A73DDB" w:rsidRDefault="003466C7" w:rsidP="003466C7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interpretuje dzieła sztuki nawiązujące do omawianej ballady, </w:t>
            </w:r>
          </w:p>
          <w:p w:rsidR="00FF0D32" w:rsidRPr="00A73DDB" w:rsidRDefault="003466C7" w:rsidP="001A35A4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 xml:space="preserve">tworzy rozbudowane wypowiedzi inspirowane </w:t>
            </w:r>
            <w:r w:rsidR="00D276AB" w:rsidRPr="00A73DDB">
              <w:t>przeczytaną</w:t>
            </w:r>
            <w:r w:rsidRPr="00A73DDB">
              <w:t xml:space="preserve"> balladą</w:t>
            </w:r>
            <w:r w:rsidR="001A35A4" w:rsidRPr="00A73DDB">
              <w:t>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FF0D32" w:rsidRPr="00A73DDB" w:rsidRDefault="00FF0D32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t>spełnia wymagania na ocenę bardzo dobrą, a ponadto:</w:t>
            </w:r>
          </w:p>
          <w:p w:rsidR="00D276AB" w:rsidRPr="00A73DDB" w:rsidRDefault="00D276AB" w:rsidP="00D276AB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samodzielnie analizuje i interpretuje </w:t>
            </w:r>
            <w:r w:rsidR="000214DB" w:rsidRPr="00A73DDB">
              <w:t xml:space="preserve">omawianą </w:t>
            </w:r>
            <w:r w:rsidRPr="00A73DDB">
              <w:t>balladę,</w:t>
            </w:r>
          </w:p>
          <w:p w:rsidR="00FF0D32" w:rsidRPr="00A73DDB" w:rsidRDefault="00D276AB" w:rsidP="00AF0F46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prezentuje </w:t>
            </w:r>
            <w:r w:rsidR="000214DB" w:rsidRPr="00A73DDB">
              <w:t>według</w:t>
            </w:r>
            <w:r w:rsidR="00FD74AA" w:rsidRPr="00A73DDB">
              <w:t xml:space="preserve"> </w:t>
            </w:r>
            <w:r w:rsidR="000214DB" w:rsidRPr="00A73DDB">
              <w:t>własnego pomysłu</w:t>
            </w:r>
            <w:r w:rsidR="00AF0F46" w:rsidRPr="00A73DDB">
              <w:t>,</w:t>
            </w:r>
            <w:r w:rsidR="00FD74AA" w:rsidRPr="00A73DDB">
              <w:t xml:space="preserve"> </w:t>
            </w:r>
            <w:r w:rsidR="00AF0F46" w:rsidRPr="00A73DDB">
              <w:t xml:space="preserve">również interaktywnie, </w:t>
            </w:r>
            <w:r w:rsidRPr="00A73DDB">
              <w:t xml:space="preserve">świat </w:t>
            </w:r>
            <w:r w:rsidR="000214DB" w:rsidRPr="00A73DDB">
              <w:t xml:space="preserve">przedstawiony </w:t>
            </w:r>
            <w:r w:rsidR="00AF0F46" w:rsidRPr="00A73DDB">
              <w:t>w </w:t>
            </w:r>
            <w:r w:rsidRPr="00A73DDB">
              <w:t>ballad</w:t>
            </w:r>
            <w:r w:rsidR="00AF0F46" w:rsidRPr="00A73DDB">
              <w:t>zie.</w:t>
            </w:r>
          </w:p>
        </w:tc>
      </w:tr>
    </w:tbl>
    <w:p w:rsidR="00FF0D32" w:rsidRPr="00A73DDB" w:rsidRDefault="00FF0D32" w:rsidP="00A324B1">
      <w:pPr>
        <w:spacing w:after="0"/>
      </w:pPr>
    </w:p>
    <w:p w:rsidR="00A57D2B" w:rsidRPr="00A73DDB" w:rsidRDefault="00A57D2B" w:rsidP="00A324B1">
      <w:pPr>
        <w:spacing w:after="0"/>
        <w:rPr>
          <w:b/>
          <w:bCs/>
          <w:color w:val="FFC000"/>
        </w:rPr>
      </w:pPr>
    </w:p>
    <w:p w:rsidR="00A57D2B" w:rsidRPr="00A73DDB" w:rsidRDefault="00A57D2B" w:rsidP="00A324B1">
      <w:pPr>
        <w:spacing w:after="0"/>
        <w:rPr>
          <w:b/>
          <w:bCs/>
          <w:color w:val="FFC000"/>
        </w:rPr>
      </w:pPr>
    </w:p>
    <w:p w:rsidR="00A57D2B" w:rsidRPr="00A73DDB" w:rsidRDefault="00A57D2B" w:rsidP="00A324B1">
      <w:pPr>
        <w:spacing w:after="0"/>
        <w:rPr>
          <w:b/>
          <w:bCs/>
          <w:color w:val="FFC000"/>
        </w:rPr>
      </w:pPr>
    </w:p>
    <w:p w:rsidR="00A73DDB" w:rsidRDefault="00A73DDB" w:rsidP="00A324B1">
      <w:pPr>
        <w:spacing w:after="0"/>
        <w:rPr>
          <w:b/>
          <w:bCs/>
          <w:color w:val="FFC000"/>
        </w:rPr>
      </w:pPr>
    </w:p>
    <w:p w:rsidR="00A73DDB" w:rsidRDefault="00A73DDB" w:rsidP="00A324B1">
      <w:pPr>
        <w:spacing w:after="0"/>
        <w:rPr>
          <w:b/>
          <w:bCs/>
          <w:color w:val="FFC000"/>
        </w:rPr>
      </w:pPr>
    </w:p>
    <w:p w:rsidR="00B94300" w:rsidRPr="00A73DDB" w:rsidRDefault="00B94300" w:rsidP="00A324B1">
      <w:pPr>
        <w:spacing w:after="0"/>
      </w:pPr>
      <w:r w:rsidRPr="00A73DDB">
        <w:rPr>
          <w:b/>
          <w:bCs/>
          <w:color w:val="FFC000"/>
        </w:rPr>
        <w:lastRenderedPageBreak/>
        <w:t>I.2. Odbiór tekstów kultury</w:t>
      </w:r>
    </w:p>
    <w:p w:rsidR="00B94300" w:rsidRPr="00A73DDB" w:rsidRDefault="00B94300" w:rsidP="00A324B1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9F1BBD" w:rsidRPr="00A73DDB" w:rsidTr="00FD74AA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9F1BBD" w:rsidRPr="00A73DDB" w:rsidRDefault="009F1BBD" w:rsidP="00FD74AA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A73DDB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9F1BBD" w:rsidRPr="00A73DDB" w:rsidRDefault="009F1BBD" w:rsidP="00FD74AA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A73DDB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 dla klasy 7</w:t>
            </w:r>
          </w:p>
        </w:tc>
      </w:tr>
      <w:tr w:rsidR="009F1BBD" w:rsidRPr="00A73DDB" w:rsidTr="00FD74A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9F1BBD" w:rsidRPr="00A73DDB" w:rsidRDefault="009F1BBD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9F1BBD" w:rsidRPr="00A73DDB" w:rsidRDefault="009F1BBD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9F1BBD" w:rsidRPr="00A73DDB" w:rsidRDefault="009F1BBD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9F1BBD" w:rsidRPr="00A73DDB" w:rsidRDefault="009F1BBD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9F1BBD" w:rsidRPr="00A73DDB" w:rsidRDefault="009F1BBD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9F1BBD" w:rsidRPr="00A73DDB" w:rsidTr="00FD74A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9F1BBD" w:rsidRPr="00A73DDB" w:rsidRDefault="009F1BBD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9F1BBD" w:rsidRPr="00A73DDB" w:rsidTr="00FD74AA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9F1BBD" w:rsidRPr="00A73DDB" w:rsidRDefault="00B6335C" w:rsidP="00FD74AA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aps/>
              </w:rPr>
              <w:t>INNE TEKSTY KULTURY</w:t>
            </w:r>
          </w:p>
        </w:tc>
      </w:tr>
      <w:tr w:rsidR="009F1BBD" w:rsidRPr="00A73DDB" w:rsidTr="006808B7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:rsidR="00E72409" w:rsidRPr="00A73DDB" w:rsidRDefault="00E72409" w:rsidP="00E72409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określ</w:t>
            </w:r>
            <w:r w:rsidR="00185FEE" w:rsidRPr="00A73DDB">
              <w:t>a</w:t>
            </w:r>
            <w:r w:rsidRPr="00A73DDB">
              <w:t xml:space="preserve"> tematykę tekstu </w:t>
            </w:r>
          </w:p>
          <w:p w:rsidR="00E72409" w:rsidRPr="00A73DDB" w:rsidRDefault="00077BAE" w:rsidP="00185FEE">
            <w:pPr>
              <w:pStyle w:val="Akapitzlist"/>
              <w:spacing w:before="60"/>
              <w:ind w:left="227"/>
            </w:pPr>
            <w:r w:rsidRPr="00A73DDB">
              <w:t>kultury</w:t>
            </w:r>
            <w:r w:rsidR="00E72409" w:rsidRPr="00A73DDB">
              <w:t xml:space="preserve">, </w:t>
            </w:r>
          </w:p>
          <w:p w:rsidR="00E72409" w:rsidRPr="00A73DDB" w:rsidRDefault="00E72409" w:rsidP="00E72409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4"/>
              </w:rPr>
            </w:pPr>
            <w:r w:rsidRPr="00A73DDB">
              <w:rPr>
                <w:spacing w:val="-6"/>
              </w:rPr>
              <w:t>naz</w:t>
            </w:r>
            <w:r w:rsidR="001E5385" w:rsidRPr="00A73DDB">
              <w:rPr>
                <w:spacing w:val="-6"/>
              </w:rPr>
              <w:t>ywa</w:t>
            </w:r>
            <w:r w:rsidRPr="00A73DDB">
              <w:rPr>
                <w:spacing w:val="-6"/>
              </w:rPr>
              <w:t xml:space="preserve"> wrażenia</w:t>
            </w:r>
            <w:r w:rsidR="00DA51EA" w:rsidRPr="00A73DDB">
              <w:rPr>
                <w:spacing w:val="-6"/>
              </w:rPr>
              <w:t xml:space="preserve"> </w:t>
            </w:r>
            <w:r w:rsidR="00077BAE" w:rsidRPr="00A73DDB">
              <w:rPr>
                <w:spacing w:val="-6"/>
              </w:rPr>
              <w:t>w</w:t>
            </w:r>
            <w:r w:rsidR="00B043E8" w:rsidRPr="00A73DDB">
              <w:rPr>
                <w:spacing w:val="-6"/>
              </w:rPr>
              <w:t>ywołane</w:t>
            </w:r>
            <w:r w:rsidR="00DA51EA" w:rsidRPr="00A73DDB">
              <w:rPr>
                <w:spacing w:val="-6"/>
              </w:rPr>
              <w:t xml:space="preserve"> </w:t>
            </w:r>
            <w:r w:rsidRPr="00A73DDB">
              <w:rPr>
                <w:spacing w:val="-4"/>
              </w:rPr>
              <w:t>obraz</w:t>
            </w:r>
            <w:r w:rsidR="00B043E8" w:rsidRPr="00A73DDB">
              <w:rPr>
                <w:spacing w:val="-4"/>
              </w:rPr>
              <w:t>em</w:t>
            </w:r>
            <w:r w:rsidRPr="00A73DDB">
              <w:rPr>
                <w:spacing w:val="-4"/>
              </w:rPr>
              <w:t>, grafik</w:t>
            </w:r>
            <w:r w:rsidR="00B043E8" w:rsidRPr="00A73DDB">
              <w:rPr>
                <w:spacing w:val="-4"/>
              </w:rPr>
              <w:t>ą</w:t>
            </w:r>
            <w:r w:rsidRPr="00A73DDB">
              <w:rPr>
                <w:spacing w:val="-4"/>
              </w:rPr>
              <w:t>,</w:t>
            </w:r>
            <w:r w:rsidR="00DA51EA" w:rsidRPr="00A73DDB">
              <w:rPr>
                <w:spacing w:val="-4"/>
              </w:rPr>
              <w:t xml:space="preserve"> </w:t>
            </w:r>
            <w:r w:rsidRPr="00A73DDB">
              <w:rPr>
                <w:spacing w:val="-4"/>
              </w:rPr>
              <w:t>rzeźb</w:t>
            </w:r>
            <w:r w:rsidR="00B043E8" w:rsidRPr="00A73DDB">
              <w:rPr>
                <w:spacing w:val="-4"/>
              </w:rPr>
              <w:t>ą</w:t>
            </w:r>
            <w:r w:rsidRPr="00A73DDB">
              <w:rPr>
                <w:spacing w:val="-4"/>
              </w:rPr>
              <w:t>, fotografi</w:t>
            </w:r>
            <w:r w:rsidR="004024DB" w:rsidRPr="00A73DDB">
              <w:rPr>
                <w:spacing w:val="-4"/>
              </w:rPr>
              <w:t>ą</w:t>
            </w:r>
            <w:r w:rsidRPr="00A73DDB">
              <w:rPr>
                <w:spacing w:val="-4"/>
              </w:rPr>
              <w:t xml:space="preserve">, </w:t>
            </w:r>
          </w:p>
          <w:p w:rsidR="00FE739E" w:rsidRPr="00A73DDB" w:rsidRDefault="00E72409" w:rsidP="00FE739E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rPr>
                <w:spacing w:val="-4"/>
              </w:rPr>
              <w:t>wymieni</w:t>
            </w:r>
            <w:r w:rsidR="004024DB" w:rsidRPr="00A73DDB">
              <w:rPr>
                <w:spacing w:val="-4"/>
              </w:rPr>
              <w:t>a</w:t>
            </w:r>
            <w:r w:rsidRPr="00A73DDB">
              <w:rPr>
                <w:spacing w:val="-4"/>
              </w:rPr>
              <w:t xml:space="preserve"> elementy </w:t>
            </w:r>
            <w:r w:rsidR="00FE739E" w:rsidRPr="00A73DDB">
              <w:t xml:space="preserve">tekstu </w:t>
            </w:r>
          </w:p>
          <w:p w:rsidR="00FE739E" w:rsidRPr="00A73DDB" w:rsidRDefault="00FE739E" w:rsidP="00FE739E">
            <w:pPr>
              <w:pStyle w:val="Akapitzlist"/>
              <w:spacing w:before="60"/>
              <w:ind w:left="227"/>
            </w:pPr>
            <w:r w:rsidRPr="00A73DDB">
              <w:t xml:space="preserve">kultury, </w:t>
            </w:r>
          </w:p>
          <w:p w:rsidR="00E72409" w:rsidRPr="00A73DDB" w:rsidRDefault="00E72409" w:rsidP="0066670B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dostrzega różnice między</w:t>
            </w:r>
            <w:r w:rsidR="00DA51EA" w:rsidRPr="00A73DDB">
              <w:t xml:space="preserve"> </w:t>
            </w:r>
            <w:r w:rsidRPr="00A73DDB">
              <w:rPr>
                <w:spacing w:val="-6"/>
              </w:rPr>
              <w:t>literaturą piękną a</w:t>
            </w:r>
            <w:r w:rsidR="0002302A" w:rsidRPr="00A73DDB">
              <w:rPr>
                <w:spacing w:val="-6"/>
              </w:rPr>
              <w:t> </w:t>
            </w:r>
            <w:r w:rsidRPr="00A73DDB">
              <w:rPr>
                <w:spacing w:val="-6"/>
              </w:rPr>
              <w:t xml:space="preserve">literaturą </w:t>
            </w:r>
            <w:r w:rsidR="00FE739E" w:rsidRPr="00A73DDB">
              <w:rPr>
                <w:spacing w:val="-4"/>
              </w:rPr>
              <w:t>publicystyczną,</w:t>
            </w:r>
            <w:r w:rsidR="00DA51EA" w:rsidRPr="00A73DDB">
              <w:rPr>
                <w:spacing w:val="-4"/>
              </w:rPr>
              <w:t xml:space="preserve"> </w:t>
            </w:r>
            <w:r w:rsidRPr="00A73DDB">
              <w:rPr>
                <w:spacing w:val="-6"/>
              </w:rPr>
              <w:t>naukową</w:t>
            </w:r>
            <w:r w:rsidR="00FE739E" w:rsidRPr="00A73DDB">
              <w:rPr>
                <w:spacing w:val="-6"/>
              </w:rPr>
              <w:t xml:space="preserve"> i </w:t>
            </w:r>
            <w:r w:rsidRPr="00A73DDB">
              <w:rPr>
                <w:spacing w:val="-4"/>
              </w:rPr>
              <w:t>popularnonaukową</w:t>
            </w:r>
            <w:r w:rsidR="00406EDE" w:rsidRPr="00A73DDB">
              <w:rPr>
                <w:spacing w:val="-4"/>
              </w:rPr>
              <w:t>,</w:t>
            </w:r>
          </w:p>
          <w:p w:rsidR="00E72409" w:rsidRPr="00A73DDB" w:rsidRDefault="00E72409" w:rsidP="00406EDE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wie, że są</w:t>
            </w:r>
            <w:r w:rsidR="00DA51EA" w:rsidRPr="00A73DDB">
              <w:t xml:space="preserve"> </w:t>
            </w:r>
            <w:r w:rsidR="00FE739E" w:rsidRPr="00A73DDB">
              <w:t xml:space="preserve">różne </w:t>
            </w:r>
            <w:r w:rsidRPr="00A73DDB">
              <w:t>gatunki dziennikarskie:</w:t>
            </w:r>
            <w:r w:rsidR="00DA51EA" w:rsidRPr="00A73DDB">
              <w:t xml:space="preserve"> </w:t>
            </w:r>
            <w:r w:rsidRPr="00A73DDB">
              <w:t>wywiad, artykuł</w:t>
            </w:r>
            <w:r w:rsidR="00584FA6" w:rsidRPr="00A73DDB">
              <w:t>,</w:t>
            </w:r>
          </w:p>
          <w:p w:rsidR="00E72409" w:rsidRPr="00A73DDB" w:rsidRDefault="00E72409" w:rsidP="00C767B9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rozpoznaje wywiad</w:t>
            </w:r>
            <w:r w:rsidR="00584FA6" w:rsidRPr="00A73DDB">
              <w:t xml:space="preserve"> i </w:t>
            </w:r>
            <w:r w:rsidRPr="00A73DDB">
              <w:t xml:space="preserve">artykuł wśród innych </w:t>
            </w:r>
            <w:r w:rsidRPr="00A73DDB">
              <w:rPr>
                <w:spacing w:val="-6"/>
              </w:rPr>
              <w:t>gatunków publicystycznych</w:t>
            </w:r>
            <w:r w:rsidR="00DC6BF8" w:rsidRPr="00A73DDB">
              <w:rPr>
                <w:spacing w:val="-6"/>
              </w:rPr>
              <w:t>,</w:t>
            </w:r>
          </w:p>
          <w:p w:rsidR="009F1BBD" w:rsidRPr="00A73DDB" w:rsidRDefault="00123E74" w:rsidP="00123E74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wie, co to jest lid.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9F1BBD" w:rsidRPr="00A73DDB" w:rsidRDefault="009F1BBD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t>spełnia wymagania na ocenę dopuszczającą, a ponadto:</w:t>
            </w:r>
          </w:p>
          <w:p w:rsidR="003A12A9" w:rsidRPr="00A73DDB" w:rsidRDefault="003A12A9" w:rsidP="003A12A9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wyszukuje w tekście potrzebne informacje, </w:t>
            </w:r>
          </w:p>
          <w:p w:rsidR="003A12A9" w:rsidRPr="00A73DDB" w:rsidRDefault="003A12A9" w:rsidP="003A12A9">
            <w:pPr>
              <w:pStyle w:val="Akapitzlist"/>
              <w:numPr>
                <w:ilvl w:val="0"/>
                <w:numId w:val="8"/>
              </w:numPr>
            </w:pPr>
            <w:r w:rsidRPr="00A73DDB">
              <w:t>prezentuje elementy obraz</w:t>
            </w:r>
            <w:r w:rsidR="00FA60F8" w:rsidRPr="00A73DDB">
              <w:t>u</w:t>
            </w:r>
            <w:r w:rsidRPr="00A73DDB">
              <w:t>,</w:t>
            </w:r>
            <w:r w:rsidR="00DA51EA" w:rsidRPr="00A73DDB">
              <w:t xml:space="preserve"> </w:t>
            </w:r>
            <w:r w:rsidRPr="00A73DDB">
              <w:t>grafi</w:t>
            </w:r>
            <w:r w:rsidR="00FA60F8" w:rsidRPr="00A73DDB">
              <w:t>ki</w:t>
            </w:r>
            <w:r w:rsidRPr="00A73DDB">
              <w:t>, rzeźb</w:t>
            </w:r>
            <w:r w:rsidR="00FA60F8" w:rsidRPr="00A73DDB">
              <w:t>y</w:t>
            </w:r>
            <w:r w:rsidRPr="00A73DDB">
              <w:t xml:space="preserve">, fotografii, </w:t>
            </w:r>
          </w:p>
          <w:p w:rsidR="003A12A9" w:rsidRPr="00A73DDB" w:rsidRDefault="003A12A9" w:rsidP="003A12A9">
            <w:pPr>
              <w:pStyle w:val="Akapitzlist"/>
              <w:numPr>
                <w:ilvl w:val="0"/>
                <w:numId w:val="8"/>
              </w:numPr>
            </w:pPr>
            <w:r w:rsidRPr="00A73DDB">
              <w:t>wymieni</w:t>
            </w:r>
            <w:r w:rsidR="008D1D73" w:rsidRPr="00A73DDB">
              <w:t>a</w:t>
            </w:r>
            <w:r w:rsidRPr="00A73DDB">
              <w:t xml:space="preserve"> elementy realistyczne i fantastyczne obraz</w:t>
            </w:r>
            <w:r w:rsidR="00FA60F8" w:rsidRPr="00A73DDB">
              <w:t>u</w:t>
            </w:r>
            <w:r w:rsidRPr="00A73DDB">
              <w:t>,</w:t>
            </w:r>
          </w:p>
          <w:p w:rsidR="003A12A9" w:rsidRPr="00A73DDB" w:rsidRDefault="003A12A9" w:rsidP="003A12A9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A73DDB">
              <w:rPr>
                <w:spacing w:val="-4"/>
              </w:rPr>
              <w:t>cytuje odpowiednie fragmenty tekstu</w:t>
            </w:r>
            <w:r w:rsidR="00DA51EA" w:rsidRPr="00A73DDB">
              <w:rPr>
                <w:spacing w:val="-4"/>
              </w:rPr>
              <w:t xml:space="preserve"> </w:t>
            </w:r>
            <w:r w:rsidRPr="00A73DDB">
              <w:rPr>
                <w:spacing w:val="-4"/>
              </w:rPr>
              <w:t>publicystycznego, popularnonaukowego lub naukowego,</w:t>
            </w:r>
          </w:p>
          <w:p w:rsidR="003A12A9" w:rsidRPr="00A73DDB" w:rsidRDefault="003A12A9" w:rsidP="00A64417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rozpoznaje gatunki dziennikarskie: wywiad, artykuł, </w:t>
            </w:r>
          </w:p>
          <w:p w:rsidR="00FA2D53" w:rsidRPr="00A73DDB" w:rsidRDefault="00FA2D53" w:rsidP="00A64417">
            <w:pPr>
              <w:pStyle w:val="Akapitzlist"/>
              <w:numPr>
                <w:ilvl w:val="0"/>
                <w:numId w:val="8"/>
              </w:numPr>
            </w:pPr>
            <w:r w:rsidRPr="00A73DDB">
              <w:t>podaje funkcje lidu,</w:t>
            </w:r>
          </w:p>
          <w:p w:rsidR="009F1BBD" w:rsidRPr="00A73DDB" w:rsidRDefault="003A12A9" w:rsidP="002627C1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 w:rsidRPr="00A73DDB">
              <w:t>dostrzega wartości estetyczne</w:t>
            </w:r>
            <w:r w:rsidR="00DA51EA" w:rsidRPr="00A73DDB">
              <w:t xml:space="preserve"> </w:t>
            </w:r>
            <w:r w:rsidRPr="00A73DDB">
              <w:t>poznanych tekstów kultury</w:t>
            </w:r>
            <w:r w:rsidR="00FA2D53" w:rsidRPr="00A73DDB"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9F1BBD" w:rsidRPr="00A73DDB" w:rsidRDefault="009F1BBD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t>spełnia wymagania na ocenę dostateczną, a ponadto:</w:t>
            </w:r>
          </w:p>
          <w:p w:rsidR="009E5CBB" w:rsidRPr="00A73DDB" w:rsidRDefault="009E5CBB" w:rsidP="009E5CBB">
            <w:pPr>
              <w:pStyle w:val="Akapitzlist"/>
              <w:numPr>
                <w:ilvl w:val="0"/>
                <w:numId w:val="8"/>
              </w:numPr>
            </w:pPr>
            <w:r w:rsidRPr="00A73DDB">
              <w:t>wskazuje cechy tekstów kultury,</w:t>
            </w:r>
          </w:p>
          <w:p w:rsidR="00183408" w:rsidRPr="00A73DDB" w:rsidRDefault="00183408" w:rsidP="00183408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opisuje sytuację </w:t>
            </w:r>
            <w:r w:rsidR="00FA2D53" w:rsidRPr="00A73DDB">
              <w:t>ukazaną</w:t>
            </w:r>
            <w:r w:rsidR="00DA51EA" w:rsidRPr="00A73DDB">
              <w:t xml:space="preserve"> </w:t>
            </w:r>
            <w:r w:rsidR="00D51328" w:rsidRPr="00A73DDB">
              <w:t>w </w:t>
            </w:r>
            <w:r w:rsidR="009E5CBB" w:rsidRPr="00A73DDB">
              <w:t xml:space="preserve">danym </w:t>
            </w:r>
            <w:r w:rsidR="00D51328" w:rsidRPr="00A73DDB">
              <w:t>tekście,</w:t>
            </w:r>
          </w:p>
          <w:p w:rsidR="00183408" w:rsidRPr="00A73DDB" w:rsidRDefault="00183408" w:rsidP="00183408">
            <w:pPr>
              <w:pStyle w:val="Akapitzlist"/>
              <w:numPr>
                <w:ilvl w:val="0"/>
                <w:numId w:val="8"/>
              </w:numPr>
            </w:pPr>
            <w:r w:rsidRPr="00A73DDB">
              <w:t>nazywa emocje, które mogą</w:t>
            </w:r>
          </w:p>
          <w:p w:rsidR="00183408" w:rsidRPr="00A73DDB" w:rsidRDefault="00183408" w:rsidP="00C20EEB">
            <w:pPr>
              <w:pStyle w:val="Akapitzlist"/>
              <w:ind w:left="227"/>
            </w:pPr>
            <w:r w:rsidRPr="00A73DDB">
              <w:t>odczuwać postacie z obrazu, grafiki, rzeźby, fotografii,</w:t>
            </w:r>
          </w:p>
          <w:p w:rsidR="00183408" w:rsidRPr="00A73DDB" w:rsidRDefault="00183408" w:rsidP="00C20EEB">
            <w:pPr>
              <w:pStyle w:val="Akapitzlist"/>
              <w:numPr>
                <w:ilvl w:val="0"/>
                <w:numId w:val="8"/>
              </w:numPr>
            </w:pPr>
            <w:r w:rsidRPr="00A73DDB">
              <w:t>określ</w:t>
            </w:r>
            <w:r w:rsidR="00C20EEB" w:rsidRPr="00A73DDB">
              <w:t xml:space="preserve">a </w:t>
            </w:r>
            <w:r w:rsidRPr="00A73DDB">
              <w:t>uczucia</w:t>
            </w:r>
            <w:r w:rsidR="00C20EEB" w:rsidRPr="00A73DDB">
              <w:t xml:space="preserve"> wywołane tekstem kultury</w:t>
            </w:r>
            <w:r w:rsidRPr="00A73DDB">
              <w:t xml:space="preserve">, </w:t>
            </w:r>
          </w:p>
          <w:p w:rsidR="00183408" w:rsidRPr="00A73DDB" w:rsidRDefault="00183408" w:rsidP="00B02BCB">
            <w:pPr>
              <w:pStyle w:val="Akapitzlist"/>
              <w:numPr>
                <w:ilvl w:val="0"/>
                <w:numId w:val="8"/>
              </w:numPr>
            </w:pPr>
            <w:r w:rsidRPr="00A73DDB">
              <w:t>przedstawi</w:t>
            </w:r>
            <w:r w:rsidR="00B02BCB" w:rsidRPr="00A73DDB">
              <w:t>a</w:t>
            </w:r>
            <w:r w:rsidRPr="00A73DDB">
              <w:t xml:space="preserve"> własne rozumienie tekstu kultury,  </w:t>
            </w:r>
          </w:p>
          <w:p w:rsidR="00183408" w:rsidRPr="00A73DDB" w:rsidRDefault="00183408" w:rsidP="00B02BCB">
            <w:pPr>
              <w:pStyle w:val="Akapitzlist"/>
              <w:numPr>
                <w:ilvl w:val="0"/>
                <w:numId w:val="8"/>
              </w:numPr>
            </w:pPr>
            <w:r w:rsidRPr="00A73DDB">
              <w:t>określa funkcje literatury</w:t>
            </w:r>
            <w:r w:rsidR="00DA51EA" w:rsidRPr="00A73DDB">
              <w:t xml:space="preserve"> </w:t>
            </w:r>
            <w:r w:rsidRPr="00A73DDB">
              <w:t>pięknej,</w:t>
            </w:r>
            <w:r w:rsidR="00DA51EA" w:rsidRPr="00A73DDB">
              <w:t xml:space="preserve"> </w:t>
            </w:r>
            <w:r w:rsidR="00D2113C" w:rsidRPr="00A73DDB">
              <w:t>publicystycznej, popularnonaukowej i </w:t>
            </w:r>
            <w:r w:rsidRPr="00A73DDB">
              <w:t>naukowej,</w:t>
            </w:r>
          </w:p>
          <w:p w:rsidR="00183408" w:rsidRPr="00A73DDB" w:rsidRDefault="00183408" w:rsidP="00183408">
            <w:pPr>
              <w:pStyle w:val="Akapitzlist"/>
              <w:numPr>
                <w:ilvl w:val="0"/>
                <w:numId w:val="8"/>
              </w:numPr>
            </w:pPr>
            <w:r w:rsidRPr="00A73DDB">
              <w:t>określa podstawowe cechy</w:t>
            </w:r>
            <w:r w:rsidR="00DA51EA" w:rsidRPr="00A73DDB">
              <w:t xml:space="preserve"> </w:t>
            </w:r>
            <w:r w:rsidRPr="00A73DDB">
              <w:t>wywiad</w:t>
            </w:r>
            <w:r w:rsidR="00A82A47" w:rsidRPr="00A73DDB">
              <w:t>u</w:t>
            </w:r>
            <w:r w:rsidR="00584FA6" w:rsidRPr="00A73DDB">
              <w:t xml:space="preserve"> i </w:t>
            </w:r>
            <w:r w:rsidRPr="00A73DDB">
              <w:t>artykuł</w:t>
            </w:r>
            <w:r w:rsidR="00A82A47" w:rsidRPr="00A73DDB">
              <w:t>u</w:t>
            </w:r>
            <w:r w:rsidRPr="00A73DDB">
              <w:t>,</w:t>
            </w:r>
          </w:p>
          <w:p w:rsidR="009F1BBD" w:rsidRPr="00A73DDB" w:rsidRDefault="001A1452" w:rsidP="001A1452">
            <w:pPr>
              <w:pStyle w:val="Akapitzlist"/>
              <w:numPr>
                <w:ilvl w:val="0"/>
                <w:numId w:val="8"/>
              </w:numPr>
            </w:pPr>
            <w:r w:rsidRPr="00A73DDB">
              <w:t>określa znaczenie lidu.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9F1BBD" w:rsidRPr="00A73DDB" w:rsidRDefault="009F1BBD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t>spełnia wymagania na ocenę dobrą, a ponadto:</w:t>
            </w:r>
          </w:p>
          <w:p w:rsidR="005272BA" w:rsidRPr="00A73DDB" w:rsidRDefault="005272BA" w:rsidP="005272BA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opowiada w kilku zdaniach  o sytuacji przedstawionej </w:t>
            </w:r>
          </w:p>
          <w:p w:rsidR="005272BA" w:rsidRPr="00A73DDB" w:rsidRDefault="00BE0F4D" w:rsidP="005272BA">
            <w:pPr>
              <w:pStyle w:val="Akapitzlist"/>
              <w:ind w:left="227"/>
            </w:pPr>
            <w:r w:rsidRPr="00A73DDB">
              <w:t xml:space="preserve">w </w:t>
            </w:r>
            <w:r w:rsidR="00912B5D" w:rsidRPr="00A73DDB">
              <w:t xml:space="preserve">danym </w:t>
            </w:r>
            <w:r w:rsidRPr="00A73DDB">
              <w:t>tekście</w:t>
            </w:r>
            <w:r w:rsidR="005272BA" w:rsidRPr="00A73DDB">
              <w:t>,</w:t>
            </w:r>
          </w:p>
          <w:p w:rsidR="005272BA" w:rsidRPr="00A73DDB" w:rsidRDefault="005272BA" w:rsidP="005272BA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opisuje elementy </w:t>
            </w:r>
            <w:r w:rsidR="00912B5D" w:rsidRPr="00A73DDB">
              <w:t>obrazu, grafiki, rzeźby, fotografii,</w:t>
            </w:r>
          </w:p>
          <w:p w:rsidR="005272BA" w:rsidRPr="00A73DDB" w:rsidRDefault="005272BA" w:rsidP="00940950">
            <w:pPr>
              <w:pStyle w:val="Akapitzlist"/>
              <w:numPr>
                <w:ilvl w:val="0"/>
                <w:numId w:val="8"/>
              </w:numPr>
            </w:pPr>
            <w:r w:rsidRPr="00A73DDB">
              <w:t>przedstawi</w:t>
            </w:r>
            <w:r w:rsidR="002C1502" w:rsidRPr="00A73DDB">
              <w:t>a</w:t>
            </w:r>
            <w:r w:rsidRPr="00A73DDB">
              <w:t xml:space="preserve"> własne rozumienie</w:t>
            </w:r>
            <w:r w:rsidR="00DA51EA" w:rsidRPr="00A73DDB">
              <w:t xml:space="preserve"> </w:t>
            </w:r>
            <w:r w:rsidR="00FC3BBA" w:rsidRPr="00A73DDB">
              <w:t xml:space="preserve">tekstu kultury </w:t>
            </w:r>
            <w:r w:rsidRPr="00A73DDB">
              <w:t>poprzez podanie</w:t>
            </w:r>
            <w:r w:rsidR="00DA51EA" w:rsidRPr="00A73DDB">
              <w:t xml:space="preserve"> </w:t>
            </w:r>
            <w:r w:rsidRPr="00A73DDB">
              <w:t>tematów rozmów</w:t>
            </w:r>
            <w:r w:rsidR="00DA51EA" w:rsidRPr="00A73DDB">
              <w:t xml:space="preserve"> </w:t>
            </w:r>
            <w:r w:rsidR="00FC3BBA" w:rsidRPr="00A73DDB">
              <w:t xml:space="preserve">ukazanych </w:t>
            </w:r>
            <w:r w:rsidRPr="00A73DDB">
              <w:t>postaci</w:t>
            </w:r>
            <w:r w:rsidR="00FC3BBA" w:rsidRPr="00A73DDB">
              <w:t>,</w:t>
            </w:r>
          </w:p>
          <w:p w:rsidR="005272BA" w:rsidRPr="00A73DDB" w:rsidRDefault="005272BA" w:rsidP="00BF4D1B">
            <w:pPr>
              <w:pStyle w:val="Akapitzlist"/>
              <w:numPr>
                <w:ilvl w:val="0"/>
                <w:numId w:val="8"/>
              </w:numPr>
            </w:pPr>
            <w:r w:rsidRPr="00A73DDB">
              <w:t>znajduje w tekstach</w:t>
            </w:r>
            <w:r w:rsidR="00DA51EA" w:rsidRPr="00A73DDB">
              <w:t xml:space="preserve"> </w:t>
            </w:r>
            <w:r w:rsidRPr="00A73DDB">
              <w:t>współczesnej kultury</w:t>
            </w:r>
            <w:r w:rsidR="00DA51EA" w:rsidRPr="00A73DDB">
              <w:t xml:space="preserve"> </w:t>
            </w:r>
            <w:r w:rsidRPr="00A73DDB">
              <w:t>popularnej (np. w filmach</w:t>
            </w:r>
            <w:r w:rsidR="00A468E8" w:rsidRPr="00A73DDB">
              <w:t xml:space="preserve">, </w:t>
            </w:r>
            <w:r w:rsidRPr="00A73DDB">
              <w:t>komiksach, piosenkach)nawiązania do tradycyjnych</w:t>
            </w:r>
            <w:r w:rsidR="00DA51EA" w:rsidRPr="00A73DDB">
              <w:t xml:space="preserve"> </w:t>
            </w:r>
            <w:r w:rsidRPr="00A73DDB">
              <w:t>wątków literackich i</w:t>
            </w:r>
            <w:r w:rsidR="00BF4D1B" w:rsidRPr="00A73DDB">
              <w:t> </w:t>
            </w:r>
            <w:r w:rsidRPr="00A73DDB">
              <w:t>kulturowych,</w:t>
            </w:r>
          </w:p>
          <w:p w:rsidR="005272BA" w:rsidRPr="00A73DDB" w:rsidRDefault="005272BA" w:rsidP="00BF4D1B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porównuje </w:t>
            </w:r>
            <w:r w:rsidR="00CB2ECE" w:rsidRPr="00A73DDB">
              <w:t xml:space="preserve">różne </w:t>
            </w:r>
            <w:r w:rsidRPr="00A73DDB">
              <w:t>dzieła</w:t>
            </w:r>
            <w:r w:rsidR="00CB2ECE" w:rsidRPr="00A73DDB">
              <w:t>,</w:t>
            </w:r>
          </w:p>
          <w:p w:rsidR="009F1BBD" w:rsidRPr="00A73DDB" w:rsidRDefault="00F22262" w:rsidP="006808B7">
            <w:pPr>
              <w:pStyle w:val="Akapitzlist"/>
              <w:numPr>
                <w:ilvl w:val="0"/>
                <w:numId w:val="8"/>
              </w:numPr>
            </w:pPr>
            <w:r w:rsidRPr="00A73DDB">
              <w:t>omawia  funkcje lidu.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9F1BBD" w:rsidRPr="00A73DDB" w:rsidRDefault="009F1BBD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t>spełnia wymagania na ocenę bardzo dobrą, a ponadto:</w:t>
            </w:r>
          </w:p>
          <w:p w:rsidR="00263429" w:rsidRPr="00A73DDB" w:rsidRDefault="00263429" w:rsidP="00B95E73">
            <w:pPr>
              <w:pStyle w:val="Akapitzlist"/>
              <w:numPr>
                <w:ilvl w:val="0"/>
                <w:numId w:val="8"/>
              </w:numPr>
            </w:pPr>
            <w:r w:rsidRPr="00A73DDB">
              <w:t>określa nastrój obrazu grafiki, rzeźby, fotografii oraz uzasadnia swoją wypowiedź,</w:t>
            </w:r>
          </w:p>
          <w:p w:rsidR="00263429" w:rsidRPr="00A73DDB" w:rsidRDefault="00263429" w:rsidP="00B95E73">
            <w:pPr>
              <w:pStyle w:val="Akapitzlist"/>
              <w:numPr>
                <w:ilvl w:val="0"/>
                <w:numId w:val="8"/>
              </w:numPr>
            </w:pPr>
            <w:r w:rsidRPr="00A73DDB">
              <w:t>przedstawia własne zdanie na</w:t>
            </w:r>
            <w:r w:rsidR="00DA51EA" w:rsidRPr="00A73DDB">
              <w:t xml:space="preserve"> </w:t>
            </w:r>
            <w:r w:rsidRPr="00A73DDB">
              <w:t xml:space="preserve">temat sytuacji </w:t>
            </w:r>
            <w:r w:rsidR="00B95E73" w:rsidRPr="00A73DDB">
              <w:t>ukazanej w tekście kultury</w:t>
            </w:r>
            <w:r w:rsidRPr="00A73DDB">
              <w:t>,</w:t>
            </w:r>
          </w:p>
          <w:p w:rsidR="00263429" w:rsidRPr="00A73DDB" w:rsidRDefault="00263429" w:rsidP="00B95E73">
            <w:pPr>
              <w:pStyle w:val="Akapitzlist"/>
              <w:numPr>
                <w:ilvl w:val="0"/>
                <w:numId w:val="8"/>
              </w:numPr>
            </w:pPr>
            <w:r w:rsidRPr="00A73DDB">
              <w:t>omawia elementy sztuki plastycznej: plan, barwy,</w:t>
            </w:r>
            <w:r w:rsidR="00DA51EA" w:rsidRPr="00A73DDB">
              <w:t xml:space="preserve"> </w:t>
            </w:r>
            <w:r w:rsidRPr="00A73DDB">
              <w:t>kompozycję, światło, ruch,</w:t>
            </w:r>
          </w:p>
          <w:p w:rsidR="00263429" w:rsidRPr="00A73DDB" w:rsidRDefault="00263429" w:rsidP="00B95E73">
            <w:pPr>
              <w:pStyle w:val="Akapitzlist"/>
              <w:numPr>
                <w:ilvl w:val="0"/>
                <w:numId w:val="8"/>
              </w:numPr>
            </w:pPr>
            <w:r w:rsidRPr="00A73DDB">
              <w:t>dokonuje przekładu intersemiotycznego, np. tworzy historię, która mogłaby się</w:t>
            </w:r>
            <w:r w:rsidR="00DA51EA" w:rsidRPr="00A73DDB">
              <w:t xml:space="preserve"> </w:t>
            </w:r>
            <w:r w:rsidRPr="00A73DDB">
              <w:t>wydarzyć w</w:t>
            </w:r>
            <w:r w:rsidR="004C4E20" w:rsidRPr="00A73DDB">
              <w:t> </w:t>
            </w:r>
            <w:r w:rsidRPr="00A73DDB">
              <w:t>miejscu</w:t>
            </w:r>
            <w:r w:rsidR="00DA51EA" w:rsidRPr="00A73DDB">
              <w:t xml:space="preserve"> </w:t>
            </w:r>
            <w:r w:rsidRPr="00A73DDB">
              <w:t>ukazanym na obrazie</w:t>
            </w:r>
            <w:r w:rsidR="004C4E20" w:rsidRPr="00A73DDB">
              <w:t xml:space="preserve"> czy</w:t>
            </w:r>
            <w:r w:rsidRPr="00A73DDB">
              <w:t xml:space="preserve"> fotografii,</w:t>
            </w:r>
          </w:p>
          <w:p w:rsidR="009F1BBD" w:rsidRPr="00A73DDB" w:rsidRDefault="00263429" w:rsidP="006808B7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przedstawia </w:t>
            </w:r>
            <w:r w:rsidR="00BA2A39" w:rsidRPr="00A73DDB">
              <w:t xml:space="preserve">własną </w:t>
            </w:r>
            <w:r w:rsidRPr="00A73DDB">
              <w:t>interpretację</w:t>
            </w:r>
            <w:r w:rsidR="00DA51EA" w:rsidRPr="00A73DDB">
              <w:t xml:space="preserve"> </w:t>
            </w:r>
            <w:r w:rsidRPr="00A73DDB">
              <w:t>dzieła sztuki</w:t>
            </w:r>
            <w:r w:rsidR="00CB2ECE" w:rsidRPr="00A73DDB">
              <w:t>.</w:t>
            </w:r>
          </w:p>
        </w:tc>
      </w:tr>
    </w:tbl>
    <w:p w:rsidR="00607765" w:rsidRDefault="00607765" w:rsidP="007834EA">
      <w:pPr>
        <w:spacing w:before="120" w:after="240"/>
        <w:rPr>
          <w:b/>
          <w:bCs/>
          <w:color w:val="FFC000"/>
        </w:rPr>
      </w:pPr>
    </w:p>
    <w:p w:rsidR="00607765" w:rsidRDefault="00607765" w:rsidP="007834EA">
      <w:pPr>
        <w:spacing w:before="120" w:after="240"/>
        <w:rPr>
          <w:b/>
          <w:bCs/>
          <w:color w:val="FFC000"/>
        </w:rPr>
      </w:pPr>
    </w:p>
    <w:p w:rsidR="006460ED" w:rsidRDefault="006460ED" w:rsidP="007834EA">
      <w:pPr>
        <w:spacing w:before="120" w:after="240"/>
        <w:rPr>
          <w:b/>
          <w:bCs/>
          <w:color w:val="FFC000"/>
        </w:rPr>
      </w:pPr>
    </w:p>
    <w:p w:rsidR="00607765" w:rsidRDefault="00607765" w:rsidP="007834EA">
      <w:pPr>
        <w:spacing w:before="120" w:after="240"/>
        <w:rPr>
          <w:b/>
          <w:bCs/>
          <w:color w:val="FFC000"/>
        </w:rPr>
      </w:pPr>
      <w:r>
        <w:rPr>
          <w:b/>
          <w:bCs/>
          <w:color w:val="FFC000"/>
        </w:rPr>
        <w:lastRenderedPageBreak/>
        <w:t>II KSZTAŁCENIE JĘZYKOWE</w:t>
      </w:r>
    </w:p>
    <w:p w:rsidR="000E1624" w:rsidRPr="00A73DDB" w:rsidRDefault="00C10C64" w:rsidP="007834EA">
      <w:pPr>
        <w:spacing w:before="120" w:after="240"/>
        <w:rPr>
          <w:b/>
          <w:bCs/>
          <w:color w:val="FFC000"/>
        </w:rPr>
      </w:pPr>
      <w:r w:rsidRPr="00A73DDB">
        <w:rPr>
          <w:b/>
          <w:bCs/>
          <w:color w:val="FFC000"/>
        </w:rPr>
        <w:t>II.1. Gramatyka języka polskiego</w:t>
      </w:r>
      <w:r w:rsidR="00FF7F5C" w:rsidRPr="00A73DDB">
        <w:rPr>
          <w:b/>
          <w:bCs/>
          <w:color w:val="FFC000"/>
        </w:rPr>
        <w:t xml:space="preserve"> – fonetyka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26436D" w:rsidRPr="00A73DDB" w:rsidTr="00FD74AA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26436D" w:rsidRPr="00A73DDB" w:rsidRDefault="0026436D" w:rsidP="00FD74AA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A73DDB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26436D" w:rsidRPr="00A73DDB" w:rsidRDefault="0026436D" w:rsidP="00FD74AA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A73DDB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 dla klasy 7</w:t>
            </w:r>
          </w:p>
        </w:tc>
      </w:tr>
      <w:tr w:rsidR="0026436D" w:rsidRPr="00A73DDB" w:rsidTr="00FD74A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26436D" w:rsidRPr="00A73DDB" w:rsidRDefault="0026436D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26436D" w:rsidRPr="00A73DDB" w:rsidRDefault="0026436D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26436D" w:rsidRPr="00A73DDB" w:rsidRDefault="0026436D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26436D" w:rsidRPr="00A73DDB" w:rsidRDefault="0026436D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26436D" w:rsidRPr="00A73DDB" w:rsidRDefault="0026436D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26436D" w:rsidRPr="00A73DDB" w:rsidTr="00FD74A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26436D" w:rsidRPr="00A73DDB" w:rsidRDefault="0026436D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26436D" w:rsidRPr="00A73DDB" w:rsidTr="00FD74AA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26436D" w:rsidRPr="00A73DDB" w:rsidRDefault="0026436D" w:rsidP="00FD74AA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aps/>
              </w:rPr>
              <w:t>FONETYKA</w:t>
            </w:r>
          </w:p>
        </w:tc>
      </w:tr>
      <w:tr w:rsidR="0026436D" w:rsidRPr="00A73DDB" w:rsidTr="00B238AC">
        <w:trPr>
          <w:trHeight w:val="1429"/>
        </w:trPr>
        <w:tc>
          <w:tcPr>
            <w:tcW w:w="948" w:type="pct"/>
            <w:tcBorders>
              <w:top w:val="single" w:sz="2" w:space="0" w:color="0070C0"/>
            </w:tcBorders>
          </w:tcPr>
          <w:p w:rsidR="008F3AE8" w:rsidRPr="00A73DDB" w:rsidRDefault="008F3AE8" w:rsidP="008F3AE8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zna pojęcie fonetyka,</w:t>
            </w:r>
          </w:p>
          <w:p w:rsidR="008F3AE8" w:rsidRPr="00A73DDB" w:rsidRDefault="008F3AE8" w:rsidP="008F3AE8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odróżnia głoskę od litery i</w:t>
            </w:r>
            <w:r w:rsidR="00A8448E" w:rsidRPr="00A73DDB">
              <w:t> </w:t>
            </w:r>
            <w:r w:rsidRPr="00A73DDB">
              <w:t>sylaby,</w:t>
            </w:r>
          </w:p>
          <w:p w:rsidR="008F3AE8" w:rsidRPr="00A73DDB" w:rsidRDefault="008F3AE8" w:rsidP="00A8448E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 xml:space="preserve">wie, że są różne rodzaje głosek, </w:t>
            </w:r>
          </w:p>
          <w:p w:rsidR="008F3AE8" w:rsidRPr="00A73DDB" w:rsidRDefault="008F3AE8" w:rsidP="00A8448E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rozpoznaje</w:t>
            </w:r>
            <w:r w:rsidR="00DA51EA" w:rsidRPr="00A73DDB">
              <w:t xml:space="preserve"> </w:t>
            </w:r>
            <w:r w:rsidRPr="00A73DDB">
              <w:t>samogłoski i</w:t>
            </w:r>
            <w:r w:rsidR="00A8448E" w:rsidRPr="00A73DDB">
              <w:t> </w:t>
            </w:r>
            <w:r w:rsidRPr="00A73DDB">
              <w:t>spółgłoski,</w:t>
            </w:r>
          </w:p>
          <w:p w:rsidR="008F3AE8" w:rsidRPr="00A73DDB" w:rsidRDefault="008F3AE8" w:rsidP="008F3AE8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rozpoznaje sylabę,</w:t>
            </w:r>
          </w:p>
          <w:p w:rsidR="008F3AE8" w:rsidRPr="00A73DDB" w:rsidRDefault="008F3AE8" w:rsidP="00A8448E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zna zasady dzielenia</w:t>
            </w:r>
            <w:r w:rsidR="00DA51EA" w:rsidRPr="00A73DDB">
              <w:t xml:space="preserve"> </w:t>
            </w:r>
            <w:r w:rsidRPr="00A73DDB">
              <w:t>wyrazów</w:t>
            </w:r>
            <w:r w:rsidR="00DA51EA" w:rsidRPr="00A73DDB">
              <w:t xml:space="preserve"> </w:t>
            </w:r>
            <w:r w:rsidRPr="00A73DDB">
              <w:t xml:space="preserve">na sylaby, </w:t>
            </w:r>
          </w:p>
          <w:p w:rsidR="008F3AE8" w:rsidRPr="00A73DDB" w:rsidRDefault="008F3AE8" w:rsidP="00A8448E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wie, że</w:t>
            </w:r>
            <w:r w:rsidRPr="00A73DDB">
              <w:rPr>
                <w:i/>
                <w:iCs/>
              </w:rPr>
              <w:t xml:space="preserve"> i</w:t>
            </w:r>
            <w:r w:rsidRPr="00A73DDB">
              <w:t xml:space="preserve"> w wyrazie może</w:t>
            </w:r>
            <w:r w:rsidR="00DA51EA" w:rsidRPr="00A73DDB">
              <w:t xml:space="preserve"> </w:t>
            </w:r>
            <w:r w:rsidRPr="00A73DDB">
              <w:t>pełnić różne funkcje,</w:t>
            </w:r>
          </w:p>
          <w:p w:rsidR="008F3AE8" w:rsidRPr="00A73DDB" w:rsidRDefault="008F3AE8" w:rsidP="00A8448E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rPr>
                <w:spacing w:val="-4"/>
              </w:rPr>
              <w:t>wie, czym są</w:t>
            </w:r>
            <w:r w:rsidR="00DA51EA" w:rsidRPr="00A73DDB">
              <w:rPr>
                <w:spacing w:val="-4"/>
              </w:rPr>
              <w:t xml:space="preserve"> </w:t>
            </w:r>
            <w:r w:rsidRPr="00A73DDB">
              <w:rPr>
                <w:spacing w:val="-4"/>
              </w:rPr>
              <w:t>upodobnienia</w:t>
            </w:r>
            <w:r w:rsidR="00DA51EA" w:rsidRPr="00A73DDB">
              <w:rPr>
                <w:spacing w:val="-4"/>
              </w:rPr>
              <w:t xml:space="preserve"> </w:t>
            </w:r>
            <w:r w:rsidRPr="00A73DDB">
              <w:rPr>
                <w:spacing w:val="-4"/>
              </w:rPr>
              <w:t>fonetyczne</w:t>
            </w:r>
            <w:r w:rsidRPr="00A73DDB">
              <w:t xml:space="preserve"> i uproszczenia grup</w:t>
            </w:r>
            <w:r w:rsidR="00DA51EA" w:rsidRPr="00A73DDB">
              <w:t xml:space="preserve"> </w:t>
            </w:r>
            <w:r w:rsidRPr="00A73DDB">
              <w:t>spółgłoskowych,</w:t>
            </w:r>
          </w:p>
          <w:p w:rsidR="008F3AE8" w:rsidRPr="00A73DDB" w:rsidRDefault="008F3AE8" w:rsidP="00A8448E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dostrzega rozbieżności</w:t>
            </w:r>
            <w:r w:rsidR="00DA51EA" w:rsidRPr="00A73DDB">
              <w:t xml:space="preserve"> </w:t>
            </w:r>
            <w:r w:rsidRPr="00A73DDB">
              <w:t>miedzy mową a pismem,</w:t>
            </w:r>
          </w:p>
          <w:p w:rsidR="008F3AE8" w:rsidRPr="00A73DDB" w:rsidRDefault="008F3AE8" w:rsidP="00A8448E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dostrzega utratę</w:t>
            </w:r>
            <w:r w:rsidR="00DA51EA" w:rsidRPr="00A73DDB">
              <w:t xml:space="preserve"> </w:t>
            </w:r>
            <w:r w:rsidRPr="00A73DDB">
              <w:t>dźwięczności w wygłosie,</w:t>
            </w:r>
          </w:p>
          <w:p w:rsidR="00D54ABC" w:rsidRPr="00A73DDB" w:rsidRDefault="008F3AE8" w:rsidP="008F3AE8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wie, co to jest intonacja</w:t>
            </w:r>
          </w:p>
          <w:p w:rsidR="008F3AE8" w:rsidRPr="00A73DDB" w:rsidRDefault="00D54ABC" w:rsidP="008F3AE8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 xml:space="preserve">wie, co to </w:t>
            </w:r>
            <w:r w:rsidR="008F3AE8" w:rsidRPr="00A73DDB">
              <w:t>akcent wyrazowy i</w:t>
            </w:r>
            <w:r w:rsidR="00A8448E" w:rsidRPr="00A73DDB">
              <w:t> </w:t>
            </w:r>
            <w:r w:rsidR="008F3AE8" w:rsidRPr="00A73DDB">
              <w:t>zdaniowy,</w:t>
            </w:r>
          </w:p>
          <w:p w:rsidR="003E4479" w:rsidRPr="00A73DDB" w:rsidRDefault="008F3AE8" w:rsidP="00A8448E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zna reguły akcentowania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26436D" w:rsidRPr="00A73DDB" w:rsidRDefault="0026436D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t>spełnia wymagania na ocenę dopuszczającą, a ponadto:</w:t>
            </w:r>
          </w:p>
          <w:p w:rsidR="00873153" w:rsidRPr="00A73DDB" w:rsidRDefault="00873153" w:rsidP="00873153">
            <w:pPr>
              <w:pStyle w:val="Akapitzlist"/>
              <w:numPr>
                <w:ilvl w:val="0"/>
                <w:numId w:val="8"/>
              </w:numPr>
            </w:pPr>
            <w:r w:rsidRPr="00A73DDB">
              <w:t>rozumie, czym zajmuje się</w:t>
            </w:r>
          </w:p>
          <w:p w:rsidR="00873153" w:rsidRPr="00A73DDB" w:rsidRDefault="00873153" w:rsidP="00554376">
            <w:pPr>
              <w:pStyle w:val="Akapitzlist"/>
              <w:ind w:left="227"/>
            </w:pPr>
            <w:r w:rsidRPr="00A73DDB">
              <w:t>fonetyka,</w:t>
            </w:r>
          </w:p>
          <w:p w:rsidR="00873153" w:rsidRPr="00A73DDB" w:rsidRDefault="00873153" w:rsidP="00554376">
            <w:pPr>
              <w:pStyle w:val="Akapitzlist"/>
              <w:numPr>
                <w:ilvl w:val="0"/>
                <w:numId w:val="8"/>
              </w:numPr>
            </w:pPr>
            <w:r w:rsidRPr="00A73DDB">
              <w:t>rozumie wpływ narządów mowy na sposób wymawiania</w:t>
            </w:r>
            <w:r w:rsidR="00DA51EA" w:rsidRPr="00A73DDB">
              <w:t xml:space="preserve"> </w:t>
            </w:r>
            <w:r w:rsidRPr="00A73DDB">
              <w:t>głosek,</w:t>
            </w:r>
          </w:p>
          <w:p w:rsidR="00873153" w:rsidRPr="00A73DDB" w:rsidRDefault="00DA51EA" w:rsidP="00873153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A73DDB">
              <w:rPr>
                <w:spacing w:val="-6"/>
              </w:rPr>
              <w:t>rozróżnia rodzaje głosek</w:t>
            </w:r>
          </w:p>
          <w:p w:rsidR="00873153" w:rsidRPr="00A73DDB" w:rsidRDefault="00873153" w:rsidP="008B57B7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rozumie funkcje głoski </w:t>
            </w:r>
            <w:r w:rsidRPr="00A73DDB">
              <w:rPr>
                <w:i/>
                <w:iCs/>
              </w:rPr>
              <w:t>i</w:t>
            </w:r>
            <w:r w:rsidRPr="00A73DDB">
              <w:t>,</w:t>
            </w:r>
          </w:p>
          <w:p w:rsidR="00873153" w:rsidRPr="00A73DDB" w:rsidRDefault="00873153" w:rsidP="00873153">
            <w:pPr>
              <w:pStyle w:val="Akapitzlist"/>
              <w:numPr>
                <w:ilvl w:val="0"/>
                <w:numId w:val="8"/>
              </w:numPr>
            </w:pPr>
            <w:r w:rsidRPr="00A73DDB">
              <w:t>rozumie, na czym polegają zjawiska fonetyczne, w tym upodobnienia, uproszczenia grup spółgłoskowych, utrata dźwięczności w wygłosie,</w:t>
            </w:r>
          </w:p>
          <w:p w:rsidR="00873153" w:rsidRPr="00A73DDB" w:rsidRDefault="00873153" w:rsidP="008B57B7">
            <w:pPr>
              <w:pStyle w:val="Akapitzlist"/>
              <w:numPr>
                <w:ilvl w:val="0"/>
                <w:numId w:val="8"/>
              </w:numPr>
            </w:pPr>
            <w:r w:rsidRPr="00A73DDB">
              <w:t>rozumie, co to jest intonacja oraz akcent wyrazowy i</w:t>
            </w:r>
            <w:r w:rsidR="008B57B7" w:rsidRPr="00A73DDB">
              <w:t> </w:t>
            </w:r>
            <w:r w:rsidRPr="00A73DDB">
              <w:t>zdaniowy,</w:t>
            </w:r>
          </w:p>
          <w:p w:rsidR="00873153" w:rsidRPr="00A73DDB" w:rsidRDefault="00873153" w:rsidP="002627C1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A73DDB">
              <w:rPr>
                <w:spacing w:val="-4"/>
              </w:rPr>
              <w:t>wymienia reguły akcentowania w języku polskim,</w:t>
            </w:r>
          </w:p>
          <w:p w:rsidR="00E57A48" w:rsidRPr="00A73DDB" w:rsidRDefault="00873153" w:rsidP="002627C1">
            <w:pPr>
              <w:pStyle w:val="Akapitzlist"/>
              <w:numPr>
                <w:ilvl w:val="0"/>
                <w:numId w:val="8"/>
              </w:numPr>
              <w:spacing w:after="200"/>
            </w:pPr>
            <w:r w:rsidRPr="00A73DDB">
              <w:t>rozpoznaje wyjątki od zasad akcentowania</w:t>
            </w:r>
            <w:r w:rsidR="007F3209" w:rsidRPr="00A73DDB"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26436D" w:rsidRPr="00A73DDB" w:rsidRDefault="0026436D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t>spełnia wymagania na ocenę dostateczną, a ponadto:</w:t>
            </w:r>
          </w:p>
          <w:p w:rsidR="003F5FBA" w:rsidRPr="00A73DDB" w:rsidRDefault="003F5FBA" w:rsidP="003F5FBA">
            <w:pPr>
              <w:pStyle w:val="Akapitzlist"/>
              <w:numPr>
                <w:ilvl w:val="0"/>
                <w:numId w:val="8"/>
              </w:numPr>
            </w:pPr>
            <w:r w:rsidRPr="00A73DDB">
              <w:t>dzieli wyrazy na litery, głoski i sylaby,</w:t>
            </w:r>
          </w:p>
          <w:p w:rsidR="003F5FBA" w:rsidRPr="00A73DDB" w:rsidRDefault="003F5FBA" w:rsidP="003F5FBA">
            <w:pPr>
              <w:pStyle w:val="Akapitzlist"/>
              <w:numPr>
                <w:ilvl w:val="0"/>
                <w:numId w:val="8"/>
              </w:numPr>
            </w:pPr>
            <w:r w:rsidRPr="00A73DDB">
              <w:t>wskazuje w wyrazie samogłoski i spółgłoski,</w:t>
            </w:r>
          </w:p>
          <w:p w:rsidR="003F5FBA" w:rsidRPr="00A73DDB" w:rsidRDefault="003F5FBA" w:rsidP="003F5FBA">
            <w:pPr>
              <w:pStyle w:val="Akapitzlist"/>
              <w:numPr>
                <w:ilvl w:val="0"/>
                <w:numId w:val="8"/>
              </w:numPr>
            </w:pPr>
            <w:r w:rsidRPr="00A73DDB">
              <w:t>dzieli wyrazy na sylaby,</w:t>
            </w:r>
          </w:p>
          <w:p w:rsidR="003F5FBA" w:rsidRPr="00A73DDB" w:rsidRDefault="003F5FBA" w:rsidP="003F5FBA">
            <w:pPr>
              <w:pStyle w:val="Akapitzlist"/>
              <w:numPr>
                <w:ilvl w:val="0"/>
                <w:numId w:val="8"/>
              </w:numPr>
            </w:pPr>
            <w:r w:rsidRPr="00A73DDB">
              <w:t>poprawnie przenosi wyrazy,</w:t>
            </w:r>
          </w:p>
          <w:p w:rsidR="003F5FBA" w:rsidRPr="00A73DDB" w:rsidRDefault="003F5FBA" w:rsidP="003F5FBA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określa rolę samogłoski </w:t>
            </w:r>
            <w:r w:rsidRPr="00A73DDB">
              <w:rPr>
                <w:i/>
                <w:iCs/>
              </w:rPr>
              <w:t>i</w:t>
            </w:r>
            <w:r w:rsidRPr="00A73DDB">
              <w:t xml:space="preserve">, </w:t>
            </w:r>
          </w:p>
          <w:p w:rsidR="003F5FBA" w:rsidRPr="00A73DDB" w:rsidRDefault="003F5FBA" w:rsidP="003F5FBA">
            <w:pPr>
              <w:pStyle w:val="Akapitzlist"/>
              <w:numPr>
                <w:ilvl w:val="0"/>
                <w:numId w:val="8"/>
              </w:numPr>
            </w:pPr>
            <w:r w:rsidRPr="00A73DDB">
              <w:t>omawia mechanizm upodobnień fonetycznych i uproszczeń grup spółgłoskowych,</w:t>
            </w:r>
          </w:p>
          <w:p w:rsidR="003F5FBA" w:rsidRPr="00A73DDB" w:rsidRDefault="003F5FBA" w:rsidP="003F5FBA">
            <w:pPr>
              <w:pStyle w:val="Akapitzlist"/>
              <w:numPr>
                <w:ilvl w:val="0"/>
                <w:numId w:val="8"/>
              </w:numPr>
            </w:pPr>
            <w:r w:rsidRPr="00A73DDB">
              <w:t>rozpoznaje rodzaj i kierunek upodobnienia oraz utratę dźwięczności w wygłosie,</w:t>
            </w:r>
          </w:p>
          <w:p w:rsidR="003F5FBA" w:rsidRPr="00A73DDB" w:rsidRDefault="003F5FBA" w:rsidP="003F5FBA">
            <w:pPr>
              <w:pStyle w:val="Akapitzlist"/>
              <w:numPr>
                <w:ilvl w:val="0"/>
                <w:numId w:val="8"/>
              </w:numPr>
            </w:pPr>
            <w:r w:rsidRPr="00A73DDB">
              <w:t>definiuje pojęcia intonacji oraz akcentu wyrazowego i zdaniow</w:t>
            </w:r>
            <w:r w:rsidR="00740CFA" w:rsidRPr="00A73DDB">
              <w:t>ego</w:t>
            </w:r>
            <w:r w:rsidRPr="00A73DDB">
              <w:t>,</w:t>
            </w:r>
          </w:p>
          <w:p w:rsidR="003F5FBA" w:rsidRPr="00A73DDB" w:rsidRDefault="003F5FBA" w:rsidP="003F5FBA">
            <w:pPr>
              <w:pStyle w:val="Akapitzlist"/>
              <w:numPr>
                <w:ilvl w:val="0"/>
                <w:numId w:val="8"/>
              </w:numPr>
            </w:pPr>
            <w:r w:rsidRPr="00A73DDB">
              <w:t>stosuje reguły akcentowania w języku polskim oraz prawidłową intonację,</w:t>
            </w:r>
          </w:p>
          <w:p w:rsidR="0026436D" w:rsidRPr="00A73DDB" w:rsidRDefault="0026436D" w:rsidP="00A57D2B">
            <w:pPr>
              <w:pStyle w:val="Akapitzlist"/>
              <w:ind w:left="227"/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26436D" w:rsidRPr="00A73DDB" w:rsidRDefault="0026436D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t>spełnia wymagania na ocenę dobrą, a ponadto:</w:t>
            </w:r>
          </w:p>
          <w:p w:rsidR="00862E0C" w:rsidRPr="00A73DDB" w:rsidRDefault="00862E0C" w:rsidP="00862E0C">
            <w:pPr>
              <w:pStyle w:val="Akapitzlist"/>
              <w:numPr>
                <w:ilvl w:val="0"/>
                <w:numId w:val="8"/>
              </w:numPr>
            </w:pPr>
            <w:r w:rsidRPr="00A73DDB">
              <w:t>omawia narządy mowy i ich wpływ na sposób wymawiania głosek,</w:t>
            </w:r>
          </w:p>
          <w:p w:rsidR="00862E0C" w:rsidRPr="00A73DDB" w:rsidRDefault="00862E0C" w:rsidP="00862E0C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rozpoznaje rodzaje wszystkich głosek i omawia ich cechy, </w:t>
            </w:r>
          </w:p>
          <w:p w:rsidR="00862E0C" w:rsidRPr="00A73DDB" w:rsidRDefault="00862E0C" w:rsidP="00862E0C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rozpoznaje funkcję litery </w:t>
            </w:r>
            <w:r w:rsidRPr="00A73DDB">
              <w:rPr>
                <w:i/>
                <w:iCs/>
              </w:rPr>
              <w:t>i </w:t>
            </w:r>
            <w:r w:rsidRPr="00A73DDB">
              <w:t>w  wyrazie,</w:t>
            </w:r>
          </w:p>
          <w:p w:rsidR="00862E0C" w:rsidRPr="00A73DDB" w:rsidRDefault="00862E0C" w:rsidP="001035AB">
            <w:pPr>
              <w:pStyle w:val="Akapitzlist"/>
              <w:numPr>
                <w:ilvl w:val="0"/>
                <w:numId w:val="8"/>
              </w:numPr>
            </w:pPr>
            <w:r w:rsidRPr="00A73DDB">
              <w:t>objaśnia mechanizm</w:t>
            </w:r>
            <w:r w:rsidR="00DA51EA" w:rsidRPr="00A73DDB">
              <w:t xml:space="preserve"> </w:t>
            </w:r>
            <w:r w:rsidRPr="00A73DDB">
              <w:t>upodobnień fonetycznych i</w:t>
            </w:r>
            <w:r w:rsidR="001035AB" w:rsidRPr="00A73DDB">
              <w:t> </w:t>
            </w:r>
            <w:r w:rsidRPr="00A73DDB">
              <w:t>uproszczeń grup spółgłoskowych</w:t>
            </w:r>
          </w:p>
          <w:p w:rsidR="00862E0C" w:rsidRPr="00A73DDB" w:rsidRDefault="00862E0C" w:rsidP="00862E0C">
            <w:pPr>
              <w:pStyle w:val="Akapitzlist"/>
              <w:numPr>
                <w:ilvl w:val="0"/>
                <w:numId w:val="8"/>
              </w:numPr>
            </w:pPr>
            <w:r w:rsidRPr="00A73DDB">
              <w:t>podaje przykłady różnych rodzajów upodobnień,</w:t>
            </w:r>
          </w:p>
          <w:p w:rsidR="00862E0C" w:rsidRPr="00A73DDB" w:rsidRDefault="00862E0C" w:rsidP="00862E0C">
            <w:pPr>
              <w:pStyle w:val="Akapitzlist"/>
              <w:numPr>
                <w:ilvl w:val="0"/>
                <w:numId w:val="8"/>
              </w:numPr>
            </w:pPr>
            <w:r w:rsidRPr="00A73DDB">
              <w:t>wyjaśnia, na czym polega  intonacja oraz  akcent wyrazowy i zdaniowy</w:t>
            </w:r>
            <w:r w:rsidR="002627C1" w:rsidRPr="00A73DDB">
              <w:t>,</w:t>
            </w:r>
          </w:p>
          <w:p w:rsidR="00862E0C" w:rsidRPr="00A73DDB" w:rsidRDefault="00862E0C" w:rsidP="00862E0C">
            <w:pPr>
              <w:pStyle w:val="Akapitzlist"/>
              <w:numPr>
                <w:ilvl w:val="0"/>
                <w:numId w:val="8"/>
              </w:numPr>
            </w:pPr>
            <w:r w:rsidRPr="00A73DDB">
              <w:t>wypowiada się z</w:t>
            </w:r>
            <w:r w:rsidR="001035AB" w:rsidRPr="00A73DDB">
              <w:t> </w:t>
            </w:r>
            <w:r w:rsidRPr="00A73DDB">
              <w:t>prawidłową intonacją,</w:t>
            </w:r>
          </w:p>
          <w:p w:rsidR="0026436D" w:rsidRPr="00A73DDB" w:rsidRDefault="00862E0C" w:rsidP="001035AB">
            <w:pPr>
              <w:pStyle w:val="Akapitzlist"/>
              <w:numPr>
                <w:ilvl w:val="0"/>
                <w:numId w:val="8"/>
              </w:numPr>
            </w:pPr>
            <w:r w:rsidRPr="00A73DDB">
              <w:t>prawidłowo</w:t>
            </w:r>
            <w:r w:rsidR="00DA51EA" w:rsidRPr="00A73DDB">
              <w:t xml:space="preserve"> </w:t>
            </w:r>
            <w:r w:rsidRPr="00A73DDB">
              <w:t>akcentuje wyrazy i zdania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26436D" w:rsidRPr="00A73DDB" w:rsidRDefault="0026436D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t>spełnia wymagania na ocenę bardzo dobrą, a ponadto:</w:t>
            </w:r>
          </w:p>
          <w:p w:rsidR="003E22DD" w:rsidRPr="00A73DDB" w:rsidRDefault="003E22DD" w:rsidP="003E22DD">
            <w:pPr>
              <w:pStyle w:val="Akapitzlist"/>
              <w:numPr>
                <w:ilvl w:val="0"/>
                <w:numId w:val="8"/>
              </w:numPr>
            </w:pPr>
            <w:r w:rsidRPr="00A73DDB">
              <w:t>dzieli wyraz na głoski</w:t>
            </w:r>
            <w:r w:rsidR="00757087" w:rsidRPr="00A73DDB">
              <w:t xml:space="preserve"> i </w:t>
            </w:r>
            <w:r w:rsidRPr="00A73DDB">
              <w:t>wskazuj</w:t>
            </w:r>
            <w:r w:rsidR="00757087" w:rsidRPr="00A73DDB">
              <w:t>e</w:t>
            </w:r>
            <w:r w:rsidR="00DA51EA" w:rsidRPr="00A73DDB">
              <w:t xml:space="preserve"> </w:t>
            </w:r>
            <w:r w:rsidRPr="00A73DDB">
              <w:t>różne funkcje</w:t>
            </w:r>
            <w:r w:rsidR="00DA51EA" w:rsidRPr="00A73DDB">
              <w:t xml:space="preserve">  </w:t>
            </w:r>
            <w:r w:rsidRPr="00A73DDB">
              <w:t xml:space="preserve">głoski </w:t>
            </w:r>
            <w:r w:rsidRPr="00A73DDB">
              <w:rPr>
                <w:i/>
                <w:iCs/>
              </w:rPr>
              <w:t>i</w:t>
            </w:r>
            <w:r w:rsidRPr="00A73DDB">
              <w:t>,</w:t>
            </w:r>
          </w:p>
          <w:p w:rsidR="003E22DD" w:rsidRPr="00A73DDB" w:rsidRDefault="003E22DD" w:rsidP="003E22DD">
            <w:pPr>
              <w:pStyle w:val="Akapitzlist"/>
              <w:numPr>
                <w:ilvl w:val="0"/>
                <w:numId w:val="8"/>
              </w:numPr>
            </w:pPr>
            <w:r w:rsidRPr="00A73DDB">
              <w:t>rozumie i wykorzystuje  wiedzę o głoskach oraz  upodobnieniach do poprawnego mówienia i pisania,</w:t>
            </w:r>
          </w:p>
          <w:p w:rsidR="0026436D" w:rsidRPr="00A73DDB" w:rsidRDefault="003E22DD" w:rsidP="006E381C">
            <w:pPr>
              <w:pStyle w:val="Akapitzlist"/>
              <w:numPr>
                <w:ilvl w:val="0"/>
                <w:numId w:val="8"/>
              </w:numPr>
            </w:pPr>
            <w:r w:rsidRPr="00A73DDB">
              <w:t>świadomie i bezbłędnie akcentuje  wyrazy</w:t>
            </w:r>
            <w:r w:rsidR="006E381C" w:rsidRPr="00A73DDB">
              <w:t xml:space="preserve"> i </w:t>
            </w:r>
            <w:r w:rsidRPr="00A73DDB">
              <w:t>zdania we wszystkich swoich wypowiedziach oraz podczas czytania i recytacji.</w:t>
            </w:r>
          </w:p>
        </w:tc>
      </w:tr>
    </w:tbl>
    <w:p w:rsidR="00607765" w:rsidRDefault="00607765" w:rsidP="00FF7F5C">
      <w:pPr>
        <w:spacing w:before="120" w:after="240"/>
        <w:rPr>
          <w:b/>
          <w:bCs/>
          <w:color w:val="FFC000"/>
        </w:rPr>
      </w:pPr>
    </w:p>
    <w:p w:rsidR="00FF7F5C" w:rsidRPr="00A73DDB" w:rsidRDefault="00FF7F5C" w:rsidP="00FF7F5C">
      <w:pPr>
        <w:spacing w:before="120" w:after="240"/>
        <w:rPr>
          <w:b/>
          <w:bCs/>
          <w:color w:val="FFC000"/>
        </w:rPr>
      </w:pPr>
      <w:r w:rsidRPr="00A73DDB">
        <w:rPr>
          <w:b/>
          <w:bCs/>
          <w:color w:val="FFC000"/>
        </w:rPr>
        <w:lastRenderedPageBreak/>
        <w:t xml:space="preserve">II.1. Gramatyka języka polskiego – słowotwórstwo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26436D" w:rsidRPr="00A73DDB" w:rsidTr="00FD74AA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26436D" w:rsidRPr="00A73DDB" w:rsidRDefault="0026436D" w:rsidP="00FD74AA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A73DDB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26436D" w:rsidRPr="00A73DDB" w:rsidRDefault="0026436D" w:rsidP="00FD74AA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A73DDB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 dla klasy 7</w:t>
            </w:r>
          </w:p>
        </w:tc>
      </w:tr>
      <w:tr w:rsidR="0026436D" w:rsidRPr="00A73DDB" w:rsidTr="00FD74A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26436D" w:rsidRPr="00A73DDB" w:rsidRDefault="0026436D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26436D" w:rsidRPr="00A73DDB" w:rsidRDefault="0026436D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26436D" w:rsidRPr="00A73DDB" w:rsidRDefault="0026436D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26436D" w:rsidRPr="00A73DDB" w:rsidRDefault="0026436D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26436D" w:rsidRPr="00A73DDB" w:rsidRDefault="0026436D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26436D" w:rsidRPr="00A73DDB" w:rsidTr="00FD74A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26436D" w:rsidRPr="00A73DDB" w:rsidRDefault="0026436D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26436D" w:rsidRPr="00A73DDB" w:rsidTr="00FD74AA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26436D" w:rsidRPr="00A73DDB" w:rsidRDefault="002F6C17" w:rsidP="00FD74AA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aps/>
              </w:rPr>
              <w:t>SŁOWOTWÓRSTWO</w:t>
            </w:r>
          </w:p>
        </w:tc>
      </w:tr>
      <w:tr w:rsidR="0026436D" w:rsidRPr="00A73DDB" w:rsidTr="00FD74AA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683DDB" w:rsidRPr="00A73DDB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A73DDB">
              <w:rPr>
                <w:spacing w:val="-6"/>
              </w:rPr>
              <w:t>zna pojęcie słowotwórstwa,</w:t>
            </w:r>
          </w:p>
          <w:p w:rsidR="00683DDB" w:rsidRPr="00A73DDB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zna pojęcia podstawy słowotwórczej, tematu słowotwórczego i definicji słowotwórczej,</w:t>
            </w:r>
          </w:p>
          <w:p w:rsidR="00683DDB" w:rsidRPr="00A73DDB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zna pojęcie formantu,</w:t>
            </w:r>
          </w:p>
          <w:p w:rsidR="00683DDB" w:rsidRPr="00A73DDB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wie, że są różne rodzaje formantów,</w:t>
            </w:r>
          </w:p>
          <w:p w:rsidR="00683DDB" w:rsidRPr="00A73DDB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rozpoznaje wyraz podstawowy i wyraz pochodny,</w:t>
            </w:r>
          </w:p>
          <w:p w:rsidR="00683DDB" w:rsidRPr="00A73DDB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zna pojęcie kategorii znaczeniowej,</w:t>
            </w:r>
          </w:p>
          <w:p w:rsidR="00683DDB" w:rsidRPr="00A73DDB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wie, jakie znaczenia są nadawane wyrazom przez formanty,</w:t>
            </w:r>
          </w:p>
          <w:p w:rsidR="00683DDB" w:rsidRPr="00A73DDB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wie, co to jest rodzina wyrazów,</w:t>
            </w:r>
          </w:p>
          <w:p w:rsidR="00683DDB" w:rsidRPr="00A73DDB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 xml:space="preserve">zna pojęcia </w:t>
            </w:r>
            <w:r w:rsidRPr="00A73DDB">
              <w:rPr>
                <w:i/>
                <w:iCs/>
              </w:rPr>
              <w:t>wyraz pokrewny</w:t>
            </w:r>
            <w:r w:rsidRPr="00A73DDB">
              <w:t xml:space="preserve">, </w:t>
            </w:r>
            <w:r w:rsidRPr="00A73DDB">
              <w:rPr>
                <w:i/>
                <w:iCs/>
              </w:rPr>
              <w:t>rdzeń</w:t>
            </w:r>
            <w:r w:rsidRPr="00A73DDB">
              <w:t xml:space="preserve">, </w:t>
            </w:r>
            <w:r w:rsidRPr="00A73DDB">
              <w:rPr>
                <w:i/>
                <w:iCs/>
              </w:rPr>
              <w:t>rdzenie</w:t>
            </w:r>
            <w:r w:rsidR="009A3412">
              <w:rPr>
                <w:i/>
                <w:iCs/>
              </w:rPr>
              <w:t xml:space="preserve"> </w:t>
            </w:r>
            <w:r w:rsidRPr="00A73DDB">
              <w:rPr>
                <w:i/>
                <w:iCs/>
              </w:rPr>
              <w:t>oboczne</w:t>
            </w:r>
            <w:r w:rsidRPr="00A73DDB">
              <w:t>,</w:t>
            </w:r>
          </w:p>
          <w:p w:rsidR="00683DDB" w:rsidRPr="00A73DDB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wie, że wyrazy mają znaczenie realne i znaczenie słowotwórcze,</w:t>
            </w:r>
          </w:p>
          <w:p w:rsidR="00683DDB" w:rsidRPr="00A73DDB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wie, czym są wyrazy złożone,</w:t>
            </w:r>
          </w:p>
          <w:p w:rsidR="00683DDB" w:rsidRPr="00A73DDB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 xml:space="preserve">wie, że wyrazy złożone </w:t>
            </w:r>
            <w:r w:rsidRPr="00A73DDB">
              <w:lastRenderedPageBreak/>
              <w:t>dzielą się na złożenia, zestawienia i zrosty,</w:t>
            </w:r>
          </w:p>
          <w:p w:rsidR="0026436D" w:rsidRPr="00A73DDB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zna podstawowe zasady pisowni wyrazów złożonych.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26436D" w:rsidRPr="00A73DDB" w:rsidRDefault="0026436D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lastRenderedPageBreak/>
              <w:t>spełnia wymagania na ocenę dopuszczającą, a ponadto:</w:t>
            </w:r>
          </w:p>
          <w:p w:rsidR="00DF73D2" w:rsidRPr="00A73DDB" w:rsidRDefault="00DF73D2" w:rsidP="00DF73D2">
            <w:pPr>
              <w:pStyle w:val="Akapitzlist"/>
              <w:numPr>
                <w:ilvl w:val="0"/>
                <w:numId w:val="8"/>
              </w:numPr>
            </w:pPr>
            <w:r w:rsidRPr="00A73DDB">
              <w:t>wie, czym zajmuje się słowotwórstwo,</w:t>
            </w:r>
          </w:p>
          <w:p w:rsidR="00DF73D2" w:rsidRPr="00A73DDB" w:rsidRDefault="00DF73D2" w:rsidP="00DF73D2">
            <w:pPr>
              <w:pStyle w:val="Akapitzlist"/>
              <w:numPr>
                <w:ilvl w:val="0"/>
                <w:numId w:val="8"/>
              </w:numPr>
            </w:pPr>
            <w:r w:rsidRPr="00A73DDB">
              <w:t>odróżnia wyraz podstawowy od  wyrazu pochodnego,</w:t>
            </w:r>
          </w:p>
          <w:p w:rsidR="00DF73D2" w:rsidRPr="00A73DDB" w:rsidRDefault="00DF73D2" w:rsidP="00DF73D2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wie, co to jest podstawa słowotwórcza i temat słowotwórczy, </w:t>
            </w:r>
          </w:p>
          <w:p w:rsidR="00DF73D2" w:rsidRPr="00A73DDB" w:rsidRDefault="00DF73D2" w:rsidP="00DF73D2">
            <w:pPr>
              <w:pStyle w:val="Akapitzlist"/>
              <w:numPr>
                <w:ilvl w:val="0"/>
                <w:numId w:val="8"/>
              </w:numPr>
            </w:pPr>
            <w:r w:rsidRPr="00A73DDB">
              <w:t>próbuje tworzyć definicje słowotwórcze wyrazu,</w:t>
            </w:r>
          </w:p>
          <w:p w:rsidR="00DF73D2" w:rsidRPr="00A73DDB" w:rsidRDefault="00DF73D2" w:rsidP="00DF73D2">
            <w:pPr>
              <w:pStyle w:val="Akapitzlist"/>
              <w:numPr>
                <w:ilvl w:val="0"/>
                <w:numId w:val="8"/>
              </w:numPr>
            </w:pPr>
            <w:r w:rsidRPr="00A73DDB">
              <w:t>wskazuje formant w wyrazie pochodnym,</w:t>
            </w:r>
          </w:p>
          <w:p w:rsidR="00DF73D2" w:rsidRPr="00A73DDB" w:rsidRDefault="00DF73D2" w:rsidP="00DF73D2">
            <w:pPr>
              <w:pStyle w:val="Akapitzlist"/>
              <w:numPr>
                <w:ilvl w:val="0"/>
                <w:numId w:val="8"/>
              </w:numPr>
            </w:pPr>
            <w:r w:rsidRPr="00A73DDB">
              <w:t>zna funkcję formantów w nadawaniu znaczenia wyrazom pochodnym,</w:t>
            </w:r>
          </w:p>
          <w:p w:rsidR="00DF73D2" w:rsidRPr="00A73DDB" w:rsidRDefault="00DF73D2" w:rsidP="00DF73D2">
            <w:pPr>
              <w:pStyle w:val="Akapitzlist"/>
              <w:numPr>
                <w:ilvl w:val="0"/>
                <w:numId w:val="8"/>
              </w:numPr>
            </w:pPr>
            <w:r w:rsidRPr="00A73DDB">
              <w:t>rozumie pojęcie kategorii znaczeniowej,</w:t>
            </w:r>
          </w:p>
          <w:p w:rsidR="00DF73D2" w:rsidRPr="00A73DDB" w:rsidRDefault="00DF73D2" w:rsidP="00DF73D2">
            <w:pPr>
              <w:pStyle w:val="Akapitzlist"/>
              <w:numPr>
                <w:ilvl w:val="0"/>
                <w:numId w:val="8"/>
              </w:numPr>
            </w:pPr>
            <w:r w:rsidRPr="00A73DDB">
              <w:t>rozpoznaje znaczenia nadawane wyrazom przez formanty,</w:t>
            </w:r>
          </w:p>
          <w:p w:rsidR="00DF73D2" w:rsidRPr="00A73DDB" w:rsidRDefault="00DF73D2" w:rsidP="00DF73D2">
            <w:pPr>
              <w:pStyle w:val="Akapitzlist"/>
              <w:numPr>
                <w:ilvl w:val="0"/>
                <w:numId w:val="8"/>
              </w:numPr>
            </w:pPr>
            <w:r w:rsidRPr="00A73DDB">
              <w:t>wyjaśnia, co to jest rodzina wyrazów,</w:t>
            </w:r>
          </w:p>
          <w:p w:rsidR="00DF73D2" w:rsidRPr="00A73DDB" w:rsidRDefault="00DF73D2" w:rsidP="00DF73D2">
            <w:pPr>
              <w:pStyle w:val="Akapitzlist"/>
              <w:numPr>
                <w:ilvl w:val="0"/>
                <w:numId w:val="8"/>
              </w:numPr>
            </w:pPr>
            <w:r w:rsidRPr="00A73DDB">
              <w:t>rozpoznaje wyraz pokrewny, rdzeń, rdzenie oboczne,</w:t>
            </w:r>
          </w:p>
          <w:p w:rsidR="00DF73D2" w:rsidRPr="00A73DDB" w:rsidRDefault="00DF73D2" w:rsidP="00DF73D2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rozróżnia realne i słowotwórcze znaczenie </w:t>
            </w:r>
            <w:r w:rsidRPr="00A73DDB">
              <w:lastRenderedPageBreak/>
              <w:t>wyrazu,</w:t>
            </w:r>
          </w:p>
          <w:p w:rsidR="00DF73D2" w:rsidRPr="00A73DDB" w:rsidRDefault="00DF73D2" w:rsidP="00DF73D2">
            <w:pPr>
              <w:pStyle w:val="Akapitzlist"/>
              <w:numPr>
                <w:ilvl w:val="0"/>
                <w:numId w:val="8"/>
              </w:numPr>
            </w:pPr>
            <w:r w:rsidRPr="00A73DDB">
              <w:t>odróżnia wyrazy złożone od innych,</w:t>
            </w:r>
          </w:p>
          <w:p w:rsidR="00DF73D2" w:rsidRPr="00A73DDB" w:rsidRDefault="00DF73D2" w:rsidP="00DF73D2">
            <w:pPr>
              <w:pStyle w:val="Akapitzlist"/>
              <w:numPr>
                <w:ilvl w:val="0"/>
                <w:numId w:val="8"/>
              </w:numPr>
            </w:pPr>
            <w:r w:rsidRPr="00A73DDB">
              <w:t>zna zasady tworzenia złożeń, zestawień i zrostów,</w:t>
            </w:r>
          </w:p>
          <w:p w:rsidR="0026436D" w:rsidRPr="00A73DDB" w:rsidRDefault="00DF73D2" w:rsidP="00DF73D2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zna zasady pisowni wyrazów złożonych.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26436D" w:rsidRPr="00A73DDB" w:rsidRDefault="0026436D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lastRenderedPageBreak/>
              <w:t>spełnia wymagania na ocenę dostateczną, a ponadto:</w:t>
            </w:r>
          </w:p>
          <w:p w:rsidR="000D2D4A" w:rsidRPr="00A73DDB" w:rsidRDefault="000D2D4A" w:rsidP="000D2D4A">
            <w:pPr>
              <w:pStyle w:val="Akapitzlist"/>
              <w:numPr>
                <w:ilvl w:val="0"/>
                <w:numId w:val="8"/>
              </w:numPr>
            </w:pPr>
            <w:r w:rsidRPr="00A73DDB">
              <w:t>wyjaśnia, czym zajmuje się słowotwórstwo,</w:t>
            </w:r>
          </w:p>
          <w:p w:rsidR="000D2D4A" w:rsidRPr="00A73DDB" w:rsidRDefault="000D2D4A" w:rsidP="000D2D4A">
            <w:pPr>
              <w:pStyle w:val="Akapitzlist"/>
              <w:numPr>
                <w:ilvl w:val="0"/>
                <w:numId w:val="8"/>
              </w:numPr>
            </w:pPr>
            <w:r w:rsidRPr="00A73DDB">
              <w:t>wyjaśnia, czym są wyrazy podstawowe i wyrazy pochodne,</w:t>
            </w:r>
          </w:p>
          <w:p w:rsidR="000D2D4A" w:rsidRPr="00A73DDB" w:rsidRDefault="000D2D4A" w:rsidP="000D2D4A">
            <w:pPr>
              <w:pStyle w:val="Akapitzlist"/>
              <w:numPr>
                <w:ilvl w:val="0"/>
                <w:numId w:val="8"/>
              </w:numPr>
            </w:pPr>
            <w:r w:rsidRPr="00A73DDB">
              <w:t>wskazuje podstawę słowotwórczą i temat słowotwórczy,</w:t>
            </w:r>
          </w:p>
          <w:p w:rsidR="000D2D4A" w:rsidRPr="00A73DDB" w:rsidRDefault="000D2D4A" w:rsidP="000D2D4A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A73DDB">
              <w:rPr>
                <w:spacing w:val="-8"/>
              </w:rPr>
              <w:t>tworzy definicje słowotwórcze,</w:t>
            </w:r>
          </w:p>
          <w:p w:rsidR="000D2D4A" w:rsidRPr="00A73DDB" w:rsidRDefault="000D2D4A" w:rsidP="000D2D4A">
            <w:pPr>
              <w:pStyle w:val="Akapitzlist"/>
              <w:numPr>
                <w:ilvl w:val="0"/>
                <w:numId w:val="8"/>
              </w:numPr>
            </w:pPr>
            <w:r w:rsidRPr="00A73DDB">
              <w:t>zna rodzaje formantów,</w:t>
            </w:r>
          </w:p>
          <w:p w:rsidR="000D2D4A" w:rsidRPr="00A73DDB" w:rsidRDefault="000D2D4A" w:rsidP="000D2D4A">
            <w:pPr>
              <w:pStyle w:val="Akapitzlist"/>
              <w:numPr>
                <w:ilvl w:val="0"/>
                <w:numId w:val="8"/>
              </w:numPr>
            </w:pPr>
            <w:r w:rsidRPr="00A73DDB">
              <w:t>wyjaśnia funkcję formantów w nadawaniu znaczenia wyrazom pochodnym,</w:t>
            </w:r>
          </w:p>
          <w:p w:rsidR="000D2D4A" w:rsidRPr="00A73DDB" w:rsidRDefault="000D2D4A" w:rsidP="000D2D4A">
            <w:pPr>
              <w:pStyle w:val="Akapitzlist"/>
              <w:numPr>
                <w:ilvl w:val="0"/>
                <w:numId w:val="8"/>
              </w:numPr>
            </w:pPr>
            <w:r w:rsidRPr="00A73DDB">
              <w:t>podaje przykłady kategorii znaczeniowych wyrazów,</w:t>
            </w:r>
          </w:p>
          <w:p w:rsidR="000D2D4A" w:rsidRPr="00A73DDB" w:rsidRDefault="000D2D4A" w:rsidP="000D2D4A">
            <w:pPr>
              <w:pStyle w:val="Akapitzlist"/>
              <w:numPr>
                <w:ilvl w:val="0"/>
                <w:numId w:val="8"/>
              </w:numPr>
            </w:pPr>
            <w:r w:rsidRPr="00A73DDB">
              <w:t>rozpoznaje rodzinę wyrazów,</w:t>
            </w:r>
          </w:p>
          <w:p w:rsidR="000D2D4A" w:rsidRPr="00A73DDB" w:rsidRDefault="000D2D4A" w:rsidP="000D2D4A">
            <w:pPr>
              <w:pStyle w:val="Akapitzlist"/>
              <w:numPr>
                <w:ilvl w:val="0"/>
                <w:numId w:val="8"/>
              </w:numPr>
            </w:pPr>
            <w:r w:rsidRPr="00A73DDB">
              <w:t>wskazuje rdzeń i oboczności w wyrazach pokrewnych,</w:t>
            </w:r>
          </w:p>
          <w:p w:rsidR="000D2D4A" w:rsidRPr="00A73DDB" w:rsidRDefault="000D2D4A" w:rsidP="000D2D4A">
            <w:pPr>
              <w:pStyle w:val="Akapitzlist"/>
              <w:numPr>
                <w:ilvl w:val="0"/>
                <w:numId w:val="8"/>
              </w:numPr>
            </w:pPr>
            <w:r w:rsidRPr="00A73DDB">
              <w:t>wyjaśnia różnicę między realnym a słowotwórczym znaczeniem wyrazu,</w:t>
            </w:r>
          </w:p>
          <w:p w:rsidR="000D2D4A" w:rsidRPr="00A73DDB" w:rsidRDefault="000D2D4A" w:rsidP="000D2D4A">
            <w:pPr>
              <w:pStyle w:val="Akapitzlist"/>
              <w:numPr>
                <w:ilvl w:val="0"/>
                <w:numId w:val="8"/>
              </w:numPr>
            </w:pPr>
            <w:r w:rsidRPr="00A73DDB">
              <w:t>rozpoznaje w tekście wyrazy złożone,</w:t>
            </w:r>
          </w:p>
          <w:p w:rsidR="000D2D4A" w:rsidRPr="00A73DDB" w:rsidRDefault="000D2D4A" w:rsidP="000D2D4A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omawia zasady tworzenia </w:t>
            </w:r>
            <w:r w:rsidRPr="00A73DDB">
              <w:lastRenderedPageBreak/>
              <w:t>złożeń, zestawień i zrostów,</w:t>
            </w:r>
          </w:p>
          <w:p w:rsidR="0026436D" w:rsidRPr="00A73DDB" w:rsidRDefault="000D2D4A" w:rsidP="000D2D4A">
            <w:pPr>
              <w:pStyle w:val="Akapitzlist"/>
              <w:numPr>
                <w:ilvl w:val="0"/>
                <w:numId w:val="8"/>
              </w:numPr>
            </w:pPr>
            <w:r w:rsidRPr="00A73DDB">
              <w:t>wyjaśnia zasady pisowni wyrazów złożonych.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26436D" w:rsidRPr="00A73DDB" w:rsidRDefault="0026436D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lastRenderedPageBreak/>
              <w:t>spełnia wymagania na ocenę dobrą, a ponadto:</w:t>
            </w:r>
          </w:p>
          <w:p w:rsidR="008C0F2C" w:rsidRPr="00A73DDB" w:rsidRDefault="008C0F2C" w:rsidP="008C0F2C">
            <w:pPr>
              <w:pStyle w:val="Akapitzlist"/>
              <w:numPr>
                <w:ilvl w:val="0"/>
                <w:numId w:val="8"/>
              </w:numPr>
            </w:pPr>
            <w:r w:rsidRPr="00A73DDB">
              <w:t>rozpoznaje wyrazy podstawowe i wyrazy pochodne,</w:t>
            </w:r>
          </w:p>
          <w:p w:rsidR="008C0F2C" w:rsidRPr="00A73DDB" w:rsidRDefault="008C0F2C" w:rsidP="008C0F2C">
            <w:pPr>
              <w:pStyle w:val="Akapitzlist"/>
              <w:numPr>
                <w:ilvl w:val="0"/>
                <w:numId w:val="8"/>
              </w:numPr>
            </w:pPr>
            <w:r w:rsidRPr="00A73DDB">
              <w:t>rozróżnia podstawę słowotwórczą i temat słowotwórczy,</w:t>
            </w:r>
          </w:p>
          <w:p w:rsidR="008C0F2C" w:rsidRPr="00A73DDB" w:rsidRDefault="008C0F2C" w:rsidP="008C0F2C">
            <w:pPr>
              <w:pStyle w:val="Akapitzlist"/>
              <w:numPr>
                <w:ilvl w:val="0"/>
                <w:numId w:val="8"/>
              </w:numPr>
            </w:pPr>
            <w:r w:rsidRPr="00A73DDB">
              <w:t>poprawnie tworzy definicje słowotwórcze,</w:t>
            </w:r>
          </w:p>
          <w:p w:rsidR="008C0F2C" w:rsidRPr="00A73DDB" w:rsidRDefault="008C0F2C" w:rsidP="008C0F2C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rozpoznaje  rodzaj formantu, </w:t>
            </w:r>
          </w:p>
          <w:p w:rsidR="008C0F2C" w:rsidRPr="00A73DDB" w:rsidRDefault="008C0F2C" w:rsidP="008C0F2C">
            <w:pPr>
              <w:pStyle w:val="Akapitzlist"/>
              <w:numPr>
                <w:ilvl w:val="0"/>
                <w:numId w:val="8"/>
              </w:numPr>
            </w:pPr>
            <w:r w:rsidRPr="00A73DDB">
              <w:t>wskazuje funkcje formantów w nadawaniu znaczenia wyrazom pochodnym,</w:t>
            </w:r>
          </w:p>
          <w:p w:rsidR="008C0F2C" w:rsidRPr="00A73DDB" w:rsidRDefault="008C0F2C" w:rsidP="008C0F2C">
            <w:pPr>
              <w:pStyle w:val="Akapitzlist"/>
              <w:numPr>
                <w:ilvl w:val="0"/>
                <w:numId w:val="8"/>
              </w:numPr>
            </w:pPr>
            <w:r w:rsidRPr="00A73DDB">
              <w:t>omawia funkcję znaczeniotwórczą formantów,</w:t>
            </w:r>
          </w:p>
          <w:p w:rsidR="008C0F2C" w:rsidRPr="00A73DDB" w:rsidRDefault="008C0F2C" w:rsidP="008C0F2C">
            <w:pPr>
              <w:pStyle w:val="Akapitzlist"/>
              <w:numPr>
                <w:ilvl w:val="0"/>
                <w:numId w:val="8"/>
              </w:numPr>
            </w:pPr>
            <w:r w:rsidRPr="00A73DDB">
              <w:t>omawia kategorie znaczeniowe wyrazów,</w:t>
            </w:r>
          </w:p>
          <w:p w:rsidR="008C0F2C" w:rsidRPr="00A73DDB" w:rsidRDefault="008C0F2C" w:rsidP="008C0F2C">
            <w:pPr>
              <w:pStyle w:val="Akapitzlist"/>
              <w:numPr>
                <w:ilvl w:val="0"/>
                <w:numId w:val="8"/>
              </w:numPr>
            </w:pPr>
            <w:r w:rsidRPr="00A73DDB">
              <w:t>podaje przykłady wyrazów należących do jednej rodziny,</w:t>
            </w:r>
          </w:p>
          <w:p w:rsidR="008C0F2C" w:rsidRPr="00A73DDB" w:rsidRDefault="008C0F2C" w:rsidP="008C0F2C">
            <w:pPr>
              <w:pStyle w:val="Akapitzlist"/>
              <w:numPr>
                <w:ilvl w:val="0"/>
                <w:numId w:val="8"/>
              </w:numPr>
            </w:pPr>
            <w:r w:rsidRPr="00A73DDB">
              <w:t>tworzy wyrazy pokrewne,</w:t>
            </w:r>
          </w:p>
          <w:p w:rsidR="008C0F2C" w:rsidRPr="00A73DDB" w:rsidRDefault="008C0F2C" w:rsidP="008C0F2C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przedstawia na wykresie zależności między </w:t>
            </w:r>
            <w:r w:rsidRPr="00A73DDB">
              <w:lastRenderedPageBreak/>
              <w:t>wyrazami pokrewnymi,</w:t>
            </w:r>
          </w:p>
          <w:p w:rsidR="008C0F2C" w:rsidRPr="00A73DDB" w:rsidRDefault="008C0F2C" w:rsidP="008C0F2C">
            <w:pPr>
              <w:pStyle w:val="Akapitzlist"/>
              <w:numPr>
                <w:ilvl w:val="0"/>
                <w:numId w:val="8"/>
              </w:numPr>
            </w:pPr>
            <w:r w:rsidRPr="00A73DDB">
              <w:t>rozpoznaje realne i</w:t>
            </w:r>
            <w:r w:rsidR="00252BC4" w:rsidRPr="00A73DDB">
              <w:t> </w:t>
            </w:r>
            <w:r w:rsidRPr="00A73DDB">
              <w:t>słowotwórcze znaczenie wyrazu,</w:t>
            </w:r>
          </w:p>
          <w:p w:rsidR="008C0F2C" w:rsidRPr="00A73DDB" w:rsidRDefault="008C0F2C" w:rsidP="008C0F2C">
            <w:pPr>
              <w:pStyle w:val="Akapitzlist"/>
              <w:numPr>
                <w:ilvl w:val="0"/>
                <w:numId w:val="8"/>
              </w:numPr>
            </w:pPr>
            <w:r w:rsidRPr="00A73DDB">
              <w:t>tworzy wyrazy złożone</w:t>
            </w:r>
          </w:p>
          <w:p w:rsidR="008C0F2C" w:rsidRPr="00A73DDB" w:rsidRDefault="008C0F2C" w:rsidP="008C0F2C">
            <w:pPr>
              <w:pStyle w:val="Akapitzlist"/>
              <w:numPr>
                <w:ilvl w:val="0"/>
                <w:numId w:val="8"/>
              </w:numPr>
            </w:pPr>
            <w:r w:rsidRPr="00A73DDB">
              <w:t>podaje przykłady złożeń, zestawień i zrostów,</w:t>
            </w:r>
          </w:p>
          <w:p w:rsidR="0026436D" w:rsidRPr="00A73DDB" w:rsidRDefault="008C0F2C" w:rsidP="00B238AC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 w:rsidRPr="00A73DDB">
              <w:t>stosuje w praktyce zasady pisowni wyrazów złożonych.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26436D" w:rsidRPr="00A73DDB" w:rsidRDefault="0026436D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lastRenderedPageBreak/>
              <w:t>spełnia wymagania na ocenę bardzo dobrą, a ponadto:</w:t>
            </w:r>
          </w:p>
          <w:p w:rsidR="000372A0" w:rsidRPr="00A73DDB" w:rsidRDefault="000372A0" w:rsidP="000372A0">
            <w:pPr>
              <w:pStyle w:val="Akapitzlist"/>
              <w:numPr>
                <w:ilvl w:val="0"/>
                <w:numId w:val="8"/>
              </w:numPr>
            </w:pPr>
            <w:r w:rsidRPr="00A73DDB">
              <w:t>świadomie stosuje w swoich wypowiedziach wyrazy podstawowe i pochodne,</w:t>
            </w:r>
          </w:p>
          <w:p w:rsidR="000372A0" w:rsidRPr="00A73DDB" w:rsidRDefault="000372A0" w:rsidP="000372A0">
            <w:pPr>
              <w:pStyle w:val="Akapitzlist"/>
              <w:numPr>
                <w:ilvl w:val="0"/>
                <w:numId w:val="8"/>
              </w:numPr>
            </w:pPr>
            <w:r w:rsidRPr="00A73DDB">
              <w:t>świadomie stosuje w swoich wypowiedziach wyrazy należące do różnych kategorii znaczeniowych,</w:t>
            </w:r>
          </w:p>
          <w:p w:rsidR="000372A0" w:rsidRPr="00A73DDB" w:rsidRDefault="000372A0" w:rsidP="000372A0">
            <w:pPr>
              <w:pStyle w:val="Akapitzlist"/>
              <w:numPr>
                <w:ilvl w:val="0"/>
                <w:numId w:val="8"/>
              </w:numPr>
            </w:pPr>
            <w:r w:rsidRPr="00A73DDB">
              <w:t>świadomie stosuje wyrazy pokrewne i złożone w swoich wypowiedziach ,</w:t>
            </w:r>
          </w:p>
          <w:p w:rsidR="0026436D" w:rsidRPr="00A73DDB" w:rsidRDefault="000372A0" w:rsidP="000372A0">
            <w:pPr>
              <w:pStyle w:val="Akapitzlist"/>
              <w:numPr>
                <w:ilvl w:val="0"/>
                <w:numId w:val="8"/>
              </w:numPr>
            </w:pPr>
            <w:r w:rsidRPr="00A73DDB">
              <w:t>przedstawia analizę słowotwórczą wyrazu.</w:t>
            </w:r>
          </w:p>
        </w:tc>
      </w:tr>
    </w:tbl>
    <w:p w:rsidR="00FF7F5C" w:rsidRPr="00A73DDB" w:rsidRDefault="00FF7F5C" w:rsidP="00FF7F5C">
      <w:pPr>
        <w:spacing w:before="120" w:after="240"/>
        <w:rPr>
          <w:b/>
          <w:bCs/>
          <w:color w:val="FFC000"/>
        </w:rPr>
      </w:pPr>
      <w:r w:rsidRPr="00A73DDB">
        <w:rPr>
          <w:b/>
          <w:bCs/>
          <w:color w:val="FFC000"/>
        </w:rPr>
        <w:lastRenderedPageBreak/>
        <w:t xml:space="preserve">II.1. Gramatyka języka polskiego – fleksja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2F6C17" w:rsidRPr="00A73DDB" w:rsidTr="00FD74AA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2F6C17" w:rsidRPr="00A73DDB" w:rsidRDefault="002F6C17" w:rsidP="00FD74AA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A73DDB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2F6C17" w:rsidRPr="00A73DDB" w:rsidRDefault="002F6C17" w:rsidP="00FD74AA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A73DDB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 dla klasy 7</w:t>
            </w:r>
          </w:p>
        </w:tc>
      </w:tr>
      <w:tr w:rsidR="002F6C17" w:rsidRPr="00A73DDB" w:rsidTr="00FD74A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2F6C17" w:rsidRPr="00A73DDB" w:rsidRDefault="002F6C17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2F6C17" w:rsidRPr="00A73DDB" w:rsidRDefault="002F6C17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2F6C17" w:rsidRPr="00A73DDB" w:rsidRDefault="002F6C17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2F6C17" w:rsidRPr="00A73DDB" w:rsidRDefault="002F6C17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2F6C17" w:rsidRPr="00A73DDB" w:rsidRDefault="002F6C17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2F6C17" w:rsidRPr="00A73DDB" w:rsidTr="00FD74A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2F6C17" w:rsidRPr="00A73DDB" w:rsidRDefault="002F6C17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2F6C17" w:rsidRPr="00A73DDB" w:rsidTr="00FD74AA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2F6C17" w:rsidRPr="00A73DDB" w:rsidRDefault="00CA1B1E" w:rsidP="00FD74AA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aps/>
              </w:rPr>
              <w:t>FLEKSJA</w:t>
            </w:r>
          </w:p>
        </w:tc>
      </w:tr>
      <w:tr w:rsidR="002F6C17" w:rsidRPr="00A73DDB" w:rsidTr="00FD74AA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B34432" w:rsidRPr="00A73DDB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4"/>
              </w:rPr>
            </w:pPr>
            <w:r w:rsidRPr="00A73DDB">
              <w:t xml:space="preserve">rozpoznaje czasownik </w:t>
            </w:r>
            <w:r w:rsidRPr="00A73DDB">
              <w:rPr>
                <w:spacing w:val="-4"/>
              </w:rPr>
              <w:t xml:space="preserve">wśród innych części mowy, </w:t>
            </w:r>
          </w:p>
          <w:p w:rsidR="00B34432" w:rsidRPr="00A73DDB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4"/>
              </w:rPr>
            </w:pPr>
            <w:r w:rsidRPr="00A73DDB">
              <w:rPr>
                <w:spacing w:val="-4"/>
              </w:rPr>
              <w:t>poda</w:t>
            </w:r>
            <w:r w:rsidR="003D6F91" w:rsidRPr="00A73DDB">
              <w:rPr>
                <w:spacing w:val="-4"/>
              </w:rPr>
              <w:t>je</w:t>
            </w:r>
            <w:r w:rsidRPr="00A73DDB">
              <w:rPr>
                <w:spacing w:val="-4"/>
              </w:rPr>
              <w:t xml:space="preserve"> pytania czasownika,</w:t>
            </w:r>
          </w:p>
          <w:p w:rsidR="00B34432" w:rsidRPr="00A73DDB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rozpozna</w:t>
            </w:r>
            <w:r w:rsidR="003D6F91" w:rsidRPr="00A73DDB">
              <w:t>je</w:t>
            </w:r>
            <w:r w:rsidRPr="00A73DDB">
              <w:t xml:space="preserve"> różne formy czasownika,</w:t>
            </w:r>
          </w:p>
          <w:p w:rsidR="00B34432" w:rsidRPr="00A73DDB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odróżni</w:t>
            </w:r>
            <w:r w:rsidR="00E53728" w:rsidRPr="00A73DDB">
              <w:t>a</w:t>
            </w:r>
            <w:r w:rsidRPr="00A73DDB">
              <w:t xml:space="preserve"> bezokolicznik od odmiennych form czasownika,</w:t>
            </w:r>
          </w:p>
          <w:p w:rsidR="00B34432" w:rsidRPr="00A73DDB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wie, przez co odmienia się czasownik,</w:t>
            </w:r>
          </w:p>
          <w:p w:rsidR="00B34432" w:rsidRPr="00A73DDB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lastRenderedPageBreak/>
              <w:t>wyjaśnia</w:t>
            </w:r>
            <w:r w:rsidR="007435F1" w:rsidRPr="00A73DDB">
              <w:t xml:space="preserve">, czym jest </w:t>
            </w:r>
            <w:r w:rsidRPr="00A73DDB">
              <w:t>czasownik w formie osobowej i nieosobowej,</w:t>
            </w:r>
          </w:p>
          <w:p w:rsidR="00B34432" w:rsidRPr="00A73DDB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wie, że imiesłowy są nieosobowymi formami czasownika,</w:t>
            </w:r>
          </w:p>
          <w:p w:rsidR="00B34432" w:rsidRPr="00A73DDB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wymienia imiesłowy: przymiotnikowy i</w:t>
            </w:r>
            <w:r w:rsidR="008D196C" w:rsidRPr="00A73DDB">
              <w:t> </w:t>
            </w:r>
            <w:r w:rsidRPr="00A73DDB">
              <w:t>przysłówkowy,</w:t>
            </w:r>
          </w:p>
          <w:p w:rsidR="00B34432" w:rsidRPr="00A73DDB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odróżnia imiesłów od innych części mowy,</w:t>
            </w:r>
          </w:p>
          <w:p w:rsidR="00B34432" w:rsidRPr="00A73DDB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zna zasady tworzenia i</w:t>
            </w:r>
            <w:r w:rsidR="008D196C" w:rsidRPr="00A73DDB">
              <w:t> </w:t>
            </w:r>
            <w:r w:rsidRPr="00A73DDB">
              <w:t>odmiany imiesłowów,</w:t>
            </w:r>
          </w:p>
          <w:p w:rsidR="00B34432" w:rsidRPr="00A73DDB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 xml:space="preserve">zna podstawowe zasady pisowni </w:t>
            </w:r>
            <w:r w:rsidRPr="00A73DDB">
              <w:rPr>
                <w:i/>
                <w:iCs/>
              </w:rPr>
              <w:t>nie</w:t>
            </w:r>
            <w:r w:rsidRPr="00A73DDB">
              <w:t xml:space="preserve"> z różnymi częściami mowy,</w:t>
            </w:r>
            <w:r w:rsidR="00DA51EA" w:rsidRPr="00A73DDB">
              <w:t xml:space="preserve"> </w:t>
            </w:r>
            <w:r w:rsidRPr="00A73DDB">
              <w:t>wie, że są wyjątki</w:t>
            </w:r>
            <w:r w:rsidR="008D196C" w:rsidRPr="00A73DDB">
              <w:t xml:space="preserve"> od</w:t>
            </w:r>
            <w:r w:rsidR="00AC0E65" w:rsidRPr="00A73DDB">
              <w:t xml:space="preserve"> tych</w:t>
            </w:r>
            <w:r w:rsidR="008D196C" w:rsidRPr="00A73DDB">
              <w:t xml:space="preserve"> zasad</w:t>
            </w:r>
            <w:r w:rsidRPr="00A73DDB">
              <w:t>,</w:t>
            </w:r>
          </w:p>
          <w:p w:rsidR="00B34432" w:rsidRPr="00A73DDB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wie, czym są nazwy miejscowe,</w:t>
            </w:r>
          </w:p>
          <w:p w:rsidR="002F6C17" w:rsidRPr="00A73DDB" w:rsidRDefault="00B34432" w:rsidP="00085B99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 w:rsidRPr="00A73DDB">
              <w:t>zna wybrane zasady zapisu</w:t>
            </w:r>
            <w:r w:rsidR="00DA51EA" w:rsidRPr="00A73DDB">
              <w:t xml:space="preserve"> </w:t>
            </w:r>
            <w:r w:rsidRPr="00A73DDB">
              <w:t>nazw miejscowych i nazw mieszkańców.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2F6C17" w:rsidRPr="00A73DDB" w:rsidRDefault="002F6C17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lastRenderedPageBreak/>
              <w:t>spełnia wymagania na ocenę dopuszczającą, a ponadto:</w:t>
            </w:r>
          </w:p>
          <w:p w:rsidR="00396DAD" w:rsidRPr="00A73DDB" w:rsidRDefault="00396DAD" w:rsidP="00396DAD">
            <w:pPr>
              <w:pStyle w:val="Akapitzlist"/>
              <w:numPr>
                <w:ilvl w:val="0"/>
                <w:numId w:val="8"/>
              </w:numPr>
            </w:pPr>
            <w:r w:rsidRPr="00A73DDB">
              <w:t>rozpoznaje czasownik w zdaniu,</w:t>
            </w:r>
          </w:p>
          <w:p w:rsidR="00396DAD" w:rsidRPr="00A73DDB" w:rsidRDefault="00396DAD" w:rsidP="00396DAD">
            <w:pPr>
              <w:pStyle w:val="Akapitzlist"/>
              <w:numPr>
                <w:ilvl w:val="0"/>
                <w:numId w:val="8"/>
              </w:numPr>
            </w:pPr>
            <w:r w:rsidRPr="00A73DDB">
              <w:t>rozpoznaje nieosobowe formy czasownika: formy zakończone na -</w:t>
            </w:r>
            <w:r w:rsidRPr="00A73DDB">
              <w:rPr>
                <w:i/>
                <w:iCs/>
              </w:rPr>
              <w:t>no</w:t>
            </w:r>
            <w:r w:rsidRPr="00A73DDB">
              <w:t xml:space="preserve"> , -</w:t>
            </w:r>
            <w:r w:rsidRPr="00A73DDB">
              <w:rPr>
                <w:i/>
                <w:iCs/>
              </w:rPr>
              <w:t>to</w:t>
            </w:r>
            <w:r w:rsidRPr="00A73DDB">
              <w:t xml:space="preserve">, bezokoliczniki, </w:t>
            </w:r>
          </w:p>
          <w:p w:rsidR="00396DAD" w:rsidRPr="00A73DDB" w:rsidRDefault="00396DAD" w:rsidP="00396DAD">
            <w:pPr>
              <w:pStyle w:val="Akapitzlist"/>
              <w:numPr>
                <w:ilvl w:val="0"/>
                <w:numId w:val="8"/>
              </w:numPr>
            </w:pPr>
            <w:r w:rsidRPr="00A73DDB">
              <w:t>wyjaśni</w:t>
            </w:r>
            <w:r w:rsidR="00E77D1C" w:rsidRPr="00A73DDB">
              <w:t>a</w:t>
            </w:r>
            <w:r w:rsidRPr="00A73DDB">
              <w:t xml:space="preserve">, dlaczego  imiesłowy </w:t>
            </w:r>
            <w:r w:rsidRPr="00A73DDB">
              <w:lastRenderedPageBreak/>
              <w:t>są</w:t>
            </w:r>
            <w:r w:rsidR="00DA51EA" w:rsidRPr="00A73DDB">
              <w:t xml:space="preserve"> </w:t>
            </w:r>
            <w:r w:rsidRPr="00A73DDB">
              <w:t>nieosobowymi formami czasownika,</w:t>
            </w:r>
          </w:p>
          <w:p w:rsidR="00396DAD" w:rsidRPr="00A73DDB" w:rsidRDefault="00396DAD" w:rsidP="00396D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A73DDB">
              <w:rPr>
                <w:spacing w:val="-4"/>
              </w:rPr>
              <w:t>wymienia rodzaje imiesłowów przymiotnikowych,</w:t>
            </w:r>
          </w:p>
          <w:p w:rsidR="00396DAD" w:rsidRPr="00A73DDB" w:rsidRDefault="00396DAD" w:rsidP="00396DAD">
            <w:pPr>
              <w:pStyle w:val="Akapitzlist"/>
              <w:numPr>
                <w:ilvl w:val="0"/>
                <w:numId w:val="8"/>
              </w:numPr>
            </w:pPr>
            <w:r w:rsidRPr="00A73DDB">
              <w:t>podaje końcówki imiesłowów,</w:t>
            </w:r>
          </w:p>
          <w:p w:rsidR="00396DAD" w:rsidRPr="00A73DDB" w:rsidRDefault="00396DAD" w:rsidP="00396DAD">
            <w:pPr>
              <w:pStyle w:val="Akapitzlist"/>
              <w:numPr>
                <w:ilvl w:val="0"/>
                <w:numId w:val="8"/>
              </w:numPr>
            </w:pPr>
            <w:r w:rsidRPr="00A73DDB">
              <w:t>wyjaśnia zasady tworzenia i</w:t>
            </w:r>
            <w:r w:rsidR="00E77D1C" w:rsidRPr="00A73DDB">
              <w:t> </w:t>
            </w:r>
            <w:r w:rsidRPr="00A73DDB">
              <w:t>odmiany imiesłowów,</w:t>
            </w:r>
          </w:p>
          <w:p w:rsidR="00396DAD" w:rsidRPr="00A73DDB" w:rsidRDefault="00396DAD" w:rsidP="00396DAD">
            <w:pPr>
              <w:pStyle w:val="Akapitzlist"/>
              <w:numPr>
                <w:ilvl w:val="0"/>
                <w:numId w:val="8"/>
              </w:numPr>
            </w:pPr>
            <w:r w:rsidRPr="00A73DDB">
              <w:t>wie, jak odróżnić imiesłów od przymiotnika,</w:t>
            </w:r>
          </w:p>
          <w:p w:rsidR="00396DAD" w:rsidRPr="00A73DDB" w:rsidRDefault="00396DAD" w:rsidP="00396DAD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tworzy imiesłowy z partykułą </w:t>
            </w:r>
            <w:r w:rsidRPr="00A73DDB">
              <w:rPr>
                <w:i/>
                <w:iCs/>
              </w:rPr>
              <w:t>nie</w:t>
            </w:r>
            <w:r w:rsidRPr="00A73DDB">
              <w:t>,</w:t>
            </w:r>
          </w:p>
          <w:p w:rsidR="00396DAD" w:rsidRPr="00A73DDB" w:rsidRDefault="00396DAD" w:rsidP="00396DAD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zna zasady pisowni </w:t>
            </w:r>
            <w:r w:rsidRPr="00A73DDB">
              <w:rPr>
                <w:i/>
                <w:iCs/>
              </w:rPr>
              <w:t>nie</w:t>
            </w:r>
            <w:r w:rsidRPr="00A73DDB">
              <w:t xml:space="preserve"> z</w:t>
            </w:r>
            <w:r w:rsidR="00E77D1C" w:rsidRPr="00A73DDB">
              <w:t> </w:t>
            </w:r>
            <w:r w:rsidRPr="00A73DDB">
              <w:t>różnymi częściami mowy,</w:t>
            </w:r>
          </w:p>
          <w:p w:rsidR="00396DAD" w:rsidRPr="00A73DDB" w:rsidRDefault="00396DAD" w:rsidP="00396DAD">
            <w:pPr>
              <w:pStyle w:val="Akapitzlist"/>
              <w:numPr>
                <w:ilvl w:val="0"/>
                <w:numId w:val="8"/>
              </w:numPr>
            </w:pPr>
            <w:r w:rsidRPr="00A73DDB">
              <w:t>wymienia  zasady odmiany nazw miejscowych i nazw mieszkańców,</w:t>
            </w:r>
          </w:p>
          <w:p w:rsidR="002F6C17" w:rsidRPr="00A73DDB" w:rsidRDefault="00396DAD" w:rsidP="00E77D1C">
            <w:pPr>
              <w:pStyle w:val="Akapitzlist"/>
              <w:numPr>
                <w:ilvl w:val="0"/>
                <w:numId w:val="8"/>
              </w:numPr>
            </w:pPr>
            <w:r w:rsidRPr="00A73DDB">
              <w:t>podaje zasady zapisu nazw miejscowych i nazw mieszkańców.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2F6C17" w:rsidRPr="00A73DDB" w:rsidRDefault="002F6C17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lastRenderedPageBreak/>
              <w:t>spełnia wymagania na ocenę dostateczną, a ponadto:</w:t>
            </w:r>
          </w:p>
          <w:p w:rsidR="007F61F8" w:rsidRPr="00A73DDB" w:rsidRDefault="007F61F8" w:rsidP="007F61F8">
            <w:pPr>
              <w:pStyle w:val="Akapitzlist"/>
              <w:numPr>
                <w:ilvl w:val="0"/>
                <w:numId w:val="8"/>
              </w:numPr>
            </w:pPr>
            <w:r w:rsidRPr="00A73DDB">
              <w:t>odróżnia czasownik od innych części mowy,</w:t>
            </w:r>
          </w:p>
          <w:p w:rsidR="007F61F8" w:rsidRPr="00A73DDB" w:rsidRDefault="007F61F8" w:rsidP="007F61F8">
            <w:pPr>
              <w:pStyle w:val="Akapitzlist"/>
              <w:numPr>
                <w:ilvl w:val="0"/>
                <w:numId w:val="8"/>
              </w:numPr>
            </w:pPr>
            <w:r w:rsidRPr="00A73DDB">
              <w:t>rozpozna rodzaj czasownika,</w:t>
            </w:r>
          </w:p>
          <w:p w:rsidR="007F61F8" w:rsidRPr="00A73DDB" w:rsidRDefault="007F61F8" w:rsidP="007F61F8">
            <w:pPr>
              <w:pStyle w:val="Akapitzlist"/>
              <w:numPr>
                <w:ilvl w:val="0"/>
                <w:numId w:val="8"/>
              </w:numPr>
            </w:pPr>
            <w:r w:rsidRPr="00A73DDB">
              <w:t>odmienia czasownik przez osoby, liczby, rodzaje, czasy,</w:t>
            </w:r>
          </w:p>
          <w:p w:rsidR="007F61F8" w:rsidRPr="00A73DDB" w:rsidRDefault="007F61F8" w:rsidP="007F61F8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A73DDB">
              <w:rPr>
                <w:spacing w:val="-4"/>
              </w:rPr>
              <w:t xml:space="preserve">odróżnia czasowniki dokonane od niedokonanych, </w:t>
            </w:r>
          </w:p>
          <w:p w:rsidR="007F61F8" w:rsidRPr="00A73DDB" w:rsidRDefault="007F61F8" w:rsidP="007F61F8">
            <w:pPr>
              <w:pStyle w:val="Akapitzlist"/>
              <w:numPr>
                <w:ilvl w:val="0"/>
                <w:numId w:val="8"/>
              </w:numPr>
            </w:pPr>
            <w:r w:rsidRPr="00A73DDB">
              <w:lastRenderedPageBreak/>
              <w:t>rozpoznaje różne rodzaje  imiesłowów przymiotnikowych i przysłówkowych,</w:t>
            </w:r>
          </w:p>
          <w:p w:rsidR="007F61F8" w:rsidRPr="00A73DDB" w:rsidRDefault="007F61F8" w:rsidP="007F61F8">
            <w:pPr>
              <w:pStyle w:val="Akapitzlist"/>
              <w:numPr>
                <w:ilvl w:val="0"/>
                <w:numId w:val="8"/>
              </w:numPr>
            </w:pPr>
            <w:r w:rsidRPr="00A73DDB">
              <w:t>wskazuje imiesłów w zdaniu,</w:t>
            </w:r>
          </w:p>
          <w:p w:rsidR="007F61F8" w:rsidRPr="00A73DDB" w:rsidRDefault="007F61F8" w:rsidP="007F61F8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wymienia wyjątki od zasad pisowni partykuły </w:t>
            </w:r>
            <w:r w:rsidRPr="00A73DDB">
              <w:rPr>
                <w:i/>
                <w:iCs/>
              </w:rPr>
              <w:t>nie</w:t>
            </w:r>
            <w:r w:rsidRPr="00A73DDB">
              <w:t>,</w:t>
            </w:r>
          </w:p>
          <w:p w:rsidR="007F61F8" w:rsidRPr="00A73DDB" w:rsidRDefault="007F61F8" w:rsidP="007F61F8">
            <w:pPr>
              <w:pStyle w:val="Akapitzlist"/>
              <w:numPr>
                <w:ilvl w:val="0"/>
                <w:numId w:val="8"/>
              </w:numPr>
            </w:pPr>
            <w:r w:rsidRPr="00A73DDB">
              <w:t>rozpoznaje nazwy miejscowe,</w:t>
            </w:r>
          </w:p>
          <w:p w:rsidR="002F6C17" w:rsidRPr="00A73DDB" w:rsidRDefault="007F61F8" w:rsidP="002627C1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 w:rsidRPr="00A73DDB">
              <w:t>stosuje zasady odmiany i zapisu nazw miejscowych i nazw mieszkańców.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2F6C17" w:rsidRPr="00A73DDB" w:rsidRDefault="002F6C17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lastRenderedPageBreak/>
              <w:t>spełnia wymagania na ocenę dobrą, a ponadto:</w:t>
            </w:r>
          </w:p>
          <w:p w:rsidR="00D37620" w:rsidRPr="00A73DDB" w:rsidRDefault="00D37620" w:rsidP="00D37620">
            <w:pPr>
              <w:pStyle w:val="Akapitzlist"/>
              <w:numPr>
                <w:ilvl w:val="0"/>
                <w:numId w:val="8"/>
              </w:numPr>
            </w:pPr>
            <w:r w:rsidRPr="00A73DDB">
              <w:t>tworzy różne rodzaje imiesłowów od czasowników,</w:t>
            </w:r>
          </w:p>
          <w:p w:rsidR="00D37620" w:rsidRPr="00A73DDB" w:rsidRDefault="00D37620" w:rsidP="00D37620">
            <w:pPr>
              <w:pStyle w:val="Akapitzlist"/>
              <w:numPr>
                <w:ilvl w:val="0"/>
                <w:numId w:val="8"/>
              </w:numPr>
            </w:pPr>
            <w:r w:rsidRPr="00A73DDB">
              <w:t>odmienia imiesłowy przymiotnikowe,</w:t>
            </w:r>
          </w:p>
          <w:p w:rsidR="00D37620" w:rsidRPr="00A73DDB" w:rsidRDefault="00D37620" w:rsidP="00D37620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przekształca wskazane czasowniki na konstrukcje </w:t>
            </w:r>
            <w:r w:rsidRPr="00A73DDB">
              <w:lastRenderedPageBreak/>
              <w:t xml:space="preserve">z imiesłowami, </w:t>
            </w:r>
          </w:p>
          <w:p w:rsidR="00AB472E" w:rsidRPr="00A73DDB" w:rsidRDefault="00D37620" w:rsidP="00D37620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bezbłędnie zapisuje </w:t>
            </w:r>
            <w:r w:rsidRPr="00A73DDB">
              <w:rPr>
                <w:i/>
                <w:iCs/>
              </w:rPr>
              <w:t>nie</w:t>
            </w:r>
            <w:r w:rsidRPr="00A73DDB">
              <w:t xml:space="preserve"> z</w:t>
            </w:r>
            <w:r w:rsidR="00AB472E" w:rsidRPr="00A73DDB">
              <w:t> </w:t>
            </w:r>
            <w:r w:rsidRPr="00A73DDB">
              <w:t>różnymi częściami mowy</w:t>
            </w:r>
          </w:p>
          <w:p w:rsidR="00D37620" w:rsidRPr="00A73DDB" w:rsidRDefault="00D37620" w:rsidP="00D37620">
            <w:pPr>
              <w:pStyle w:val="Akapitzlist"/>
              <w:numPr>
                <w:ilvl w:val="0"/>
                <w:numId w:val="8"/>
              </w:numPr>
            </w:pPr>
            <w:r w:rsidRPr="00A73DDB">
              <w:t>uwzględnieni</w:t>
            </w:r>
            <w:r w:rsidR="00AB472E" w:rsidRPr="00A73DDB">
              <w:t xml:space="preserve">a </w:t>
            </w:r>
            <w:r w:rsidRPr="00A73DDB">
              <w:t>wyjątk</w:t>
            </w:r>
            <w:r w:rsidR="00AB472E" w:rsidRPr="00A73DDB">
              <w:t>i</w:t>
            </w:r>
            <w:r w:rsidRPr="00A73DDB">
              <w:t xml:space="preserve"> od zasad pisowni partykuły </w:t>
            </w:r>
            <w:r w:rsidRPr="00A73DDB">
              <w:rPr>
                <w:i/>
                <w:iCs/>
              </w:rPr>
              <w:t>nie</w:t>
            </w:r>
            <w:r w:rsidRPr="00A73DDB">
              <w:t>,</w:t>
            </w:r>
          </w:p>
          <w:p w:rsidR="00D37620" w:rsidRPr="00A73DDB" w:rsidRDefault="00D37620" w:rsidP="00D37620">
            <w:pPr>
              <w:pStyle w:val="Akapitzlist"/>
              <w:numPr>
                <w:ilvl w:val="0"/>
                <w:numId w:val="8"/>
              </w:numPr>
            </w:pPr>
            <w:r w:rsidRPr="00A73DDB">
              <w:t>podaje własne przykłady nazw miejscowych,</w:t>
            </w:r>
          </w:p>
          <w:p w:rsidR="002F6C17" w:rsidRPr="00A73DDB" w:rsidRDefault="00D37620" w:rsidP="00AB472E">
            <w:pPr>
              <w:pStyle w:val="Akapitzlist"/>
              <w:numPr>
                <w:ilvl w:val="0"/>
                <w:numId w:val="8"/>
              </w:numPr>
            </w:pPr>
            <w:r w:rsidRPr="00A73DDB">
              <w:t>bezbłędnie odmienia i</w:t>
            </w:r>
            <w:r w:rsidR="00AB472E" w:rsidRPr="00A73DDB">
              <w:t> </w:t>
            </w:r>
            <w:r w:rsidRPr="00A73DDB">
              <w:t>zapisuje nazwy miejscowe i nazwy mieszkańców.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2F6C17" w:rsidRPr="00A73DDB" w:rsidRDefault="002F6C17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lastRenderedPageBreak/>
              <w:t>spełnia wymagania na ocenę bardzo dobrą, a ponadto:</w:t>
            </w:r>
          </w:p>
          <w:p w:rsidR="006756AC" w:rsidRPr="00A73DDB" w:rsidRDefault="006756AC" w:rsidP="006756AC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poprawnie używa imiesłowów, </w:t>
            </w:r>
          </w:p>
          <w:p w:rsidR="006756AC" w:rsidRPr="00A73DDB" w:rsidRDefault="006756AC" w:rsidP="006756AC">
            <w:pPr>
              <w:pStyle w:val="Akapitzlist"/>
              <w:numPr>
                <w:ilvl w:val="0"/>
                <w:numId w:val="8"/>
              </w:numPr>
            </w:pPr>
            <w:r w:rsidRPr="00A73DDB">
              <w:t>wskazuje i poprawia błędy</w:t>
            </w:r>
            <w:r w:rsidR="006D5E1D" w:rsidRPr="00A73DDB">
              <w:t xml:space="preserve"> fleksyjne</w:t>
            </w:r>
            <w:r w:rsidRPr="00A73DDB">
              <w:t xml:space="preserve"> związane z</w:t>
            </w:r>
            <w:r w:rsidR="006D5E1D" w:rsidRPr="00A73DDB">
              <w:t> </w:t>
            </w:r>
            <w:r w:rsidRPr="00A73DDB">
              <w:t xml:space="preserve">użyciem imiesłowów, </w:t>
            </w:r>
          </w:p>
          <w:p w:rsidR="006756AC" w:rsidRPr="00A73DDB" w:rsidRDefault="006756AC" w:rsidP="006756AC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redaguje tekst z użyciem wszystkich rodzajów </w:t>
            </w:r>
            <w:r w:rsidRPr="00A73DDB">
              <w:lastRenderedPageBreak/>
              <w:t xml:space="preserve">imiesłowów, </w:t>
            </w:r>
          </w:p>
          <w:p w:rsidR="006756AC" w:rsidRPr="00A73DDB" w:rsidRDefault="006756AC" w:rsidP="006756AC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redaguje tekst z użyciem imiesłowów z partykułą  </w:t>
            </w:r>
            <w:r w:rsidRPr="00A73DDB">
              <w:rPr>
                <w:i/>
                <w:iCs/>
              </w:rPr>
              <w:t>nie</w:t>
            </w:r>
            <w:r w:rsidRPr="00A73DDB">
              <w:t>,</w:t>
            </w:r>
          </w:p>
          <w:p w:rsidR="006756AC" w:rsidRPr="00A73DDB" w:rsidRDefault="006756AC" w:rsidP="006756AC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poprawia błędy swoje i innych w zapisie </w:t>
            </w:r>
            <w:r w:rsidRPr="00A73DDB">
              <w:rPr>
                <w:i/>
                <w:iCs/>
              </w:rPr>
              <w:t>nie</w:t>
            </w:r>
            <w:r w:rsidRPr="00A73DDB">
              <w:t xml:space="preserve"> z różnymi częściami mowy, w tym z wyjątkami,</w:t>
            </w:r>
          </w:p>
          <w:p w:rsidR="002F6C17" w:rsidRPr="00A73DDB" w:rsidRDefault="006756AC" w:rsidP="00F63589">
            <w:pPr>
              <w:pStyle w:val="Akapitzlist"/>
              <w:numPr>
                <w:ilvl w:val="0"/>
                <w:numId w:val="8"/>
              </w:numPr>
            </w:pPr>
            <w:r w:rsidRPr="00A73DDB">
              <w:t>koryguje błędy swoje i</w:t>
            </w:r>
            <w:r w:rsidR="00F63589" w:rsidRPr="00A73DDB">
              <w:t> </w:t>
            </w:r>
            <w:r w:rsidRPr="00A73DDB">
              <w:t>innych w odmianie i</w:t>
            </w:r>
            <w:r w:rsidR="00F63589" w:rsidRPr="00A73DDB">
              <w:t> </w:t>
            </w:r>
            <w:r w:rsidRPr="00A73DDB">
              <w:t>zapisie nazw miejscowych i nazw mieszkańców.</w:t>
            </w:r>
          </w:p>
        </w:tc>
      </w:tr>
    </w:tbl>
    <w:p w:rsidR="00A57D2B" w:rsidRPr="00A73DDB" w:rsidRDefault="00A57D2B" w:rsidP="00A57D2B">
      <w:pPr>
        <w:spacing w:after="0"/>
        <w:rPr>
          <w:b/>
          <w:bCs/>
          <w:color w:val="FFC000"/>
        </w:rPr>
      </w:pPr>
    </w:p>
    <w:p w:rsidR="00607765" w:rsidRDefault="00607765" w:rsidP="00A57D2B">
      <w:pPr>
        <w:spacing w:after="0"/>
        <w:rPr>
          <w:b/>
          <w:bCs/>
          <w:color w:val="FFC000"/>
        </w:rPr>
      </w:pPr>
    </w:p>
    <w:p w:rsidR="00607765" w:rsidRDefault="00607765" w:rsidP="00A57D2B">
      <w:pPr>
        <w:spacing w:after="0"/>
        <w:rPr>
          <w:b/>
          <w:bCs/>
          <w:color w:val="FFC000"/>
        </w:rPr>
      </w:pPr>
    </w:p>
    <w:p w:rsidR="00607765" w:rsidRDefault="00607765" w:rsidP="00A57D2B">
      <w:pPr>
        <w:spacing w:after="0"/>
        <w:rPr>
          <w:b/>
          <w:bCs/>
          <w:color w:val="FFC000"/>
        </w:rPr>
      </w:pPr>
    </w:p>
    <w:p w:rsidR="006460ED" w:rsidRDefault="006460ED" w:rsidP="00A57D2B">
      <w:pPr>
        <w:spacing w:after="0"/>
        <w:rPr>
          <w:b/>
          <w:bCs/>
          <w:color w:val="FFC000"/>
        </w:rPr>
      </w:pPr>
    </w:p>
    <w:p w:rsidR="006460ED" w:rsidRDefault="006460ED" w:rsidP="00A57D2B">
      <w:pPr>
        <w:spacing w:after="0"/>
        <w:rPr>
          <w:b/>
          <w:bCs/>
          <w:color w:val="FFC000"/>
        </w:rPr>
      </w:pPr>
    </w:p>
    <w:p w:rsidR="000E1624" w:rsidRPr="00A73DDB" w:rsidRDefault="0029652F" w:rsidP="00A57D2B">
      <w:pPr>
        <w:spacing w:after="0"/>
      </w:pPr>
      <w:r w:rsidRPr="00A73DDB">
        <w:rPr>
          <w:b/>
          <w:bCs/>
          <w:color w:val="FFC000"/>
        </w:rPr>
        <w:lastRenderedPageBreak/>
        <w:t xml:space="preserve">II.1. Gramatyka języka polskiego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CA1B1E" w:rsidRPr="00A73DDB" w:rsidTr="00FD74AA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CA1B1E" w:rsidRPr="00A73DDB" w:rsidRDefault="00CA1B1E" w:rsidP="00FD74AA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A73DDB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CA1B1E" w:rsidRPr="00A73DDB" w:rsidRDefault="00CA1B1E" w:rsidP="00FD74AA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A73DDB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 dla klasy 7</w:t>
            </w:r>
          </w:p>
        </w:tc>
      </w:tr>
      <w:tr w:rsidR="00CA1B1E" w:rsidRPr="00A73DDB" w:rsidTr="00FD74A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CA1B1E" w:rsidRPr="00A73DDB" w:rsidRDefault="00CA1B1E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CA1B1E" w:rsidRPr="00A73DDB" w:rsidRDefault="00CA1B1E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CA1B1E" w:rsidRPr="00A73DDB" w:rsidRDefault="00CA1B1E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CA1B1E" w:rsidRPr="00A73DDB" w:rsidRDefault="00CA1B1E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CA1B1E" w:rsidRPr="00A73DDB" w:rsidRDefault="00CA1B1E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CA1B1E" w:rsidRPr="00A73DDB" w:rsidTr="00FD74A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CA1B1E" w:rsidRPr="00A73DDB" w:rsidRDefault="00CA1B1E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CA1B1E" w:rsidRPr="00A73DDB" w:rsidTr="00FD74AA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CA1B1E" w:rsidRPr="00A73DDB" w:rsidRDefault="00CA1B1E" w:rsidP="00FD74AA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CA1B1E" w:rsidRPr="00A73DDB" w:rsidTr="009626B3">
        <w:trPr>
          <w:trHeight w:val="720"/>
        </w:trPr>
        <w:tc>
          <w:tcPr>
            <w:tcW w:w="948" w:type="pct"/>
            <w:tcBorders>
              <w:top w:val="single" w:sz="2" w:space="0" w:color="0070C0"/>
            </w:tcBorders>
          </w:tcPr>
          <w:p w:rsidR="007A7C61" w:rsidRPr="00A73DDB" w:rsidRDefault="007A7C61" w:rsidP="007A7C61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 xml:space="preserve">odróżnia zdanie od równoważnika zdania, </w:t>
            </w:r>
          </w:p>
          <w:p w:rsidR="007A7C61" w:rsidRPr="00A73DDB" w:rsidRDefault="007A7C61" w:rsidP="007A7C61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 xml:space="preserve">zna pojęcie </w:t>
            </w:r>
            <w:r w:rsidRPr="00A73DDB">
              <w:rPr>
                <w:i/>
                <w:iCs/>
              </w:rPr>
              <w:t>imiesłowowy równoważnik zdania</w:t>
            </w:r>
            <w:r w:rsidRPr="00A73DDB">
              <w:t>,</w:t>
            </w:r>
          </w:p>
          <w:p w:rsidR="007A7C61" w:rsidRPr="00A73DDB" w:rsidRDefault="007A7C61" w:rsidP="007A7C61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 xml:space="preserve">wie, jak przekształcić wypowiedzenie w imiesłowowy równoważnik zdania, </w:t>
            </w:r>
          </w:p>
          <w:p w:rsidR="007A7C61" w:rsidRPr="00A73DDB" w:rsidRDefault="007A7C61" w:rsidP="007A7C61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odróżnia wypowiedzenie z imiesłowowym równoważnikiem zdania od zdania,</w:t>
            </w:r>
          </w:p>
          <w:p w:rsidR="007A7C61" w:rsidRPr="00A73DDB" w:rsidRDefault="007A7C61" w:rsidP="007A7C61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 xml:space="preserve">zna terminy:  </w:t>
            </w:r>
            <w:r w:rsidRPr="00A73DDB">
              <w:rPr>
                <w:i/>
                <w:iCs/>
              </w:rPr>
              <w:t>mowa zależna</w:t>
            </w:r>
            <w:r w:rsidRPr="00A73DDB">
              <w:t xml:space="preserve"> i </w:t>
            </w:r>
            <w:r w:rsidRPr="00A73DDB">
              <w:rPr>
                <w:i/>
                <w:iCs/>
              </w:rPr>
              <w:t>mowa niezależna</w:t>
            </w:r>
          </w:p>
          <w:p w:rsidR="00CA1B1E" w:rsidRPr="00A73DDB" w:rsidRDefault="007A7C61" w:rsidP="007A7C61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wyjaśnia różnice miedzy mową zależną a niezależną.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CA1B1E" w:rsidRPr="00A73DDB" w:rsidRDefault="00CA1B1E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t>spełnia wymagania na ocenę dopuszczającą, a ponadto:</w:t>
            </w:r>
          </w:p>
          <w:p w:rsidR="0026002E" w:rsidRPr="00A73DDB" w:rsidRDefault="0026002E" w:rsidP="0026002E">
            <w:pPr>
              <w:pStyle w:val="Akapitzlist"/>
              <w:numPr>
                <w:ilvl w:val="0"/>
                <w:numId w:val="8"/>
              </w:numPr>
            </w:pPr>
            <w:r w:rsidRPr="00A73DDB">
              <w:rPr>
                <w:spacing w:val="-14"/>
              </w:rPr>
              <w:t xml:space="preserve">odróżnia zdanie od równoważnika </w:t>
            </w:r>
            <w:r w:rsidRPr="00A73DDB">
              <w:t>zdania i wypowiedzenia z imiesłowowym</w:t>
            </w:r>
            <w:r w:rsidR="00DA51EA" w:rsidRPr="00A73DDB">
              <w:t xml:space="preserve"> </w:t>
            </w:r>
            <w:r w:rsidRPr="00A73DDB">
              <w:t>równoważnikiem zdania.</w:t>
            </w:r>
          </w:p>
          <w:p w:rsidR="0026002E" w:rsidRPr="00A73DDB" w:rsidRDefault="0026002E" w:rsidP="0026002E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identyfikuje imiesłowowy równoważnik zdania poprzez znalezienie imiesłowu przysłówkowego, </w:t>
            </w:r>
          </w:p>
          <w:p w:rsidR="0026002E" w:rsidRPr="00A73DDB" w:rsidRDefault="0026002E" w:rsidP="0026002E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wyjaśnia, jak przekształcić </w:t>
            </w:r>
            <w:r w:rsidRPr="00A73DDB">
              <w:rPr>
                <w:spacing w:val="-10"/>
              </w:rPr>
              <w:t>wypowiedzenie w</w:t>
            </w:r>
            <w:r w:rsidR="009F3DFB" w:rsidRPr="00A73DDB">
              <w:rPr>
                <w:spacing w:val="-10"/>
              </w:rPr>
              <w:t> </w:t>
            </w:r>
            <w:r w:rsidRPr="00A73DDB">
              <w:rPr>
                <w:spacing w:val="-10"/>
              </w:rPr>
              <w:t>imiesłowowy</w:t>
            </w:r>
            <w:r w:rsidRPr="00A73DDB">
              <w:t xml:space="preserve"> równoważnikiem zdania,</w:t>
            </w:r>
          </w:p>
          <w:p w:rsidR="0026002E" w:rsidRPr="00A73DDB" w:rsidRDefault="0026002E" w:rsidP="0026002E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wyjaśnia znaczenie terminów: </w:t>
            </w:r>
            <w:r w:rsidRPr="00A73DDB">
              <w:rPr>
                <w:i/>
                <w:iCs/>
              </w:rPr>
              <w:t>mowa zależna</w:t>
            </w:r>
            <w:r w:rsidRPr="00A73DDB">
              <w:t xml:space="preserve">, </w:t>
            </w:r>
            <w:r w:rsidRPr="00A73DDB">
              <w:rPr>
                <w:i/>
                <w:iCs/>
              </w:rPr>
              <w:t>mowa niezależna</w:t>
            </w:r>
            <w:r w:rsidRPr="00A73DDB">
              <w:t>,</w:t>
            </w:r>
          </w:p>
          <w:p w:rsidR="0026002E" w:rsidRPr="00A73DDB" w:rsidRDefault="0026002E" w:rsidP="0026002E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odróżnia mowę zależną od mowy niezależnej, </w:t>
            </w:r>
          </w:p>
          <w:p w:rsidR="00CA1B1E" w:rsidRPr="00A73DDB" w:rsidRDefault="0026002E" w:rsidP="002627C1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 w:rsidRPr="00A73DDB">
              <w:t>w podanym tekście wskazuje</w:t>
            </w:r>
            <w:r w:rsidR="00A57D2B" w:rsidRPr="00A73DDB">
              <w:t xml:space="preserve"> </w:t>
            </w:r>
            <w:r w:rsidRPr="00A73DDB">
              <w:t>mowę zależną i mowę niezależną.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CA1B1E" w:rsidRPr="00A73DDB" w:rsidRDefault="00CA1B1E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t>spełnia wymagania na ocenę dostateczną, a ponadto:</w:t>
            </w:r>
          </w:p>
          <w:p w:rsidR="00E37407" w:rsidRPr="00A73DDB" w:rsidRDefault="00E37407" w:rsidP="00E37407">
            <w:pPr>
              <w:pStyle w:val="Akapitzlist"/>
              <w:numPr>
                <w:ilvl w:val="0"/>
                <w:numId w:val="8"/>
              </w:numPr>
            </w:pPr>
            <w:r w:rsidRPr="00A73DDB">
              <w:t>rozpoznaje zdanie i równoważnik zdania oraz imiesłowowy równoważnik zdania,</w:t>
            </w:r>
          </w:p>
          <w:p w:rsidR="00E37407" w:rsidRPr="00A73DDB" w:rsidRDefault="00E37407" w:rsidP="00E37407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przekształca zdanie na równoważnik zdania i odwrotnie, </w:t>
            </w:r>
          </w:p>
          <w:p w:rsidR="00E37407" w:rsidRPr="00A73DDB" w:rsidRDefault="00E37407" w:rsidP="00E37407">
            <w:pPr>
              <w:pStyle w:val="Akapitzlist"/>
              <w:numPr>
                <w:ilvl w:val="0"/>
                <w:numId w:val="8"/>
              </w:numPr>
            </w:pPr>
            <w:r w:rsidRPr="00A73DDB">
              <w:t>przekształca wypowiedzenie  w imiesłowowy równoważnik zdania,</w:t>
            </w:r>
          </w:p>
          <w:p w:rsidR="00E37407" w:rsidRPr="00A73DDB" w:rsidRDefault="00E37407" w:rsidP="00E37407">
            <w:pPr>
              <w:pStyle w:val="Akapitzlist"/>
              <w:numPr>
                <w:ilvl w:val="0"/>
                <w:numId w:val="8"/>
              </w:numPr>
            </w:pPr>
            <w:r w:rsidRPr="00A73DDB">
              <w:t>określa różnice między mową zależną a mową niezależną,</w:t>
            </w:r>
          </w:p>
          <w:p w:rsidR="00CA1B1E" w:rsidRPr="00A73DDB" w:rsidRDefault="00E37407" w:rsidP="00E37407">
            <w:pPr>
              <w:pStyle w:val="Akapitzlist"/>
              <w:numPr>
                <w:ilvl w:val="0"/>
                <w:numId w:val="8"/>
              </w:numPr>
            </w:pPr>
            <w:r w:rsidRPr="00A73DDB">
              <w:t>przekształca mowę zależną na niezależną i odwrotnie,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CA1B1E" w:rsidRPr="00A73DDB" w:rsidRDefault="00CA1B1E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t>spełnia wymagania na ocenę dobrą, a ponadto:</w:t>
            </w:r>
          </w:p>
          <w:p w:rsidR="00E9357E" w:rsidRPr="00A73DDB" w:rsidRDefault="00E9357E" w:rsidP="00E9357E">
            <w:pPr>
              <w:pStyle w:val="Akapitzlist"/>
              <w:numPr>
                <w:ilvl w:val="0"/>
                <w:numId w:val="8"/>
              </w:numPr>
            </w:pPr>
            <w:r w:rsidRPr="00A73DDB">
              <w:rPr>
                <w:spacing w:val="-8"/>
              </w:rPr>
              <w:t>układa zdanie i równoważnik</w:t>
            </w:r>
            <w:r w:rsidRPr="00A73DDB">
              <w:t xml:space="preserve"> zdania oraz imiesłowowy równoważnik zdania, </w:t>
            </w:r>
          </w:p>
          <w:p w:rsidR="00E9357E" w:rsidRPr="00A73DDB" w:rsidRDefault="00E9357E" w:rsidP="00E9357E">
            <w:pPr>
              <w:pStyle w:val="Akapitzlist"/>
              <w:numPr>
                <w:ilvl w:val="0"/>
                <w:numId w:val="8"/>
              </w:numPr>
            </w:pPr>
            <w:r w:rsidRPr="00A73DDB">
              <w:t>rozpoznaje imiesłowowy równoważnik zdania,</w:t>
            </w:r>
          </w:p>
          <w:p w:rsidR="00E9357E" w:rsidRPr="00A73DDB" w:rsidRDefault="00E9357E" w:rsidP="00E9357E">
            <w:pPr>
              <w:pStyle w:val="Akapitzlist"/>
              <w:numPr>
                <w:ilvl w:val="0"/>
                <w:numId w:val="8"/>
              </w:numPr>
            </w:pPr>
            <w:r w:rsidRPr="00A73DDB">
              <w:t>poprawnie przekształca imiesłowowy równoważnik zdania w zdanie złożone i odwrotnie</w:t>
            </w:r>
            <w:r w:rsidR="008F581B" w:rsidRPr="00A73DDB">
              <w:t>,</w:t>
            </w:r>
          </w:p>
          <w:p w:rsidR="00E9357E" w:rsidRPr="00A73DDB" w:rsidRDefault="00E9357E" w:rsidP="00E9357E">
            <w:pPr>
              <w:pStyle w:val="Akapitzlist"/>
              <w:numPr>
                <w:ilvl w:val="0"/>
                <w:numId w:val="8"/>
              </w:numPr>
            </w:pPr>
            <w:r w:rsidRPr="00A73DDB">
              <w:t>stosuje</w:t>
            </w:r>
            <w:r w:rsidR="00DA51EA" w:rsidRPr="00A73DDB">
              <w:t xml:space="preserve"> </w:t>
            </w:r>
            <w:r w:rsidRPr="00A73DDB">
              <w:t>imiesłowowy równoważnik zdania w</w:t>
            </w:r>
            <w:r w:rsidR="00FA0153" w:rsidRPr="00A73DDB">
              <w:t> </w:t>
            </w:r>
            <w:r w:rsidRPr="00A73DDB">
              <w:t>swoich wypowiedziach,</w:t>
            </w:r>
          </w:p>
          <w:p w:rsidR="00E9357E" w:rsidRPr="00A73DDB" w:rsidRDefault="00E9357E" w:rsidP="00E9357E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poprawnie przekształca mowę zależną na niezależną i odwrotnie, </w:t>
            </w:r>
          </w:p>
          <w:p w:rsidR="00E9357E" w:rsidRPr="00A73DDB" w:rsidRDefault="00E9357E" w:rsidP="00E9357E">
            <w:pPr>
              <w:pStyle w:val="Akapitzlist"/>
              <w:numPr>
                <w:ilvl w:val="0"/>
                <w:numId w:val="8"/>
              </w:numPr>
            </w:pPr>
            <w:r w:rsidRPr="00A73DDB">
              <w:t>zapisuje dowolny dialog w</w:t>
            </w:r>
            <w:r w:rsidR="00FA0153" w:rsidRPr="00A73DDB">
              <w:t> </w:t>
            </w:r>
            <w:r w:rsidRPr="00A73DDB">
              <w:t>formie mowy zależnej,</w:t>
            </w:r>
          </w:p>
          <w:p w:rsidR="00CA1B1E" w:rsidRPr="00A73DDB" w:rsidRDefault="00E9357E" w:rsidP="00FA0153">
            <w:pPr>
              <w:pStyle w:val="Akapitzlist"/>
              <w:numPr>
                <w:ilvl w:val="0"/>
                <w:numId w:val="8"/>
              </w:numPr>
            </w:pPr>
            <w:r w:rsidRPr="00A73DDB">
              <w:t>przy zapisie dialogu stosuje poprawną interpunkcję.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CA1B1E" w:rsidRPr="00A73DDB" w:rsidRDefault="00CA1B1E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t>spełnia wymagania na ocenę bardzo dobrą, a ponadto:</w:t>
            </w:r>
          </w:p>
          <w:p w:rsidR="000D55D6" w:rsidRPr="00A73DDB" w:rsidRDefault="000D55D6" w:rsidP="000D55D6">
            <w:pPr>
              <w:pStyle w:val="Akapitzlist"/>
              <w:numPr>
                <w:ilvl w:val="0"/>
                <w:numId w:val="8"/>
              </w:numPr>
            </w:pPr>
            <w:r w:rsidRPr="00A73DDB">
              <w:t>poprawnie</w:t>
            </w:r>
            <w:r w:rsidR="00DA51EA" w:rsidRPr="00A73DDB">
              <w:t xml:space="preserve"> </w:t>
            </w:r>
            <w:r w:rsidRPr="00A73DDB">
              <w:t>stosuje</w:t>
            </w:r>
            <w:r w:rsidR="00DA51EA" w:rsidRPr="00A73DDB">
              <w:t xml:space="preserve"> </w:t>
            </w:r>
            <w:r w:rsidR="00106199" w:rsidRPr="00A73DDB">
              <w:t>w swoich</w:t>
            </w:r>
            <w:r w:rsidR="00DA51EA" w:rsidRPr="00A73DDB">
              <w:t xml:space="preserve"> </w:t>
            </w:r>
            <w:r w:rsidR="00106199" w:rsidRPr="00A73DDB">
              <w:t>wypowiedziach</w:t>
            </w:r>
            <w:r w:rsidR="00DA51EA" w:rsidRPr="00A73DDB">
              <w:t xml:space="preserve"> </w:t>
            </w:r>
            <w:r w:rsidRPr="00A73DDB">
              <w:t>zdanie, równoważnik zdania oraz imiesłowowy równoważnik zdania,</w:t>
            </w:r>
          </w:p>
          <w:p w:rsidR="000D55D6" w:rsidRPr="00A73DDB" w:rsidRDefault="000D55D6" w:rsidP="000D55D6">
            <w:pPr>
              <w:pStyle w:val="Akapitzlist"/>
              <w:numPr>
                <w:ilvl w:val="0"/>
                <w:numId w:val="8"/>
              </w:numPr>
            </w:pPr>
            <w:r w:rsidRPr="00A73DDB">
              <w:t>wskazuje i poprawia błędy związane z użyciem imiesłowowego równoważnika zdania,</w:t>
            </w:r>
          </w:p>
          <w:p w:rsidR="00CA1B1E" w:rsidRPr="00A73DDB" w:rsidRDefault="000D55D6" w:rsidP="000D55D6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redaguje tekst, w którym wypowiedzi bohaterów zapisuje w formie mowy niezależnej. </w:t>
            </w:r>
          </w:p>
        </w:tc>
      </w:tr>
    </w:tbl>
    <w:p w:rsidR="00607765" w:rsidRDefault="00607765" w:rsidP="00335036">
      <w:pPr>
        <w:spacing w:before="120" w:after="240"/>
        <w:rPr>
          <w:b/>
          <w:bCs/>
          <w:color w:val="FFC000"/>
        </w:rPr>
      </w:pPr>
    </w:p>
    <w:p w:rsidR="00607765" w:rsidRDefault="00607765" w:rsidP="00335036">
      <w:pPr>
        <w:spacing w:before="120" w:after="240"/>
        <w:rPr>
          <w:b/>
          <w:bCs/>
          <w:color w:val="FFC000"/>
        </w:rPr>
      </w:pPr>
    </w:p>
    <w:p w:rsidR="00607765" w:rsidRDefault="00607765" w:rsidP="00335036">
      <w:pPr>
        <w:spacing w:before="120" w:after="240"/>
        <w:rPr>
          <w:b/>
          <w:bCs/>
          <w:color w:val="FFC000"/>
        </w:rPr>
      </w:pPr>
    </w:p>
    <w:p w:rsidR="00850E49" w:rsidRPr="00A73DDB" w:rsidRDefault="0029652F" w:rsidP="00335036">
      <w:pPr>
        <w:spacing w:before="120" w:after="240"/>
      </w:pPr>
      <w:r w:rsidRPr="00A73DDB">
        <w:rPr>
          <w:b/>
          <w:bCs/>
          <w:color w:val="FFC000"/>
        </w:rPr>
        <w:lastRenderedPageBreak/>
        <w:t>II.</w:t>
      </w:r>
      <w:r w:rsidR="00937568" w:rsidRPr="00A73DDB">
        <w:rPr>
          <w:b/>
          <w:bCs/>
          <w:color w:val="FFC000"/>
        </w:rPr>
        <w:t>2</w:t>
      </w:r>
      <w:r w:rsidRPr="00A73DDB">
        <w:rPr>
          <w:b/>
          <w:bCs/>
          <w:color w:val="FFC000"/>
        </w:rPr>
        <w:t xml:space="preserve">. </w:t>
      </w:r>
      <w:r w:rsidR="00937568" w:rsidRPr="00A73DDB">
        <w:rPr>
          <w:b/>
          <w:bCs/>
          <w:color w:val="FFC000"/>
        </w:rPr>
        <w:t>Zróżnicowanie języka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850E49" w:rsidRPr="00A73DDB" w:rsidTr="00FD74AA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50E49" w:rsidRPr="00A73DDB" w:rsidRDefault="00850E49" w:rsidP="00FD74AA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A73DDB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850E49" w:rsidRPr="00A73DDB" w:rsidRDefault="00850E49" w:rsidP="00FD74AA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A73DDB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 dla klasy 7</w:t>
            </w:r>
          </w:p>
        </w:tc>
      </w:tr>
      <w:tr w:rsidR="00850E49" w:rsidRPr="00A73DDB" w:rsidTr="00FD74A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50E49" w:rsidRPr="00A73DDB" w:rsidRDefault="00850E49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50E49" w:rsidRPr="00A73DDB" w:rsidRDefault="00850E49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50E49" w:rsidRPr="00A73DDB" w:rsidRDefault="00850E49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50E49" w:rsidRPr="00A73DDB" w:rsidRDefault="00850E49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50E49" w:rsidRPr="00A73DDB" w:rsidRDefault="00850E49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50E49" w:rsidRPr="00A73DDB" w:rsidTr="00FD74A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50E49" w:rsidRPr="00A73DDB" w:rsidRDefault="00850E49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50E49" w:rsidRPr="00A73DDB" w:rsidTr="00FD74AA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850E49" w:rsidRPr="00A73DDB" w:rsidRDefault="00910135" w:rsidP="00FD74AA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aps/>
              </w:rPr>
              <w:t>zróżnicowanie języka</w:t>
            </w:r>
          </w:p>
        </w:tc>
      </w:tr>
      <w:tr w:rsidR="00850E49" w:rsidRPr="00A73DDB" w:rsidTr="00E50873">
        <w:trPr>
          <w:trHeight w:val="75"/>
        </w:trPr>
        <w:tc>
          <w:tcPr>
            <w:tcW w:w="948" w:type="pct"/>
            <w:tcBorders>
              <w:top w:val="single" w:sz="2" w:space="0" w:color="0070C0"/>
            </w:tcBorders>
          </w:tcPr>
          <w:p w:rsidR="00115467" w:rsidRPr="00A73DDB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zna pojęcia</w:t>
            </w:r>
            <w:r w:rsidR="00E47D52" w:rsidRPr="00A73DDB">
              <w:t>:</w:t>
            </w:r>
            <w:r w:rsidR="00A57D2B" w:rsidRPr="00A73DDB">
              <w:t xml:space="preserve"> </w:t>
            </w:r>
            <w:r w:rsidRPr="00A73DDB">
              <w:rPr>
                <w:i/>
                <w:iCs/>
              </w:rPr>
              <w:t>skrót</w:t>
            </w:r>
            <w:r w:rsidRPr="00A73DDB">
              <w:t xml:space="preserve"> i</w:t>
            </w:r>
            <w:r w:rsidR="00E47D52" w:rsidRPr="00A73DDB">
              <w:t> </w:t>
            </w:r>
            <w:r w:rsidRPr="00A73DDB">
              <w:rPr>
                <w:i/>
                <w:iCs/>
              </w:rPr>
              <w:t>skrótowiec</w:t>
            </w:r>
            <w:r w:rsidRPr="00A73DDB">
              <w:t xml:space="preserve">, </w:t>
            </w:r>
            <w:r w:rsidRPr="00A73DDB">
              <w:rPr>
                <w:i/>
                <w:iCs/>
              </w:rPr>
              <w:t>synonim</w:t>
            </w:r>
            <w:r w:rsidRPr="00A73DDB">
              <w:t xml:space="preserve"> i</w:t>
            </w:r>
            <w:r w:rsidR="00E47D52" w:rsidRPr="00A73DDB">
              <w:t> </w:t>
            </w:r>
            <w:r w:rsidRPr="00A73DDB">
              <w:rPr>
                <w:i/>
                <w:iCs/>
              </w:rPr>
              <w:t>antonim</w:t>
            </w:r>
            <w:r w:rsidRPr="00A73DDB">
              <w:t xml:space="preserve">, </w:t>
            </w:r>
            <w:r w:rsidRPr="00A73DDB">
              <w:rPr>
                <w:i/>
                <w:iCs/>
              </w:rPr>
              <w:t>homonim</w:t>
            </w:r>
            <w:r w:rsidRPr="00A73DDB">
              <w:t xml:space="preserve">, </w:t>
            </w:r>
            <w:r w:rsidRPr="00A73DDB">
              <w:rPr>
                <w:i/>
                <w:iCs/>
              </w:rPr>
              <w:t>neologizm</w:t>
            </w:r>
            <w:r w:rsidRPr="00A73DDB">
              <w:t xml:space="preserve"> i </w:t>
            </w:r>
            <w:r w:rsidRPr="00A73DDB">
              <w:rPr>
                <w:i/>
                <w:iCs/>
              </w:rPr>
              <w:t>archaizm</w:t>
            </w:r>
            <w:r w:rsidRPr="00A73DDB">
              <w:t xml:space="preserve">, </w:t>
            </w:r>
            <w:r w:rsidRPr="00A73DDB">
              <w:rPr>
                <w:i/>
                <w:iCs/>
                <w:spacing w:val="-6"/>
              </w:rPr>
              <w:t>kolokwializm</w:t>
            </w:r>
            <w:r w:rsidRPr="00A73DDB">
              <w:rPr>
                <w:spacing w:val="-6"/>
              </w:rPr>
              <w:t xml:space="preserve">, </w:t>
            </w:r>
            <w:r w:rsidRPr="00A73DDB">
              <w:rPr>
                <w:i/>
                <w:iCs/>
                <w:spacing w:val="-6"/>
              </w:rPr>
              <w:t>zapożyczenie</w:t>
            </w:r>
            <w:r w:rsidRPr="00A73DDB">
              <w:rPr>
                <w:spacing w:val="-6"/>
              </w:rPr>
              <w:t>,</w:t>
            </w:r>
            <w:r w:rsidR="00A57D2B" w:rsidRPr="00A73DDB">
              <w:rPr>
                <w:spacing w:val="-6"/>
              </w:rPr>
              <w:t xml:space="preserve"> </w:t>
            </w:r>
            <w:r w:rsidRPr="00A73DDB">
              <w:rPr>
                <w:i/>
                <w:iCs/>
              </w:rPr>
              <w:t>związek frazeologiczny</w:t>
            </w:r>
            <w:r w:rsidRPr="00A73DDB">
              <w:t xml:space="preserve">, </w:t>
            </w:r>
          </w:p>
          <w:p w:rsidR="00115467" w:rsidRPr="00A73DDB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4"/>
              </w:rPr>
            </w:pPr>
            <w:r w:rsidRPr="00A73DDB">
              <w:rPr>
                <w:spacing w:val="-4"/>
              </w:rPr>
              <w:t>wie, że</w:t>
            </w:r>
            <w:r w:rsidR="00917EF2" w:rsidRPr="00A73DDB">
              <w:rPr>
                <w:spacing w:val="-4"/>
              </w:rPr>
              <w:t xml:space="preserve"> istnieje</w:t>
            </w:r>
            <w:r w:rsidR="00A57D2B" w:rsidRPr="00A73DDB">
              <w:rPr>
                <w:spacing w:val="-4"/>
              </w:rPr>
              <w:t xml:space="preserve"> </w:t>
            </w:r>
            <w:r w:rsidR="00917EF2" w:rsidRPr="00A73DDB">
              <w:rPr>
                <w:spacing w:val="-4"/>
              </w:rPr>
              <w:t xml:space="preserve">kilka rodzajów </w:t>
            </w:r>
            <w:r w:rsidRPr="00A73DDB">
              <w:rPr>
                <w:spacing w:val="-4"/>
              </w:rPr>
              <w:t>skrótowc</w:t>
            </w:r>
            <w:r w:rsidR="00917EF2" w:rsidRPr="00A73DDB">
              <w:rPr>
                <w:spacing w:val="-4"/>
              </w:rPr>
              <w:t>ów</w:t>
            </w:r>
            <w:r w:rsidRPr="00A73DDB">
              <w:rPr>
                <w:spacing w:val="-4"/>
              </w:rPr>
              <w:t>,</w:t>
            </w:r>
          </w:p>
          <w:p w:rsidR="00115467" w:rsidRPr="00A73DDB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zna podstawowe zasady ortograficzne dotyczące pisowni skrótów,</w:t>
            </w:r>
          </w:p>
          <w:p w:rsidR="00115467" w:rsidRPr="00A73DDB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zna podstawowe zasady odmiany skrótowców,</w:t>
            </w:r>
          </w:p>
          <w:p w:rsidR="00115467" w:rsidRPr="00A73DDB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rozróżnia synonimy, antonimy i homonimy,</w:t>
            </w:r>
          </w:p>
          <w:p w:rsidR="00115467" w:rsidRPr="00A73DDB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 xml:space="preserve">odróżnia wyrazy bliskoznaczne od wyrazów pokrewnych, </w:t>
            </w:r>
          </w:p>
          <w:p w:rsidR="00115467" w:rsidRPr="00A73DDB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 xml:space="preserve">identyfikuje różne rodzaje </w:t>
            </w:r>
            <w:r w:rsidRPr="00A73DDB">
              <w:rPr>
                <w:spacing w:val="-4"/>
              </w:rPr>
              <w:t>neologizmów obiegowych,</w:t>
            </w:r>
          </w:p>
          <w:p w:rsidR="00115467" w:rsidRPr="00A73DDB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rozpoznaje archaizmy,</w:t>
            </w:r>
          </w:p>
          <w:p w:rsidR="00115467" w:rsidRPr="00A73DDB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odróżnia archaizmy od neologizmów,</w:t>
            </w:r>
          </w:p>
          <w:p w:rsidR="00115467" w:rsidRPr="00A73DDB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dostrzega archaizmy w</w:t>
            </w:r>
            <w:r w:rsidR="003B45BF" w:rsidRPr="00A73DDB">
              <w:t> </w:t>
            </w:r>
            <w:r w:rsidRPr="00A73DDB">
              <w:t xml:space="preserve">utworze, </w:t>
            </w:r>
          </w:p>
          <w:p w:rsidR="00115467" w:rsidRPr="00A73DDB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dostrzega kolokwializmy w wypowiedzi,</w:t>
            </w:r>
          </w:p>
          <w:p w:rsidR="009D6303" w:rsidRPr="00A73DDB" w:rsidRDefault="00E21604" w:rsidP="00115467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lastRenderedPageBreak/>
              <w:t>próbuje zastąpić kolokwializmy wyrazami ze słownictwa ogólnego</w:t>
            </w:r>
          </w:p>
          <w:p w:rsidR="00115467" w:rsidRPr="00A73DDB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wie, że zapożyczenie możnazastąpić wyrazem rodzimym,</w:t>
            </w:r>
          </w:p>
          <w:p w:rsidR="00850E49" w:rsidRPr="00A73DDB" w:rsidRDefault="00115467" w:rsidP="003B45BF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wie, że słownictwo ulega ciągłemu wzbogacaniu</w:t>
            </w:r>
            <w:r w:rsidR="006D3BE8" w:rsidRPr="00A73DDB"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850E49" w:rsidRPr="00A73DDB" w:rsidRDefault="00850E49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lastRenderedPageBreak/>
              <w:t>spełnia wymagania na ocenę dopuszczającą, a ponadto:</w:t>
            </w:r>
          </w:p>
          <w:p w:rsidR="00920A92" w:rsidRPr="00A73DDB" w:rsidRDefault="00920A92" w:rsidP="00920A92">
            <w:pPr>
              <w:pStyle w:val="Akapitzlist"/>
              <w:numPr>
                <w:ilvl w:val="0"/>
                <w:numId w:val="8"/>
              </w:numPr>
            </w:pPr>
            <w:r w:rsidRPr="00A73DDB">
              <w:rPr>
                <w:spacing w:val="-8"/>
              </w:rPr>
              <w:t xml:space="preserve">rozumie pojęcia: </w:t>
            </w:r>
            <w:r w:rsidRPr="00A73DDB">
              <w:rPr>
                <w:i/>
                <w:iCs/>
                <w:spacing w:val="-8"/>
              </w:rPr>
              <w:t>skrót</w:t>
            </w:r>
            <w:r w:rsidRPr="00A73DDB">
              <w:rPr>
                <w:spacing w:val="-8"/>
              </w:rPr>
              <w:t xml:space="preserve"> i </w:t>
            </w:r>
            <w:r w:rsidRPr="00A73DDB">
              <w:rPr>
                <w:i/>
                <w:iCs/>
                <w:spacing w:val="-8"/>
              </w:rPr>
              <w:t>skrótowiec</w:t>
            </w:r>
            <w:r w:rsidRPr="00A73DDB">
              <w:rPr>
                <w:spacing w:val="-8"/>
              </w:rPr>
              <w:t xml:space="preserve">, </w:t>
            </w:r>
            <w:r w:rsidRPr="00A73DDB">
              <w:rPr>
                <w:i/>
                <w:iCs/>
                <w:spacing w:val="-8"/>
              </w:rPr>
              <w:t>synonim</w:t>
            </w:r>
            <w:r w:rsidRPr="00A73DDB">
              <w:rPr>
                <w:spacing w:val="-8"/>
              </w:rPr>
              <w:t xml:space="preserve"> i </w:t>
            </w:r>
            <w:r w:rsidRPr="00A73DDB">
              <w:rPr>
                <w:i/>
                <w:iCs/>
                <w:spacing w:val="-8"/>
              </w:rPr>
              <w:t>antonim</w:t>
            </w:r>
            <w:r w:rsidRPr="00A73DDB">
              <w:rPr>
                <w:spacing w:val="-8"/>
              </w:rPr>
              <w:t xml:space="preserve">, </w:t>
            </w:r>
            <w:r w:rsidRPr="00A73DDB">
              <w:rPr>
                <w:i/>
                <w:iCs/>
                <w:spacing w:val="-8"/>
              </w:rPr>
              <w:t>homonim</w:t>
            </w:r>
            <w:r w:rsidRPr="00A73DDB">
              <w:rPr>
                <w:spacing w:val="-8"/>
              </w:rPr>
              <w:t xml:space="preserve">, </w:t>
            </w:r>
            <w:r w:rsidRPr="00A73DDB">
              <w:rPr>
                <w:i/>
                <w:iCs/>
                <w:spacing w:val="-8"/>
              </w:rPr>
              <w:t>neologizm</w:t>
            </w:r>
            <w:r w:rsidRPr="00A73DDB">
              <w:rPr>
                <w:spacing w:val="-8"/>
              </w:rPr>
              <w:t xml:space="preserve"> i </w:t>
            </w:r>
            <w:r w:rsidRPr="00A73DDB">
              <w:rPr>
                <w:i/>
                <w:iCs/>
                <w:spacing w:val="-8"/>
              </w:rPr>
              <w:t>archaizm</w:t>
            </w:r>
            <w:r w:rsidRPr="00A73DDB">
              <w:rPr>
                <w:spacing w:val="-8"/>
              </w:rPr>
              <w:t>,</w:t>
            </w:r>
            <w:r w:rsidR="00A57D2B" w:rsidRPr="00A73DDB">
              <w:rPr>
                <w:spacing w:val="-8"/>
              </w:rPr>
              <w:t xml:space="preserve"> </w:t>
            </w:r>
            <w:r w:rsidRPr="00A73DDB">
              <w:rPr>
                <w:i/>
                <w:iCs/>
              </w:rPr>
              <w:t>kolokwializm</w:t>
            </w:r>
            <w:r w:rsidRPr="00A73DDB">
              <w:t xml:space="preserve">, </w:t>
            </w:r>
            <w:r w:rsidRPr="00A73DDB">
              <w:rPr>
                <w:i/>
                <w:iCs/>
              </w:rPr>
              <w:t>zapożyczenie</w:t>
            </w:r>
            <w:r w:rsidRPr="00A73DDB">
              <w:t xml:space="preserve">, </w:t>
            </w:r>
            <w:r w:rsidRPr="00A73DDB">
              <w:rPr>
                <w:i/>
                <w:iCs/>
              </w:rPr>
              <w:t>związek frazeologiczny</w:t>
            </w:r>
            <w:r w:rsidRPr="00A73DDB">
              <w:t xml:space="preserve">, </w:t>
            </w:r>
          </w:p>
          <w:p w:rsidR="00920A92" w:rsidRPr="00A73DDB" w:rsidRDefault="00920A92" w:rsidP="00920A92">
            <w:pPr>
              <w:pStyle w:val="Akapitzlist"/>
              <w:numPr>
                <w:ilvl w:val="0"/>
                <w:numId w:val="8"/>
              </w:numPr>
            </w:pPr>
            <w:r w:rsidRPr="00A73DDB">
              <w:t>odróżnia skrót od skrótowca, synonim od antonimu i</w:t>
            </w:r>
            <w:r w:rsidR="00994774" w:rsidRPr="00A73DDB">
              <w:t> </w:t>
            </w:r>
            <w:r w:rsidRPr="00A73DDB">
              <w:t>homonimu,</w:t>
            </w:r>
          </w:p>
          <w:p w:rsidR="00920A92" w:rsidRPr="00A73DDB" w:rsidRDefault="00920A92" w:rsidP="00920A92">
            <w:pPr>
              <w:pStyle w:val="Akapitzlist"/>
              <w:numPr>
                <w:ilvl w:val="0"/>
                <w:numId w:val="8"/>
              </w:numPr>
            </w:pPr>
            <w:r w:rsidRPr="00A73DDB">
              <w:t>zna rodzaje skrótowców,</w:t>
            </w:r>
          </w:p>
          <w:p w:rsidR="00920A92" w:rsidRPr="00A73DDB" w:rsidRDefault="00920A92" w:rsidP="00920A92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odmienia skrótowce, </w:t>
            </w:r>
          </w:p>
          <w:p w:rsidR="00920A92" w:rsidRPr="00A73DDB" w:rsidRDefault="00920A92" w:rsidP="00920A92">
            <w:pPr>
              <w:pStyle w:val="Akapitzlist"/>
              <w:numPr>
                <w:ilvl w:val="0"/>
                <w:numId w:val="8"/>
              </w:numPr>
            </w:pPr>
            <w:r w:rsidRPr="00A73DDB">
              <w:t>zna zasady ortograficzne dotyczące pisowni skrótów,</w:t>
            </w:r>
          </w:p>
          <w:p w:rsidR="00920A92" w:rsidRPr="00A73DDB" w:rsidRDefault="00920A92" w:rsidP="00920A92">
            <w:pPr>
              <w:pStyle w:val="Akapitzlist"/>
              <w:numPr>
                <w:ilvl w:val="0"/>
                <w:numId w:val="8"/>
              </w:numPr>
            </w:pPr>
            <w:r w:rsidRPr="00A73DDB">
              <w:t>wskazuje synonimy, antonimy i homonimy,</w:t>
            </w:r>
          </w:p>
          <w:p w:rsidR="00920A92" w:rsidRPr="00A73DDB" w:rsidRDefault="00920A92" w:rsidP="00920A92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A73DDB">
              <w:rPr>
                <w:spacing w:val="-6"/>
              </w:rPr>
              <w:t>wskazuje wyrazy bliskoznaczne i</w:t>
            </w:r>
            <w:r w:rsidR="000D453A" w:rsidRPr="00A73DDB">
              <w:rPr>
                <w:spacing w:val="-6"/>
              </w:rPr>
              <w:t> </w:t>
            </w:r>
            <w:r w:rsidRPr="00A73DDB">
              <w:rPr>
                <w:spacing w:val="-6"/>
              </w:rPr>
              <w:t>wyrazy pokrewne,</w:t>
            </w:r>
          </w:p>
          <w:p w:rsidR="00920A92" w:rsidRPr="00A73DDB" w:rsidRDefault="00920A92" w:rsidP="00920A92">
            <w:pPr>
              <w:pStyle w:val="Akapitzlist"/>
              <w:numPr>
                <w:ilvl w:val="0"/>
                <w:numId w:val="8"/>
              </w:numPr>
            </w:pPr>
            <w:r w:rsidRPr="00A73DDB">
              <w:t>rozpoznaje frazeologi</w:t>
            </w:r>
            <w:r w:rsidR="00297F76" w:rsidRPr="00A73DDB">
              <w:t>zmy</w:t>
            </w:r>
            <w:r w:rsidRPr="00A73DDB">
              <w:t xml:space="preserve">, </w:t>
            </w:r>
          </w:p>
          <w:p w:rsidR="00920A92" w:rsidRPr="00A73DDB" w:rsidRDefault="00920A92" w:rsidP="00920A92">
            <w:pPr>
              <w:pStyle w:val="Akapitzlist"/>
              <w:numPr>
                <w:ilvl w:val="0"/>
                <w:numId w:val="8"/>
              </w:numPr>
            </w:pPr>
            <w:r w:rsidRPr="00A73DDB">
              <w:t>zna znaczenie wybranych związków frazeologicznych,</w:t>
            </w:r>
          </w:p>
          <w:p w:rsidR="00920A92" w:rsidRPr="00A73DDB" w:rsidRDefault="00920A92" w:rsidP="00920A92">
            <w:pPr>
              <w:pStyle w:val="Akapitzlist"/>
              <w:numPr>
                <w:ilvl w:val="0"/>
                <w:numId w:val="8"/>
              </w:numPr>
            </w:pPr>
            <w:r w:rsidRPr="00A73DDB">
              <w:t>wie, co odróżnia neologizmy artystyczne od obiegowych,</w:t>
            </w:r>
          </w:p>
          <w:p w:rsidR="00920A92" w:rsidRPr="00A73DDB" w:rsidRDefault="00920A92" w:rsidP="00920A92">
            <w:pPr>
              <w:pStyle w:val="Akapitzlist"/>
              <w:numPr>
                <w:ilvl w:val="0"/>
                <w:numId w:val="8"/>
              </w:numPr>
            </w:pPr>
            <w:r w:rsidRPr="00A73DDB">
              <w:rPr>
                <w:spacing w:val="-6"/>
              </w:rPr>
              <w:t>zna różne rodzaje neologizmów</w:t>
            </w:r>
            <w:r w:rsidRPr="00A73DDB">
              <w:t xml:space="preserve"> obiegowych,</w:t>
            </w:r>
          </w:p>
          <w:p w:rsidR="00920A92" w:rsidRPr="00A73DDB" w:rsidRDefault="00920A92" w:rsidP="00920A92">
            <w:pPr>
              <w:pStyle w:val="Akapitzlist"/>
              <w:numPr>
                <w:ilvl w:val="0"/>
                <w:numId w:val="8"/>
              </w:numPr>
            </w:pPr>
            <w:r w:rsidRPr="00A73DDB">
              <w:t>zna funkcje neologizmów,</w:t>
            </w:r>
          </w:p>
          <w:p w:rsidR="00920A92" w:rsidRPr="00A73DDB" w:rsidRDefault="00920A92" w:rsidP="00920A92">
            <w:pPr>
              <w:pStyle w:val="Akapitzlist"/>
              <w:numPr>
                <w:ilvl w:val="0"/>
                <w:numId w:val="8"/>
              </w:numPr>
            </w:pPr>
            <w:r w:rsidRPr="00A73DDB">
              <w:t>zna typy archaizmów,</w:t>
            </w:r>
          </w:p>
          <w:p w:rsidR="00920A92" w:rsidRPr="00A73DDB" w:rsidRDefault="00920A92" w:rsidP="00920A92">
            <w:pPr>
              <w:pStyle w:val="Akapitzlist"/>
              <w:numPr>
                <w:ilvl w:val="0"/>
                <w:numId w:val="8"/>
              </w:numPr>
            </w:pPr>
            <w:r w:rsidRPr="00A73DDB">
              <w:lastRenderedPageBreak/>
              <w:t>zna funkcje archaizmów,</w:t>
            </w:r>
          </w:p>
          <w:p w:rsidR="00920A92" w:rsidRPr="00A73DDB" w:rsidRDefault="00920A92" w:rsidP="00920A92">
            <w:pPr>
              <w:pStyle w:val="Akapitzlist"/>
              <w:numPr>
                <w:ilvl w:val="0"/>
                <w:numId w:val="8"/>
              </w:numPr>
            </w:pPr>
            <w:r w:rsidRPr="00A73DDB">
              <w:t>rozpoznaje archaizmy w</w:t>
            </w:r>
            <w:r w:rsidR="00994774" w:rsidRPr="00A73DDB">
              <w:t> </w:t>
            </w:r>
            <w:r w:rsidRPr="00A73DDB">
              <w:t xml:space="preserve">utworze, </w:t>
            </w:r>
          </w:p>
          <w:p w:rsidR="00920A92" w:rsidRPr="00A73DDB" w:rsidRDefault="00920A92" w:rsidP="00920A92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A73DDB">
              <w:rPr>
                <w:spacing w:val="-4"/>
              </w:rPr>
              <w:t xml:space="preserve">rozumie pojęcie </w:t>
            </w:r>
            <w:r w:rsidRPr="00A73DDB">
              <w:rPr>
                <w:i/>
                <w:iCs/>
                <w:spacing w:val="-4"/>
              </w:rPr>
              <w:t>kolokwializm</w:t>
            </w:r>
            <w:r w:rsidRPr="00A73DDB">
              <w:rPr>
                <w:spacing w:val="-4"/>
              </w:rPr>
              <w:t>,</w:t>
            </w:r>
          </w:p>
          <w:p w:rsidR="00920A92" w:rsidRPr="00A73DDB" w:rsidRDefault="00920A92" w:rsidP="00920A92">
            <w:pPr>
              <w:pStyle w:val="Akapitzlist"/>
              <w:numPr>
                <w:ilvl w:val="0"/>
                <w:numId w:val="8"/>
              </w:numPr>
            </w:pPr>
            <w:r w:rsidRPr="00A73DDB">
              <w:t>rozpoznaje kolokwializmy w</w:t>
            </w:r>
            <w:r w:rsidR="00994774" w:rsidRPr="00A73DDB">
              <w:t> </w:t>
            </w:r>
            <w:r w:rsidRPr="00A73DDB">
              <w:t>wypowiedzi,</w:t>
            </w:r>
          </w:p>
          <w:p w:rsidR="00920A92" w:rsidRPr="00A73DDB" w:rsidRDefault="002D0A92" w:rsidP="00920A92">
            <w:pPr>
              <w:pStyle w:val="Akapitzlist"/>
              <w:numPr>
                <w:ilvl w:val="0"/>
                <w:numId w:val="8"/>
              </w:numPr>
            </w:pPr>
            <w:r w:rsidRPr="00A73DDB">
              <w:t>zast</w:t>
            </w:r>
            <w:r w:rsidR="00E21604" w:rsidRPr="00A73DDB">
              <w:t>ępuje</w:t>
            </w:r>
            <w:r w:rsidR="00920A92" w:rsidRPr="00A73DDB">
              <w:t xml:space="preserve"> kolokwializmy</w:t>
            </w:r>
            <w:r w:rsidR="00A57D2B" w:rsidRPr="00A73DDB">
              <w:t xml:space="preserve"> </w:t>
            </w:r>
            <w:r w:rsidR="00934569" w:rsidRPr="00A73DDB">
              <w:t>wyrazami ze słownictwa ogólnego,</w:t>
            </w:r>
          </w:p>
          <w:p w:rsidR="00920A92" w:rsidRPr="00A73DDB" w:rsidRDefault="00920A92" w:rsidP="00920A92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A73DDB">
              <w:rPr>
                <w:spacing w:val="-4"/>
              </w:rPr>
              <w:t xml:space="preserve">zna różne rodzaje, zapożyczeń, rozumie ich funkcje, </w:t>
            </w:r>
          </w:p>
          <w:p w:rsidR="00920A92" w:rsidRPr="00A73DDB" w:rsidRDefault="00920A92" w:rsidP="00920A92">
            <w:pPr>
              <w:pStyle w:val="Akapitzlist"/>
              <w:numPr>
                <w:ilvl w:val="0"/>
                <w:numId w:val="8"/>
              </w:numPr>
            </w:pPr>
            <w:r w:rsidRPr="00A73DDB">
              <w:t>wypowiada się na temat przydatności zapożyczeń,</w:t>
            </w:r>
          </w:p>
          <w:p w:rsidR="00920A92" w:rsidRPr="00A73DDB" w:rsidRDefault="00920A92" w:rsidP="00920A92">
            <w:pPr>
              <w:pStyle w:val="Akapitzlist"/>
              <w:numPr>
                <w:ilvl w:val="0"/>
                <w:numId w:val="8"/>
              </w:numPr>
            </w:pPr>
            <w:r w:rsidRPr="00A73DDB">
              <w:t>zastępuje zapożyczenia wyrazami rodzimymi,</w:t>
            </w:r>
          </w:p>
          <w:p w:rsidR="00850E49" w:rsidRPr="00A73DDB" w:rsidRDefault="00920A92" w:rsidP="00920A92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A73DDB">
              <w:t>zna sposoby wzbogacania słownictwa</w:t>
            </w:r>
            <w:r w:rsidR="00994774" w:rsidRPr="00A73DDB"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850E49" w:rsidRPr="00A73DDB" w:rsidRDefault="00850E49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lastRenderedPageBreak/>
              <w:t>spełnia wymagania na ocenę dostateczną, a ponadto:</w:t>
            </w:r>
          </w:p>
          <w:p w:rsidR="00A07B8F" w:rsidRPr="00A73DDB" w:rsidRDefault="00A07B8F" w:rsidP="00A07B8F">
            <w:pPr>
              <w:pStyle w:val="Akapitzlist"/>
              <w:numPr>
                <w:ilvl w:val="0"/>
                <w:numId w:val="8"/>
              </w:numPr>
            </w:pPr>
            <w:r w:rsidRPr="00A73DDB">
              <w:t>identyfikuje skróty i skrótowce w tekście,</w:t>
            </w:r>
          </w:p>
          <w:p w:rsidR="00A07B8F" w:rsidRPr="00A73DDB" w:rsidRDefault="00A07B8F" w:rsidP="00A07B8F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A73DDB">
              <w:rPr>
                <w:spacing w:val="-6"/>
              </w:rPr>
              <w:t>rozpoznaje rodzaj skrótowca,</w:t>
            </w:r>
          </w:p>
          <w:p w:rsidR="00A07B8F" w:rsidRPr="00A73DDB" w:rsidRDefault="00A07B8F" w:rsidP="00A07B8F">
            <w:pPr>
              <w:pStyle w:val="Akapitzlist"/>
              <w:numPr>
                <w:ilvl w:val="0"/>
                <w:numId w:val="8"/>
              </w:numPr>
            </w:pPr>
            <w:r w:rsidRPr="00A73DDB">
              <w:t>stosuje w praktyce zasady pisowni skrótów i odmiany skrótowców,</w:t>
            </w:r>
          </w:p>
          <w:p w:rsidR="00A07B8F" w:rsidRPr="00A73DDB" w:rsidRDefault="00A07B8F" w:rsidP="00A07B8F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A73DDB">
              <w:rPr>
                <w:spacing w:val="-6"/>
              </w:rPr>
              <w:t>podaje przykłady synonimów, antonimów i homonimów,</w:t>
            </w:r>
          </w:p>
          <w:p w:rsidR="00A07B8F" w:rsidRPr="00A73DDB" w:rsidRDefault="00A07B8F" w:rsidP="00A07B8F">
            <w:pPr>
              <w:pStyle w:val="Akapitzlist"/>
              <w:numPr>
                <w:ilvl w:val="0"/>
                <w:numId w:val="8"/>
              </w:numPr>
            </w:pPr>
            <w:r w:rsidRPr="00A73DDB">
              <w:t>wskazuje różnicę między wyrazem bliskoznacznym a pokrewnym,</w:t>
            </w:r>
          </w:p>
          <w:p w:rsidR="00A07B8F" w:rsidRPr="00A73DDB" w:rsidRDefault="00A07B8F" w:rsidP="00A07B8F">
            <w:pPr>
              <w:pStyle w:val="Akapitzlist"/>
              <w:numPr>
                <w:ilvl w:val="0"/>
                <w:numId w:val="8"/>
              </w:numPr>
            </w:pPr>
            <w:r w:rsidRPr="00A73DDB">
              <w:t>wskazuje związki frazeologiczne w utworze,</w:t>
            </w:r>
            <w:r w:rsidR="00A57D2B" w:rsidRPr="00A73DDB">
              <w:t xml:space="preserve"> </w:t>
            </w:r>
            <w:r w:rsidRPr="00A73DDB">
              <w:t>rozumie ich znaczenie,</w:t>
            </w:r>
          </w:p>
          <w:p w:rsidR="00A07B8F" w:rsidRPr="00A73DDB" w:rsidRDefault="00A07B8F" w:rsidP="00A07B8F">
            <w:pPr>
              <w:pStyle w:val="Akapitzlist"/>
              <w:numPr>
                <w:ilvl w:val="0"/>
                <w:numId w:val="8"/>
              </w:numPr>
            </w:pPr>
            <w:r w:rsidRPr="00A73DDB">
              <w:t>podaje przykłady neologizmów artystycznych i</w:t>
            </w:r>
            <w:r w:rsidR="00FE6857" w:rsidRPr="00A73DDB">
              <w:t> </w:t>
            </w:r>
            <w:r w:rsidRPr="00A73DDB">
              <w:t>obiegowych,</w:t>
            </w:r>
          </w:p>
          <w:p w:rsidR="00A07B8F" w:rsidRPr="00A73DDB" w:rsidRDefault="00A07B8F" w:rsidP="00A07B8F">
            <w:pPr>
              <w:pStyle w:val="Akapitzlist"/>
              <w:numPr>
                <w:ilvl w:val="0"/>
                <w:numId w:val="8"/>
              </w:numPr>
            </w:pPr>
            <w:r w:rsidRPr="00A73DDB">
              <w:t>wskazuje różne rodzaje neologizmów obiegowych,</w:t>
            </w:r>
          </w:p>
          <w:p w:rsidR="00A07B8F" w:rsidRPr="00A73DDB" w:rsidRDefault="00A07B8F" w:rsidP="00A07B8F">
            <w:pPr>
              <w:pStyle w:val="Akapitzlist"/>
              <w:numPr>
                <w:ilvl w:val="0"/>
                <w:numId w:val="8"/>
              </w:numPr>
            </w:pPr>
            <w:r w:rsidRPr="00A73DDB">
              <w:t>wymienia funkcje neologizmów,</w:t>
            </w:r>
          </w:p>
          <w:p w:rsidR="00A07B8F" w:rsidRPr="00A73DDB" w:rsidRDefault="00A07B8F" w:rsidP="00A07B8F">
            <w:pPr>
              <w:pStyle w:val="Akapitzlist"/>
              <w:numPr>
                <w:ilvl w:val="0"/>
                <w:numId w:val="8"/>
              </w:numPr>
            </w:pPr>
            <w:r w:rsidRPr="00A73DDB">
              <w:t>rozróżnia typy archaizmów</w:t>
            </w:r>
            <w:r w:rsidR="00BF6E51" w:rsidRPr="00A73DDB">
              <w:t xml:space="preserve"> i </w:t>
            </w:r>
            <w:r w:rsidRPr="00A73DDB">
              <w:t xml:space="preserve">określa </w:t>
            </w:r>
            <w:r w:rsidR="00BF6E51" w:rsidRPr="00A73DDB">
              <w:t xml:space="preserve">ich </w:t>
            </w:r>
            <w:r w:rsidRPr="00A73DDB">
              <w:t>funkcje,</w:t>
            </w:r>
          </w:p>
          <w:p w:rsidR="00A07B8F" w:rsidRPr="00A73DDB" w:rsidRDefault="00A07B8F" w:rsidP="00A07B8F">
            <w:pPr>
              <w:pStyle w:val="Akapitzlist"/>
              <w:numPr>
                <w:ilvl w:val="0"/>
                <w:numId w:val="8"/>
              </w:numPr>
            </w:pPr>
            <w:r w:rsidRPr="00A73DDB">
              <w:t>określa funkcje kolokwializmów,</w:t>
            </w:r>
          </w:p>
          <w:p w:rsidR="00A07B8F" w:rsidRPr="00A73DDB" w:rsidRDefault="00A07B8F" w:rsidP="00A07B8F">
            <w:pPr>
              <w:pStyle w:val="Akapitzlist"/>
              <w:numPr>
                <w:ilvl w:val="0"/>
                <w:numId w:val="8"/>
              </w:numPr>
            </w:pPr>
            <w:r w:rsidRPr="00A73DDB">
              <w:lastRenderedPageBreak/>
              <w:t>wskazuje kolokwializmy w</w:t>
            </w:r>
            <w:r w:rsidR="00FE6857" w:rsidRPr="00A73DDB">
              <w:t> </w:t>
            </w:r>
            <w:r w:rsidRPr="00A73DDB">
              <w:t>wypowiedzi,</w:t>
            </w:r>
          </w:p>
          <w:p w:rsidR="00A07B8F" w:rsidRPr="00A73DDB" w:rsidRDefault="00E21604" w:rsidP="00A07B8F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poprawnie </w:t>
            </w:r>
            <w:r w:rsidR="00A07B8F" w:rsidRPr="00A73DDB">
              <w:t xml:space="preserve">zastępuje kolokwializmy wyrazami ze słownictwa ogólnego, </w:t>
            </w:r>
          </w:p>
          <w:p w:rsidR="00A07B8F" w:rsidRPr="00A73DDB" w:rsidRDefault="00A07B8F" w:rsidP="00A07B8F">
            <w:pPr>
              <w:pStyle w:val="Akapitzlist"/>
              <w:numPr>
                <w:ilvl w:val="0"/>
                <w:numId w:val="8"/>
              </w:numPr>
            </w:pPr>
            <w:r w:rsidRPr="00A73DDB">
              <w:t>wymienia różne rodzaje zapożyczeń i wyjaśnia ich funkcje,</w:t>
            </w:r>
          </w:p>
          <w:p w:rsidR="00A07B8F" w:rsidRPr="00A73DDB" w:rsidRDefault="00A07B8F" w:rsidP="00A07B8F">
            <w:pPr>
              <w:pStyle w:val="Akapitzlist"/>
              <w:numPr>
                <w:ilvl w:val="0"/>
                <w:numId w:val="8"/>
              </w:numPr>
            </w:pPr>
            <w:r w:rsidRPr="00A73DDB">
              <w:t>omawia przydatność zapożyczeń,</w:t>
            </w:r>
          </w:p>
          <w:p w:rsidR="00850E49" w:rsidRPr="00A73DDB" w:rsidRDefault="00A07B8F" w:rsidP="00934569">
            <w:pPr>
              <w:pStyle w:val="Akapitzlist"/>
              <w:numPr>
                <w:ilvl w:val="0"/>
                <w:numId w:val="8"/>
              </w:numPr>
            </w:pPr>
            <w:r w:rsidRPr="00A73DDB">
              <w:t>poprawnie zastępuje zapożyczenia wyrazami rodzimymi.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850E49" w:rsidRPr="00A73DDB" w:rsidRDefault="00850E49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lastRenderedPageBreak/>
              <w:t>spełnia wymagania na ocenę dobrą, a ponadto:</w:t>
            </w:r>
          </w:p>
          <w:p w:rsidR="00CF2653" w:rsidRPr="00A73DDB" w:rsidRDefault="00CF2653" w:rsidP="00CF2653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definiuje pojęcia: </w:t>
            </w:r>
            <w:r w:rsidRPr="00A73DDB">
              <w:rPr>
                <w:i/>
                <w:iCs/>
              </w:rPr>
              <w:t>skrót</w:t>
            </w:r>
            <w:r w:rsidRPr="00A73DDB">
              <w:rPr>
                <w:spacing w:val="-14"/>
              </w:rPr>
              <w:t xml:space="preserve"> i </w:t>
            </w:r>
            <w:r w:rsidRPr="00A73DDB">
              <w:rPr>
                <w:i/>
                <w:iCs/>
                <w:spacing w:val="-14"/>
              </w:rPr>
              <w:t>skrótowiec</w:t>
            </w:r>
            <w:r w:rsidRPr="00A73DDB">
              <w:rPr>
                <w:spacing w:val="-14"/>
              </w:rPr>
              <w:t xml:space="preserve">, </w:t>
            </w:r>
            <w:r w:rsidRPr="00A73DDB">
              <w:rPr>
                <w:i/>
                <w:iCs/>
                <w:spacing w:val="-14"/>
              </w:rPr>
              <w:t>synonim</w:t>
            </w:r>
            <w:r w:rsidRPr="00A73DDB">
              <w:rPr>
                <w:spacing w:val="-14"/>
              </w:rPr>
              <w:t xml:space="preserve"> i </w:t>
            </w:r>
            <w:r w:rsidRPr="00A73DDB">
              <w:rPr>
                <w:i/>
                <w:iCs/>
                <w:spacing w:val="-14"/>
              </w:rPr>
              <w:t>antonim</w:t>
            </w:r>
            <w:r w:rsidRPr="00A73DDB">
              <w:rPr>
                <w:spacing w:val="-14"/>
              </w:rPr>
              <w:t xml:space="preserve">, </w:t>
            </w:r>
            <w:r w:rsidRPr="00A73DDB">
              <w:rPr>
                <w:i/>
                <w:iCs/>
                <w:spacing w:val="-14"/>
              </w:rPr>
              <w:t>homonim</w:t>
            </w:r>
            <w:r w:rsidRPr="00A73DDB">
              <w:rPr>
                <w:spacing w:val="-14"/>
              </w:rPr>
              <w:t xml:space="preserve">, </w:t>
            </w:r>
            <w:r w:rsidRPr="00A73DDB">
              <w:rPr>
                <w:i/>
                <w:iCs/>
                <w:spacing w:val="-14"/>
              </w:rPr>
              <w:t>neologizm</w:t>
            </w:r>
            <w:r w:rsidRPr="00A73DDB">
              <w:rPr>
                <w:spacing w:val="-14"/>
              </w:rPr>
              <w:t xml:space="preserve"> i </w:t>
            </w:r>
            <w:r w:rsidRPr="00A73DDB">
              <w:rPr>
                <w:i/>
                <w:iCs/>
                <w:spacing w:val="-14"/>
              </w:rPr>
              <w:t>archaizm</w:t>
            </w:r>
            <w:r w:rsidRPr="00A73DDB">
              <w:rPr>
                <w:spacing w:val="-14"/>
              </w:rPr>
              <w:t xml:space="preserve">, </w:t>
            </w:r>
            <w:r w:rsidRPr="00A73DDB">
              <w:rPr>
                <w:i/>
                <w:iCs/>
                <w:spacing w:val="-2"/>
              </w:rPr>
              <w:t>kolokwializm</w:t>
            </w:r>
            <w:r w:rsidRPr="00A73DDB">
              <w:rPr>
                <w:spacing w:val="-2"/>
              </w:rPr>
              <w:t xml:space="preserve">, </w:t>
            </w:r>
            <w:r w:rsidRPr="00A73DDB">
              <w:rPr>
                <w:i/>
                <w:iCs/>
                <w:spacing w:val="-2"/>
              </w:rPr>
              <w:t>zapożyczenie</w:t>
            </w:r>
            <w:r w:rsidRPr="00A73DDB">
              <w:rPr>
                <w:spacing w:val="-2"/>
              </w:rPr>
              <w:t>,</w:t>
            </w:r>
            <w:r w:rsidR="00A57D2B" w:rsidRPr="00A73DDB">
              <w:rPr>
                <w:spacing w:val="-2"/>
              </w:rPr>
              <w:t xml:space="preserve"> </w:t>
            </w:r>
            <w:r w:rsidRPr="00A73DDB">
              <w:rPr>
                <w:i/>
                <w:iCs/>
              </w:rPr>
              <w:t>związek frazeologiczny</w:t>
            </w:r>
            <w:r w:rsidRPr="00A73DDB">
              <w:t>,</w:t>
            </w:r>
            <w:r w:rsidR="00A57D2B" w:rsidRPr="00A73DDB">
              <w:t xml:space="preserve"> </w:t>
            </w:r>
            <w:r w:rsidRPr="00A73DDB">
              <w:rPr>
                <w:spacing w:val="-6"/>
              </w:rPr>
              <w:t>odwołuj</w:t>
            </w:r>
            <w:r w:rsidR="000B045F" w:rsidRPr="00A73DDB">
              <w:rPr>
                <w:spacing w:val="-6"/>
              </w:rPr>
              <w:t xml:space="preserve">e </w:t>
            </w:r>
            <w:r w:rsidRPr="00A73DDB">
              <w:rPr>
                <w:spacing w:val="-6"/>
              </w:rPr>
              <w:t>się do przykładów,</w:t>
            </w:r>
          </w:p>
          <w:p w:rsidR="00CF2653" w:rsidRPr="00A73DDB" w:rsidRDefault="00CF2653" w:rsidP="00CF2653">
            <w:pPr>
              <w:pStyle w:val="Akapitzlist"/>
              <w:numPr>
                <w:ilvl w:val="0"/>
                <w:numId w:val="8"/>
              </w:numPr>
            </w:pPr>
            <w:r w:rsidRPr="00A73DDB">
              <w:t>poprawnie zapisuje i odmienia skróty,</w:t>
            </w:r>
          </w:p>
          <w:p w:rsidR="00CF2653" w:rsidRPr="00A73DDB" w:rsidRDefault="00CF2653" w:rsidP="00CF2653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tworzy synonimy, antonimy konkretnych słów, </w:t>
            </w:r>
          </w:p>
          <w:p w:rsidR="00CF2653" w:rsidRPr="00A73DDB" w:rsidRDefault="00CF2653" w:rsidP="00CF2653">
            <w:pPr>
              <w:pStyle w:val="Akapitzlist"/>
              <w:numPr>
                <w:ilvl w:val="0"/>
                <w:numId w:val="8"/>
              </w:numPr>
            </w:pPr>
            <w:r w:rsidRPr="00A73DDB">
              <w:t>wyjaśnia</w:t>
            </w:r>
            <w:r w:rsidR="00A57D2B" w:rsidRPr="00A73DDB">
              <w:t xml:space="preserve"> </w:t>
            </w:r>
            <w:r w:rsidRPr="00A73DDB">
              <w:t xml:space="preserve">różnicę między wyrazem bliskoznacznym a pokrewnym, </w:t>
            </w:r>
          </w:p>
          <w:p w:rsidR="00CF2653" w:rsidRPr="00A73DDB" w:rsidRDefault="00CF2653" w:rsidP="00CF2653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podaje przykłady związków frazeologicznych, wyjaśnia ich znaczenia, </w:t>
            </w:r>
          </w:p>
          <w:p w:rsidR="00CF2653" w:rsidRPr="00A73DDB" w:rsidRDefault="00CF2653" w:rsidP="00CF2653">
            <w:pPr>
              <w:pStyle w:val="Akapitzlist"/>
              <w:numPr>
                <w:ilvl w:val="0"/>
                <w:numId w:val="8"/>
              </w:numPr>
            </w:pPr>
            <w:r w:rsidRPr="00A73DDB">
              <w:t>rozpoznaje w tekście neologizmy artystyczne i obiegowe,</w:t>
            </w:r>
          </w:p>
          <w:p w:rsidR="00CF2653" w:rsidRPr="00A73DDB" w:rsidRDefault="00CF2653" w:rsidP="00CF2653">
            <w:pPr>
              <w:pStyle w:val="Akapitzlist"/>
              <w:numPr>
                <w:ilvl w:val="0"/>
                <w:numId w:val="8"/>
              </w:numPr>
            </w:pPr>
            <w:r w:rsidRPr="00A73DDB">
              <w:t>podaje przykłady różnych  neologizmów obiegowych,</w:t>
            </w:r>
          </w:p>
          <w:p w:rsidR="00CF2653" w:rsidRPr="00A73DDB" w:rsidRDefault="00CF2653" w:rsidP="00CF2653">
            <w:pPr>
              <w:pStyle w:val="Akapitzlist"/>
              <w:numPr>
                <w:ilvl w:val="0"/>
                <w:numId w:val="8"/>
              </w:numPr>
              <w:rPr>
                <w:spacing w:val="-12"/>
              </w:rPr>
            </w:pPr>
            <w:r w:rsidRPr="00A73DDB">
              <w:rPr>
                <w:spacing w:val="-12"/>
              </w:rPr>
              <w:t>wyjaśnia funkcje neologizmów,</w:t>
            </w:r>
          </w:p>
          <w:p w:rsidR="00CF2653" w:rsidRPr="00A73DDB" w:rsidRDefault="00CF2653" w:rsidP="00CF2653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omawia </w:t>
            </w:r>
            <w:r w:rsidR="00AB77B7" w:rsidRPr="00A73DDB">
              <w:t xml:space="preserve">na przykładach </w:t>
            </w:r>
            <w:r w:rsidRPr="00A73DDB">
              <w:t>typy i funkcje archaizmów,</w:t>
            </w:r>
          </w:p>
          <w:p w:rsidR="00CF2653" w:rsidRPr="00A73DDB" w:rsidRDefault="00CF2653" w:rsidP="00CF2653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interpretuje tekst, biorąc </w:t>
            </w:r>
            <w:r w:rsidRPr="00A73DDB">
              <w:lastRenderedPageBreak/>
              <w:t>pod uwagę znaczenie i funkcję archaizmów,</w:t>
            </w:r>
          </w:p>
          <w:p w:rsidR="00CF2653" w:rsidRPr="00A73DDB" w:rsidRDefault="00CF2653" w:rsidP="00CF2653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omawia </w:t>
            </w:r>
            <w:r w:rsidR="00692233" w:rsidRPr="00A73DDB">
              <w:t xml:space="preserve">na przykładach </w:t>
            </w:r>
            <w:r w:rsidRPr="00A73DDB">
              <w:t>funkcje kolokwializmów,</w:t>
            </w:r>
          </w:p>
          <w:p w:rsidR="00CF2653" w:rsidRPr="00A73DDB" w:rsidRDefault="00CF2653" w:rsidP="00CF2653">
            <w:pPr>
              <w:pStyle w:val="Akapitzlist"/>
              <w:numPr>
                <w:ilvl w:val="0"/>
                <w:numId w:val="8"/>
              </w:numPr>
            </w:pPr>
            <w:r w:rsidRPr="00A73DDB">
              <w:t>interpretuje użycie kolokwializmów w </w:t>
            </w:r>
            <w:r w:rsidR="00BB2701" w:rsidRPr="00A73DDB">
              <w:t>tekście</w:t>
            </w:r>
            <w:r w:rsidRPr="00A73DDB">
              <w:t>,</w:t>
            </w:r>
          </w:p>
          <w:p w:rsidR="00CF2653" w:rsidRPr="00A73DDB" w:rsidRDefault="00CF2653" w:rsidP="00CF2653">
            <w:pPr>
              <w:pStyle w:val="Akapitzlist"/>
              <w:numPr>
                <w:ilvl w:val="0"/>
                <w:numId w:val="8"/>
              </w:numPr>
            </w:pPr>
            <w:r w:rsidRPr="00A73DDB">
              <w:t>bezbłędnie zastępuje  kolokwializmy</w:t>
            </w:r>
            <w:r w:rsidR="00A57D2B" w:rsidRPr="00A73DDB">
              <w:t xml:space="preserve"> </w:t>
            </w:r>
            <w:r w:rsidR="00E21604" w:rsidRPr="00A73DDB">
              <w:t>wyrazami ze słownictwa ogólnego</w:t>
            </w:r>
            <w:r w:rsidRPr="00A73DDB">
              <w:t>,</w:t>
            </w:r>
          </w:p>
          <w:p w:rsidR="00FC2F2B" w:rsidRPr="00A73DDB" w:rsidRDefault="00CF2653" w:rsidP="00FC2F2B">
            <w:pPr>
              <w:pStyle w:val="Akapitzlist"/>
              <w:numPr>
                <w:ilvl w:val="0"/>
                <w:numId w:val="8"/>
              </w:numPr>
            </w:pPr>
            <w:r w:rsidRPr="00A73DDB">
              <w:t>podaje przykłady wyrazów rodzimych i zapożyczeń,</w:t>
            </w:r>
            <w:r w:rsidR="00A57D2B" w:rsidRPr="00A73DDB">
              <w:t xml:space="preserve"> </w:t>
            </w:r>
            <w:r w:rsidR="00FC2F2B" w:rsidRPr="00A73DDB">
              <w:t>bezbłędnie zastępuje zapożyczenia,</w:t>
            </w:r>
          </w:p>
          <w:p w:rsidR="00CF2653" w:rsidRPr="00A73DDB" w:rsidRDefault="00CF2653" w:rsidP="00417D94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omawia funkcje i znaczenie różnych </w:t>
            </w:r>
            <w:r w:rsidR="00BB2701" w:rsidRPr="00A73DDB">
              <w:t>typów</w:t>
            </w:r>
            <w:r w:rsidRPr="00A73DDB">
              <w:t xml:space="preserve"> zapożyczeń,</w:t>
            </w:r>
            <w:r w:rsidR="00A57D2B" w:rsidRPr="00A73DDB">
              <w:t xml:space="preserve"> </w:t>
            </w:r>
            <w:r w:rsidRPr="00A73DDB">
              <w:t>ocenia</w:t>
            </w:r>
            <w:r w:rsidR="00417D94" w:rsidRPr="00A73DDB">
              <w:t xml:space="preserve"> ich</w:t>
            </w:r>
            <w:r w:rsidRPr="00A73DDB">
              <w:t xml:space="preserve"> przydatność,</w:t>
            </w:r>
          </w:p>
          <w:p w:rsidR="00850E49" w:rsidRPr="00A73DDB" w:rsidRDefault="00CF2653" w:rsidP="002627C1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 w:rsidRPr="00A73DDB">
              <w:t>stosuje różne sposoby wzbogacania słownictwa</w:t>
            </w:r>
            <w:r w:rsidR="00EB0738" w:rsidRPr="00A73DDB">
              <w:t>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850E49" w:rsidRPr="00A73DDB" w:rsidRDefault="00850E49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lastRenderedPageBreak/>
              <w:t>spełnia wymagania na ocenę bardzo dobrą, a ponadto:</w:t>
            </w:r>
          </w:p>
          <w:p w:rsidR="00612214" w:rsidRPr="00A73DDB" w:rsidRDefault="00612214" w:rsidP="00612214">
            <w:pPr>
              <w:pStyle w:val="Akapitzlist"/>
              <w:numPr>
                <w:ilvl w:val="0"/>
                <w:numId w:val="8"/>
              </w:numPr>
            </w:pPr>
            <w:r w:rsidRPr="00A73DDB">
              <w:t>funkcjonalnie wykorzystuje zdobyte wiadomości,</w:t>
            </w:r>
          </w:p>
          <w:p w:rsidR="00612214" w:rsidRPr="00A73DDB" w:rsidRDefault="00612214" w:rsidP="00612214">
            <w:pPr>
              <w:pStyle w:val="Akapitzlist"/>
              <w:numPr>
                <w:ilvl w:val="0"/>
                <w:numId w:val="8"/>
              </w:numPr>
            </w:pPr>
            <w:r w:rsidRPr="00A73DDB">
              <w:t>urozmaica język swojej wypowiedzi,</w:t>
            </w:r>
          </w:p>
          <w:p w:rsidR="00612214" w:rsidRPr="00A73DDB" w:rsidRDefault="00612214" w:rsidP="00612214">
            <w:pPr>
              <w:pStyle w:val="Akapitzlist"/>
              <w:numPr>
                <w:ilvl w:val="0"/>
                <w:numId w:val="8"/>
              </w:numPr>
            </w:pPr>
            <w:r w:rsidRPr="00A73DDB">
              <w:t>świadomie stosuje neologizmy w swoich wypowiedziach,</w:t>
            </w:r>
          </w:p>
          <w:p w:rsidR="00612214" w:rsidRPr="00A73DDB" w:rsidRDefault="00612214" w:rsidP="00612214">
            <w:pPr>
              <w:pStyle w:val="Akapitzlist"/>
              <w:numPr>
                <w:ilvl w:val="0"/>
                <w:numId w:val="8"/>
              </w:numPr>
            </w:pPr>
            <w:r w:rsidRPr="00A73DDB">
              <w:t>świadomie używa kolokwializmów i archaizmów w celu stylizacji tekstu,</w:t>
            </w:r>
          </w:p>
          <w:p w:rsidR="00612214" w:rsidRPr="00A73DDB" w:rsidRDefault="00612214" w:rsidP="00612214">
            <w:pPr>
              <w:pStyle w:val="Akapitzlist"/>
              <w:numPr>
                <w:ilvl w:val="0"/>
                <w:numId w:val="8"/>
              </w:numPr>
            </w:pPr>
            <w:r w:rsidRPr="00A73DDB">
              <w:t>na bieżąco wzbogaca swoje słownictwo,</w:t>
            </w:r>
          </w:p>
          <w:p w:rsidR="00850E49" w:rsidRPr="00A73DDB" w:rsidRDefault="00612214" w:rsidP="00612214">
            <w:pPr>
              <w:pStyle w:val="Akapitzlist"/>
              <w:numPr>
                <w:ilvl w:val="0"/>
                <w:numId w:val="8"/>
              </w:numPr>
            </w:pPr>
            <w:r w:rsidRPr="00A73DDB">
              <w:t>koryguje błędy swoje i innych.</w:t>
            </w:r>
          </w:p>
        </w:tc>
      </w:tr>
    </w:tbl>
    <w:p w:rsidR="00193675" w:rsidRPr="00A73DDB" w:rsidRDefault="00193675" w:rsidP="007834EA">
      <w:pPr>
        <w:spacing w:after="0"/>
        <w:rPr>
          <w:b/>
          <w:bCs/>
          <w:color w:val="FFC000"/>
        </w:rPr>
      </w:pPr>
    </w:p>
    <w:p w:rsidR="00193675" w:rsidRPr="00A73DDB" w:rsidRDefault="00193675" w:rsidP="007834EA">
      <w:pPr>
        <w:spacing w:after="0"/>
        <w:rPr>
          <w:b/>
          <w:bCs/>
          <w:color w:val="FFC000"/>
        </w:rPr>
      </w:pPr>
    </w:p>
    <w:p w:rsidR="00193675" w:rsidRPr="00A73DDB" w:rsidRDefault="00193675" w:rsidP="007834EA">
      <w:pPr>
        <w:spacing w:after="0"/>
        <w:rPr>
          <w:b/>
          <w:bCs/>
          <w:color w:val="FFC000"/>
        </w:rPr>
      </w:pPr>
    </w:p>
    <w:p w:rsidR="00193675" w:rsidRPr="00A73DDB" w:rsidRDefault="00193675" w:rsidP="007834EA">
      <w:pPr>
        <w:spacing w:after="0"/>
        <w:rPr>
          <w:b/>
          <w:bCs/>
          <w:color w:val="FFC000"/>
        </w:rPr>
      </w:pPr>
    </w:p>
    <w:p w:rsidR="00193675" w:rsidRPr="00A73DDB" w:rsidRDefault="00193675" w:rsidP="007834EA">
      <w:pPr>
        <w:spacing w:after="0"/>
        <w:rPr>
          <w:b/>
          <w:bCs/>
          <w:color w:val="FFC000"/>
        </w:rPr>
      </w:pPr>
    </w:p>
    <w:p w:rsidR="00193675" w:rsidRPr="00A73DDB" w:rsidRDefault="00193675" w:rsidP="007834EA">
      <w:pPr>
        <w:spacing w:after="0"/>
        <w:rPr>
          <w:b/>
          <w:bCs/>
          <w:color w:val="FFC000"/>
        </w:rPr>
      </w:pPr>
    </w:p>
    <w:p w:rsidR="00193675" w:rsidRPr="00A73DDB" w:rsidRDefault="00193675" w:rsidP="007834EA">
      <w:pPr>
        <w:spacing w:after="0"/>
        <w:rPr>
          <w:b/>
          <w:bCs/>
          <w:color w:val="FFC000"/>
        </w:rPr>
      </w:pPr>
    </w:p>
    <w:p w:rsidR="00607765" w:rsidRDefault="00607765" w:rsidP="007834EA">
      <w:pPr>
        <w:spacing w:after="0"/>
        <w:rPr>
          <w:b/>
          <w:bCs/>
          <w:color w:val="FFC000"/>
        </w:rPr>
      </w:pPr>
    </w:p>
    <w:p w:rsidR="006460ED" w:rsidRDefault="006460ED" w:rsidP="007834EA">
      <w:pPr>
        <w:spacing w:after="0"/>
        <w:rPr>
          <w:b/>
          <w:bCs/>
          <w:color w:val="FFC000"/>
        </w:rPr>
      </w:pPr>
    </w:p>
    <w:p w:rsidR="006460ED" w:rsidRDefault="006460ED" w:rsidP="007834EA">
      <w:pPr>
        <w:spacing w:after="0"/>
        <w:rPr>
          <w:b/>
          <w:bCs/>
          <w:color w:val="FFC000"/>
        </w:rPr>
      </w:pPr>
    </w:p>
    <w:p w:rsidR="007834EA" w:rsidRPr="00A73DDB" w:rsidRDefault="007834EA" w:rsidP="007834EA">
      <w:pPr>
        <w:spacing w:after="0"/>
        <w:rPr>
          <w:b/>
          <w:bCs/>
          <w:color w:val="FFC000"/>
        </w:rPr>
      </w:pPr>
      <w:r w:rsidRPr="00A73DDB">
        <w:rPr>
          <w:b/>
          <w:bCs/>
          <w:color w:val="FFC000"/>
        </w:rPr>
        <w:lastRenderedPageBreak/>
        <w:t>II.3. Komunikacja językowa i kultura języka</w:t>
      </w:r>
    </w:p>
    <w:p w:rsidR="00910135" w:rsidRPr="00A73DDB" w:rsidRDefault="00910135" w:rsidP="00A324B1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910135" w:rsidRPr="00A73DDB" w:rsidTr="00FD74AA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910135" w:rsidRPr="00A73DDB" w:rsidRDefault="00910135" w:rsidP="00FD74AA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A73DDB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910135" w:rsidRPr="00A73DDB" w:rsidRDefault="00910135" w:rsidP="00FD74AA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A73DDB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 dla klasy 7</w:t>
            </w:r>
          </w:p>
        </w:tc>
      </w:tr>
      <w:tr w:rsidR="00910135" w:rsidRPr="00A73DDB" w:rsidTr="00FD74A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910135" w:rsidRPr="00A73DDB" w:rsidRDefault="00910135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910135" w:rsidRPr="00A73DDB" w:rsidRDefault="00910135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910135" w:rsidRPr="00A73DDB" w:rsidRDefault="00910135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910135" w:rsidRPr="00A73DDB" w:rsidRDefault="00910135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910135" w:rsidRPr="00A73DDB" w:rsidRDefault="00910135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910135" w:rsidRPr="00A73DDB" w:rsidTr="00FD74A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910135" w:rsidRPr="00A73DDB" w:rsidRDefault="00910135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910135" w:rsidRPr="00A73DDB" w:rsidTr="00FD74AA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910135" w:rsidRPr="00A73DDB" w:rsidRDefault="00571D12" w:rsidP="00FD74AA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aps/>
              </w:rPr>
              <w:t>Komunikacja językowa i kultura języka</w:t>
            </w:r>
          </w:p>
        </w:tc>
      </w:tr>
      <w:tr w:rsidR="00910135" w:rsidRPr="00A73DDB" w:rsidTr="00E92B50">
        <w:trPr>
          <w:trHeight w:val="1571"/>
        </w:trPr>
        <w:tc>
          <w:tcPr>
            <w:tcW w:w="948" w:type="pct"/>
            <w:tcBorders>
              <w:top w:val="single" w:sz="2" w:space="0" w:color="0070C0"/>
            </w:tcBorders>
          </w:tcPr>
          <w:p w:rsidR="007A507E" w:rsidRPr="00A73DDB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zna pojęcie grzeczności językowej,</w:t>
            </w:r>
          </w:p>
          <w:p w:rsidR="007A507E" w:rsidRPr="00A73DDB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rozpoznaje niektóre zwroty grzecznościowe,</w:t>
            </w:r>
          </w:p>
          <w:p w:rsidR="007A507E" w:rsidRPr="00A73DDB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 xml:space="preserve">zna zasady pisowni </w:t>
            </w:r>
            <w:r w:rsidRPr="00A73DDB">
              <w:rPr>
                <w:spacing w:val="-6"/>
              </w:rPr>
              <w:t>zwrotów grzecznościowych,</w:t>
            </w:r>
            <w:r w:rsidRPr="00A73DDB">
              <w:t xml:space="preserve"> w tym zaimków osobowych w</w:t>
            </w:r>
            <w:r w:rsidR="009B3143" w:rsidRPr="00A73DDB">
              <w:t> </w:t>
            </w:r>
            <w:r w:rsidRPr="00A73DDB">
              <w:t>listach,</w:t>
            </w:r>
          </w:p>
          <w:p w:rsidR="007A507E" w:rsidRPr="00A73DDB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wie, że istnieje pojęcie norm</w:t>
            </w:r>
            <w:r w:rsidR="00B91F3F" w:rsidRPr="00A73DDB">
              <w:t>y</w:t>
            </w:r>
            <w:r w:rsidRPr="00A73DDB">
              <w:t xml:space="preserve"> językow</w:t>
            </w:r>
            <w:r w:rsidR="00B91F3F" w:rsidRPr="00A73DDB">
              <w:t>ej</w:t>
            </w:r>
            <w:r w:rsidRPr="00A73DDB">
              <w:t>,</w:t>
            </w:r>
          </w:p>
          <w:p w:rsidR="007A507E" w:rsidRPr="00A73DDB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wie, że istnieje norma wzorcowa i norma użytkowa</w:t>
            </w:r>
          </w:p>
          <w:p w:rsidR="007A507E" w:rsidRPr="00A73DDB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zna pojęcie błędu językowego,</w:t>
            </w:r>
          </w:p>
          <w:p w:rsidR="007A507E" w:rsidRPr="00A73DDB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A73DDB">
              <w:rPr>
                <w:spacing w:val="-6"/>
              </w:rPr>
              <w:t>wie, że istnieją różne rodzaje błędów językowych,</w:t>
            </w:r>
          </w:p>
          <w:p w:rsidR="007A507E" w:rsidRPr="00A73DDB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rozpoznaje teksty reklamowe,</w:t>
            </w:r>
          </w:p>
          <w:p w:rsidR="007A507E" w:rsidRPr="00A73DDB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wskazuje slogany reklamowe,</w:t>
            </w:r>
          </w:p>
          <w:p w:rsidR="007A507E" w:rsidRPr="00A73DDB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 xml:space="preserve">wie, że </w:t>
            </w:r>
            <w:r w:rsidR="00B91F3F" w:rsidRPr="00A73DDB">
              <w:t xml:space="preserve">w języku </w:t>
            </w:r>
            <w:r w:rsidRPr="00A73DDB">
              <w:t xml:space="preserve">istnieje </w:t>
            </w:r>
            <w:r w:rsidRPr="00A73DDB">
              <w:rPr>
                <w:spacing w:val="-6"/>
              </w:rPr>
              <w:t>perswazja oraz manipulacja,</w:t>
            </w:r>
          </w:p>
          <w:p w:rsidR="00910135" w:rsidRPr="00A73DDB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dostrzega manipulację językową</w:t>
            </w:r>
            <w:r w:rsidR="00B91F3F" w:rsidRPr="00A73DDB"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910135" w:rsidRPr="00A73DDB" w:rsidRDefault="00910135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t>spełnia wymagania na ocenę dopuszczającą, a ponadto:</w:t>
            </w:r>
          </w:p>
          <w:p w:rsidR="00E92B50" w:rsidRPr="00A73DDB" w:rsidRDefault="00E92B50" w:rsidP="00E92B50">
            <w:pPr>
              <w:pStyle w:val="Akapitzlist"/>
              <w:numPr>
                <w:ilvl w:val="0"/>
                <w:numId w:val="8"/>
              </w:numPr>
            </w:pPr>
            <w:r w:rsidRPr="00A73DDB">
              <w:t>wie, na czym polega grzeczność językowa,</w:t>
            </w:r>
          </w:p>
          <w:p w:rsidR="00E92B50" w:rsidRPr="00A73DDB" w:rsidRDefault="00E92B50" w:rsidP="00E92B50">
            <w:pPr>
              <w:pStyle w:val="Akapitzlist"/>
              <w:numPr>
                <w:ilvl w:val="0"/>
                <w:numId w:val="8"/>
              </w:numPr>
            </w:pPr>
            <w:r w:rsidRPr="00A73DDB">
              <w:t>wskazuje zwroty grzecznościowe w liście,</w:t>
            </w:r>
          </w:p>
          <w:p w:rsidR="00E92B50" w:rsidRPr="00A73DDB" w:rsidRDefault="00E92B50" w:rsidP="00E92B50">
            <w:pPr>
              <w:pStyle w:val="Akapitzlist"/>
              <w:numPr>
                <w:ilvl w:val="0"/>
                <w:numId w:val="8"/>
              </w:numPr>
            </w:pPr>
            <w:r w:rsidRPr="00A73DDB">
              <w:t>omawia zasady pisowni zwrotów grzecznościowych, w tym zaimków osobowych w</w:t>
            </w:r>
            <w:r w:rsidR="0025645E" w:rsidRPr="00A73DDB">
              <w:t> </w:t>
            </w:r>
            <w:r w:rsidRPr="00A73DDB">
              <w:t xml:space="preserve">listach, </w:t>
            </w:r>
          </w:p>
          <w:p w:rsidR="00E92B50" w:rsidRPr="00A73DDB" w:rsidRDefault="00E92B50" w:rsidP="00E92B50">
            <w:pPr>
              <w:pStyle w:val="Akapitzlist"/>
              <w:numPr>
                <w:ilvl w:val="0"/>
                <w:numId w:val="8"/>
              </w:numPr>
            </w:pPr>
            <w:r w:rsidRPr="00A73DDB">
              <w:t>wie, co to jest norma językowa,</w:t>
            </w:r>
          </w:p>
          <w:p w:rsidR="00E92B50" w:rsidRPr="00A73DDB" w:rsidRDefault="00E92B50" w:rsidP="00E92B50">
            <w:pPr>
              <w:pStyle w:val="Akapitzlist"/>
              <w:numPr>
                <w:ilvl w:val="0"/>
                <w:numId w:val="8"/>
              </w:numPr>
            </w:pPr>
            <w:r w:rsidRPr="00A73DDB">
              <w:t>odróżnia normę wzorcową od normy użytkowej,</w:t>
            </w:r>
          </w:p>
          <w:p w:rsidR="00E92B50" w:rsidRPr="00A73DDB" w:rsidRDefault="00E92B50" w:rsidP="00E92B50">
            <w:pPr>
              <w:pStyle w:val="Akapitzlist"/>
              <w:numPr>
                <w:ilvl w:val="0"/>
                <w:numId w:val="8"/>
              </w:numPr>
            </w:pPr>
            <w:r w:rsidRPr="00A73DDB">
              <w:t>wie, czym jest błąd językowy,</w:t>
            </w:r>
          </w:p>
          <w:p w:rsidR="00E92B50" w:rsidRPr="00A73DDB" w:rsidRDefault="00E92B50" w:rsidP="00E92B50">
            <w:pPr>
              <w:pStyle w:val="Akapitzlist"/>
              <w:numPr>
                <w:ilvl w:val="0"/>
                <w:numId w:val="8"/>
              </w:numPr>
            </w:pPr>
            <w:r w:rsidRPr="00A73DDB">
              <w:t>wymienia  rodzaje błędów językowych,</w:t>
            </w:r>
          </w:p>
          <w:p w:rsidR="00E92B50" w:rsidRPr="00A73DDB" w:rsidRDefault="00E92B50" w:rsidP="00E92B50">
            <w:pPr>
              <w:pStyle w:val="Akapitzlist"/>
              <w:numPr>
                <w:ilvl w:val="0"/>
                <w:numId w:val="8"/>
              </w:numPr>
            </w:pPr>
            <w:r w:rsidRPr="00A73DDB">
              <w:t>zna cechy i funkcje tekstów reklamowych,</w:t>
            </w:r>
          </w:p>
          <w:p w:rsidR="00910135" w:rsidRPr="00A73DDB" w:rsidRDefault="00E92B50" w:rsidP="00193675">
            <w:pPr>
              <w:pStyle w:val="Akapitzlist"/>
              <w:numPr>
                <w:ilvl w:val="0"/>
                <w:numId w:val="8"/>
              </w:numPr>
            </w:pPr>
            <w:r w:rsidRPr="00A73DDB">
              <w:t>wie, co to jest slogan reklamowy,</w:t>
            </w:r>
            <w:r w:rsidR="00193675" w:rsidRPr="00A73DDB">
              <w:t xml:space="preserve"> </w:t>
            </w:r>
            <w:r w:rsidRPr="00A73DDB">
              <w:t>odróżnia perswazję od manipulacji językowej,</w:t>
            </w:r>
            <w:r w:rsidR="00193675" w:rsidRPr="00A73DDB">
              <w:t xml:space="preserve"> </w:t>
            </w:r>
            <w:r w:rsidRPr="00A73DDB">
              <w:t>rozpoznaje środki służące manipulacji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910135" w:rsidRPr="00A73DDB" w:rsidRDefault="00910135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t>spełnia wymagania na ocenę dostateczną, a ponadto:</w:t>
            </w:r>
          </w:p>
          <w:p w:rsidR="00B746B4" w:rsidRPr="00A73DDB" w:rsidRDefault="00B746B4" w:rsidP="00193675">
            <w:pPr>
              <w:pStyle w:val="Akapitzlist"/>
              <w:numPr>
                <w:ilvl w:val="0"/>
                <w:numId w:val="8"/>
              </w:numPr>
            </w:pPr>
            <w:r w:rsidRPr="00A73DDB">
              <w:t>wyjaśnia pojęcie grzeczności językowej,</w:t>
            </w:r>
            <w:r w:rsidR="00193675" w:rsidRPr="00A73DDB">
              <w:t xml:space="preserve"> </w:t>
            </w:r>
            <w:r w:rsidRPr="00A73DDB">
              <w:t>podaje przykłady zwrotów grzecznościowych,</w:t>
            </w:r>
          </w:p>
          <w:p w:rsidR="00B746B4" w:rsidRPr="00A73DDB" w:rsidRDefault="00B746B4" w:rsidP="00B746B4">
            <w:pPr>
              <w:pStyle w:val="Akapitzlist"/>
              <w:numPr>
                <w:ilvl w:val="0"/>
                <w:numId w:val="8"/>
              </w:numPr>
            </w:pPr>
            <w:r w:rsidRPr="00A73DDB">
              <w:t>przestrzega zasad pisowni zwrotów grzecznościowych, w tym zaimków osobowych w listach,</w:t>
            </w:r>
          </w:p>
          <w:p w:rsidR="00B746B4" w:rsidRPr="00A73DDB" w:rsidRDefault="00B746B4" w:rsidP="00193675">
            <w:pPr>
              <w:pStyle w:val="Akapitzlist"/>
              <w:numPr>
                <w:ilvl w:val="0"/>
                <w:numId w:val="8"/>
              </w:numPr>
            </w:pPr>
            <w:r w:rsidRPr="00A73DDB">
              <w:t>wyjaśnia, czym jest norma językowa,</w:t>
            </w:r>
            <w:r w:rsidR="009A3412">
              <w:t xml:space="preserve"> </w:t>
            </w:r>
            <w:r w:rsidRPr="00A73DDB">
              <w:t>wyjaśnia różnicę między normą wzorcową a normą użytkową,</w:t>
            </w:r>
          </w:p>
          <w:p w:rsidR="00B746B4" w:rsidRPr="00A73DDB" w:rsidRDefault="00B746B4" w:rsidP="00193675">
            <w:pPr>
              <w:pStyle w:val="Akapitzlist"/>
              <w:numPr>
                <w:ilvl w:val="0"/>
                <w:numId w:val="8"/>
              </w:numPr>
            </w:pPr>
            <w:r w:rsidRPr="00A73DDB">
              <w:t>wyjaśnia pojęcie błędu językowego,</w:t>
            </w:r>
            <w:r w:rsidR="00193675" w:rsidRPr="00A73DDB">
              <w:t xml:space="preserve"> </w:t>
            </w:r>
            <w:r w:rsidRPr="00A73DDB">
              <w:t>omawia różne rodzaje błędów językowych,</w:t>
            </w:r>
          </w:p>
          <w:p w:rsidR="00B746B4" w:rsidRPr="00A73DDB" w:rsidRDefault="00B746B4" w:rsidP="00B746B4">
            <w:pPr>
              <w:pStyle w:val="Akapitzlist"/>
              <w:numPr>
                <w:ilvl w:val="0"/>
                <w:numId w:val="8"/>
              </w:numPr>
            </w:pPr>
            <w:r w:rsidRPr="00A73DDB">
              <w:t>określa cechy i funkcje tekstów reklamowych,</w:t>
            </w:r>
          </w:p>
          <w:p w:rsidR="00B746B4" w:rsidRPr="00A73DDB" w:rsidRDefault="00B746B4" w:rsidP="00B746B4">
            <w:pPr>
              <w:pStyle w:val="Akapitzlist"/>
              <w:numPr>
                <w:ilvl w:val="0"/>
                <w:numId w:val="8"/>
              </w:numPr>
            </w:pPr>
            <w:r w:rsidRPr="00A73DDB">
              <w:t>wyjaśnia</w:t>
            </w:r>
            <w:r w:rsidR="009859A0" w:rsidRPr="00A73DDB">
              <w:t>,</w:t>
            </w:r>
            <w:r w:rsidRPr="00A73DDB">
              <w:t xml:space="preserve"> czemu służy slogan reklamowy,</w:t>
            </w:r>
          </w:p>
          <w:p w:rsidR="00B746B4" w:rsidRPr="00A73DDB" w:rsidRDefault="00B746B4" w:rsidP="00B746B4">
            <w:pPr>
              <w:pStyle w:val="Akapitzlist"/>
              <w:numPr>
                <w:ilvl w:val="0"/>
                <w:numId w:val="8"/>
              </w:numPr>
            </w:pPr>
            <w:r w:rsidRPr="00A73DDB">
              <w:t>wskazuje różnicę między perswazją a manipulacją,</w:t>
            </w:r>
          </w:p>
          <w:p w:rsidR="00910135" w:rsidRPr="00A73DDB" w:rsidRDefault="00B746B4" w:rsidP="0054245E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 w:rsidRPr="00A73DDB">
              <w:t>wymienia środki służące manipulacji</w:t>
            </w:r>
            <w:r w:rsidR="00E92B50" w:rsidRPr="00A73DDB">
              <w:t>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910135" w:rsidRPr="00A73DDB" w:rsidRDefault="00910135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t>spełnia wymagania na ocenę dobrą, a ponadto:</w:t>
            </w:r>
          </w:p>
          <w:p w:rsidR="00851FC0" w:rsidRPr="00A73DDB" w:rsidRDefault="00851FC0" w:rsidP="00851FC0">
            <w:pPr>
              <w:pStyle w:val="Akapitzlist"/>
              <w:numPr>
                <w:ilvl w:val="0"/>
                <w:numId w:val="8"/>
              </w:numPr>
            </w:pPr>
            <w:r w:rsidRPr="00A73DDB">
              <w:t>bezbłędnie stosuje zwroty grzecznościowe, w tym zaimki osobowe w liście,</w:t>
            </w:r>
          </w:p>
          <w:p w:rsidR="00851FC0" w:rsidRPr="00A73DDB" w:rsidRDefault="00851FC0" w:rsidP="00851FC0">
            <w:pPr>
              <w:pStyle w:val="Akapitzlist"/>
              <w:numPr>
                <w:ilvl w:val="0"/>
                <w:numId w:val="8"/>
              </w:numPr>
            </w:pPr>
            <w:r w:rsidRPr="00A73DDB">
              <w:t>podaje przykłady wskazujące różnicę między normą wzorcową a normą użytkową,</w:t>
            </w:r>
          </w:p>
          <w:p w:rsidR="00851FC0" w:rsidRPr="00A73DDB" w:rsidRDefault="00851FC0" w:rsidP="00851FC0">
            <w:pPr>
              <w:pStyle w:val="Akapitzlist"/>
              <w:numPr>
                <w:ilvl w:val="0"/>
                <w:numId w:val="8"/>
              </w:numPr>
            </w:pPr>
            <w:r w:rsidRPr="00A73DDB">
              <w:t>definiuje pojęcie błędu  językowego,</w:t>
            </w:r>
          </w:p>
          <w:p w:rsidR="00851FC0" w:rsidRPr="00A73DDB" w:rsidRDefault="00851FC0" w:rsidP="00851FC0">
            <w:pPr>
              <w:pStyle w:val="Akapitzlist"/>
              <w:numPr>
                <w:ilvl w:val="0"/>
                <w:numId w:val="8"/>
              </w:numPr>
            </w:pPr>
            <w:r w:rsidRPr="00A73DDB">
              <w:t>rozpoznaje różne rodzaje błędów językowych,</w:t>
            </w:r>
          </w:p>
          <w:p w:rsidR="00851FC0" w:rsidRPr="00A73DDB" w:rsidRDefault="00851FC0" w:rsidP="00851FC0">
            <w:pPr>
              <w:pStyle w:val="Akapitzlist"/>
              <w:numPr>
                <w:ilvl w:val="0"/>
                <w:numId w:val="8"/>
              </w:numPr>
            </w:pPr>
            <w:r w:rsidRPr="00A73DDB">
              <w:t>wskazuje cechy i funkcje tekstów reklamowych,</w:t>
            </w:r>
          </w:p>
          <w:p w:rsidR="00851FC0" w:rsidRPr="00A73DDB" w:rsidRDefault="00851FC0" w:rsidP="00851FC0">
            <w:pPr>
              <w:pStyle w:val="Akapitzlist"/>
              <w:numPr>
                <w:ilvl w:val="0"/>
                <w:numId w:val="8"/>
              </w:numPr>
            </w:pPr>
            <w:r w:rsidRPr="00A73DDB">
              <w:t>podaje przykłady sloganów reklamowych,</w:t>
            </w:r>
          </w:p>
          <w:p w:rsidR="00851FC0" w:rsidRPr="00A73DDB" w:rsidRDefault="00851FC0" w:rsidP="00851FC0">
            <w:pPr>
              <w:pStyle w:val="Akapitzlist"/>
              <w:numPr>
                <w:ilvl w:val="0"/>
                <w:numId w:val="8"/>
              </w:numPr>
            </w:pPr>
            <w:r w:rsidRPr="00A73DDB">
              <w:t>wyjaśnia różnicę między perswazją a manipulacją,</w:t>
            </w:r>
          </w:p>
          <w:p w:rsidR="00910135" w:rsidRPr="00A73DDB" w:rsidRDefault="00851FC0" w:rsidP="002627C1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 w:rsidRPr="00A73DDB">
              <w:t>wskazuje w tekście środki służące manipulacji.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910135" w:rsidRPr="00A73DDB" w:rsidRDefault="00910135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t>spełnia wymagania na ocenę bardzo dobrą, a ponadto:</w:t>
            </w:r>
          </w:p>
          <w:p w:rsidR="00D52EB0" w:rsidRPr="00A73DDB" w:rsidRDefault="00D52EB0" w:rsidP="00D52EB0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poprawia błędy w pracach swoich </w:t>
            </w:r>
            <w:r w:rsidR="0054245E" w:rsidRPr="00A73DDB">
              <w:t>oraz</w:t>
            </w:r>
            <w:r w:rsidRPr="00A73DDB">
              <w:t xml:space="preserve"> kolegów / koleżanek,</w:t>
            </w:r>
          </w:p>
          <w:p w:rsidR="00D52EB0" w:rsidRPr="00A73DDB" w:rsidRDefault="0054245E" w:rsidP="00D52EB0">
            <w:pPr>
              <w:pStyle w:val="Akapitzlist"/>
              <w:numPr>
                <w:ilvl w:val="0"/>
                <w:numId w:val="8"/>
              </w:numPr>
            </w:pPr>
            <w:r w:rsidRPr="00A73DDB">
              <w:t>na co dzień</w:t>
            </w:r>
            <w:r w:rsidR="00193675" w:rsidRPr="00A73DDB">
              <w:t xml:space="preserve"> </w:t>
            </w:r>
            <w:r w:rsidR="00D52EB0" w:rsidRPr="00A73DDB">
              <w:t>wykorzystuje wiedzę o komunikacji językowej i kulturze języka,</w:t>
            </w:r>
          </w:p>
          <w:p w:rsidR="00D52EB0" w:rsidRPr="00A73DDB" w:rsidRDefault="00D52EB0" w:rsidP="00D52EB0">
            <w:pPr>
              <w:pStyle w:val="Akapitzlist"/>
              <w:numPr>
                <w:ilvl w:val="0"/>
                <w:numId w:val="8"/>
              </w:numPr>
            </w:pPr>
            <w:r w:rsidRPr="00A73DDB">
              <w:t>świadomie posługuje się perswazją,</w:t>
            </w:r>
          </w:p>
          <w:p w:rsidR="00910135" w:rsidRPr="00A73DDB" w:rsidRDefault="00D52EB0" w:rsidP="00D52EB0">
            <w:pPr>
              <w:pStyle w:val="Akapitzlist"/>
              <w:numPr>
                <w:ilvl w:val="0"/>
                <w:numId w:val="8"/>
              </w:numPr>
            </w:pPr>
            <w:r w:rsidRPr="00A73DDB">
              <w:t>nie poddaje się manipulacji językowej ani jej nie używa.</w:t>
            </w:r>
          </w:p>
        </w:tc>
      </w:tr>
    </w:tbl>
    <w:p w:rsidR="00353D85" w:rsidRPr="00A73DDB" w:rsidRDefault="00353D85" w:rsidP="00A324B1">
      <w:pPr>
        <w:spacing w:after="0"/>
      </w:pPr>
    </w:p>
    <w:p w:rsidR="006460ED" w:rsidRDefault="006460ED" w:rsidP="00193675">
      <w:pPr>
        <w:spacing w:after="0"/>
        <w:rPr>
          <w:b/>
          <w:bCs/>
          <w:color w:val="7F7F7F" w:themeColor="text1" w:themeTint="80"/>
        </w:rPr>
      </w:pPr>
    </w:p>
    <w:p w:rsidR="00353D85" w:rsidRPr="00A73DDB" w:rsidRDefault="00353D85" w:rsidP="00193675">
      <w:pPr>
        <w:spacing w:after="0"/>
        <w:rPr>
          <w:b/>
          <w:bCs/>
          <w:color w:val="FFC000"/>
        </w:rPr>
      </w:pPr>
      <w:r w:rsidRPr="00A73DDB">
        <w:rPr>
          <w:b/>
          <w:bCs/>
          <w:color w:val="7F7F7F" w:themeColor="text1" w:themeTint="80"/>
        </w:rPr>
        <w:lastRenderedPageBreak/>
        <w:t xml:space="preserve">III. </w:t>
      </w:r>
      <w:r w:rsidRPr="00A73DDB">
        <w:rPr>
          <w:b/>
          <w:bCs/>
          <w:caps/>
          <w:color w:val="7F7F7F" w:themeColor="text1" w:themeTint="80"/>
        </w:rPr>
        <w:t>TWORZENIE WYPOWIEDZI</w:t>
      </w:r>
    </w:p>
    <w:p w:rsidR="002627C1" w:rsidRPr="00A73DDB" w:rsidRDefault="002627C1" w:rsidP="002627C1">
      <w:pPr>
        <w:spacing w:after="0"/>
        <w:rPr>
          <w:b/>
          <w:bCs/>
          <w:caps/>
          <w:color w:val="7F7F7F" w:themeColor="text1" w:themeTint="80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7834EA" w:rsidRPr="00A73DDB" w:rsidTr="00FD74AA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7834EA" w:rsidRPr="00A73DDB" w:rsidRDefault="007834EA" w:rsidP="00FD74AA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A73DDB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7834EA" w:rsidRPr="00A73DDB" w:rsidRDefault="007834EA" w:rsidP="00FD74AA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A73DDB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A73DDB">
              <w:rPr>
                <w:rFonts w:cstheme="minorHAnsi"/>
                <w:b/>
                <w:bCs/>
                <w:color w:val="FFFFFF" w:themeColor="background1"/>
              </w:rPr>
              <w:t xml:space="preserve"> dla klasy 7</w:t>
            </w:r>
          </w:p>
        </w:tc>
      </w:tr>
      <w:tr w:rsidR="007834EA" w:rsidRPr="00A73DDB" w:rsidTr="00FD74A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7834EA" w:rsidRPr="00A73DDB" w:rsidRDefault="007834EA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7834EA" w:rsidRPr="00A73DDB" w:rsidRDefault="007834EA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7834EA" w:rsidRPr="00A73DDB" w:rsidRDefault="007834EA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7834EA" w:rsidRPr="00A73DDB" w:rsidRDefault="007834EA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7834EA" w:rsidRPr="00A73DDB" w:rsidRDefault="007834EA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7834EA" w:rsidRPr="00A73DDB" w:rsidTr="00FD74A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7834EA" w:rsidRPr="00A73DDB" w:rsidRDefault="007834EA" w:rsidP="00FD74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7834EA" w:rsidRPr="00A73DDB" w:rsidTr="004509C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7834EA" w:rsidRPr="00A73DDB" w:rsidRDefault="003111B4" w:rsidP="00FD74AA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73DDB">
              <w:rPr>
                <w:rFonts w:cstheme="minorHAnsi"/>
                <w:b/>
                <w:bCs/>
                <w:caps/>
              </w:rPr>
              <w:t>Streszczenie, rozprawka, opowiadanie twórcze, przemówienie, recenzja, wywiad</w:t>
            </w:r>
          </w:p>
        </w:tc>
      </w:tr>
      <w:tr w:rsidR="004509CD" w:rsidRPr="00A73DDB" w:rsidTr="00C51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9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rozpoznaje streszczenie,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podejmuje próbę streszczenia</w:t>
            </w:r>
            <w:r w:rsidR="0054245E" w:rsidRPr="00A73DDB">
              <w:t xml:space="preserve"> tekstu</w:t>
            </w:r>
            <w:r w:rsidRPr="00A73DDB">
              <w:t>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dostrzega informacje w streszczanym tekście,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wie, czym jest rozprawka,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A73DDB">
              <w:rPr>
                <w:spacing w:val="-6"/>
              </w:rPr>
              <w:t xml:space="preserve">zna pojęcia </w:t>
            </w:r>
            <w:r w:rsidRPr="00A73DDB">
              <w:rPr>
                <w:i/>
                <w:iCs/>
                <w:spacing w:val="-6"/>
              </w:rPr>
              <w:t>teza</w:t>
            </w:r>
            <w:r w:rsidRPr="00A73DDB">
              <w:rPr>
                <w:spacing w:val="-6"/>
              </w:rPr>
              <w:t xml:space="preserve"> i </w:t>
            </w:r>
            <w:r w:rsidRPr="00A73DDB">
              <w:rPr>
                <w:i/>
                <w:iCs/>
                <w:spacing w:val="-6"/>
              </w:rPr>
              <w:t>argument</w:t>
            </w:r>
            <w:r w:rsidRPr="00A73DDB">
              <w:rPr>
                <w:spacing w:val="-6"/>
              </w:rPr>
              <w:t>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wie, że argumenty należy hierarchizować,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2"/>
              </w:rPr>
            </w:pPr>
            <w:r w:rsidRPr="00A73DDB">
              <w:rPr>
                <w:spacing w:val="-4"/>
              </w:rPr>
              <w:t>wie, że argument powinien</w:t>
            </w:r>
            <w:r w:rsidR="00193675" w:rsidRPr="00A73DDB">
              <w:rPr>
                <w:spacing w:val="-4"/>
              </w:rPr>
              <w:t xml:space="preserve"> </w:t>
            </w:r>
            <w:r w:rsidRPr="00A73DDB">
              <w:rPr>
                <w:spacing w:val="-6"/>
              </w:rPr>
              <w:t xml:space="preserve">być uzasadniony </w:t>
            </w:r>
            <w:r w:rsidR="00E76601" w:rsidRPr="00A73DDB">
              <w:rPr>
                <w:spacing w:val="-6"/>
              </w:rPr>
              <w:t>i zawierać</w:t>
            </w:r>
            <w:r w:rsidR="00193675" w:rsidRPr="00A73DDB">
              <w:rPr>
                <w:spacing w:val="-6"/>
              </w:rPr>
              <w:t xml:space="preserve"> </w:t>
            </w:r>
            <w:r w:rsidRPr="00A73DDB">
              <w:rPr>
                <w:spacing w:val="-2"/>
              </w:rPr>
              <w:t>odwołanie do przykładu,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wie, czym jest plan kompozycyjny,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 xml:space="preserve">zna cechy przemówienia </w:t>
            </w:r>
            <w:r w:rsidRPr="00A73DDB">
              <w:rPr>
                <w:spacing w:val="-4"/>
              </w:rPr>
              <w:t>i cel tej formy wypowiedzi,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zna rodzaje argumentów,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zna zwroty do słuchaczy,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2"/>
              </w:rPr>
            </w:pPr>
            <w:r w:rsidRPr="00A73DDB">
              <w:rPr>
                <w:spacing w:val="-2"/>
              </w:rPr>
              <w:t>wie, że w przemówieni</w:t>
            </w:r>
            <w:r w:rsidR="000013C6" w:rsidRPr="00A73DDB">
              <w:rPr>
                <w:spacing w:val="-2"/>
              </w:rPr>
              <w:t xml:space="preserve">u </w:t>
            </w:r>
            <w:r w:rsidRPr="00A73DDB">
              <w:rPr>
                <w:spacing w:val="-2"/>
              </w:rPr>
              <w:t xml:space="preserve">wykorzystuje się głos i mowę ciała, 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 xml:space="preserve">odróżnia opowiadanie twórcze od odtwórczego, 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 xml:space="preserve">zna typy narracji, 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wie, że opowiadanie trzeba odpowiednio skomponować,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lastRenderedPageBreak/>
              <w:t>zna pojęcia retrospekcji i puenty,</w:t>
            </w:r>
          </w:p>
          <w:p w:rsidR="004509CD" w:rsidRPr="00A73DDB" w:rsidRDefault="004509CD" w:rsidP="000013C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A73DDB">
              <w:rPr>
                <w:spacing w:val="-6"/>
              </w:rPr>
              <w:t>wie, że w recenzji używa się określonego słownictwa,</w:t>
            </w:r>
          </w:p>
          <w:p w:rsidR="004509CD" w:rsidRPr="00A73DDB" w:rsidRDefault="004509CD" w:rsidP="000013C6">
            <w:pPr>
              <w:pStyle w:val="Akapitzlist"/>
              <w:numPr>
                <w:ilvl w:val="0"/>
                <w:numId w:val="8"/>
              </w:numPr>
              <w:spacing w:before="60" w:after="200"/>
            </w:pPr>
            <w:r w:rsidRPr="00A73DDB">
              <w:t>zna wybrane kryteria oceny tekstów kultury,</w:t>
            </w:r>
          </w:p>
          <w:p w:rsidR="004509CD" w:rsidRPr="00A73DDB" w:rsidRDefault="004509CD" w:rsidP="000013C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zna podstawowe zasady przygotowania wywiadu,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wie, że podczas wywiadu zadaje się różne rodzaje pytań,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rPr>
                <w:spacing w:val="-6"/>
              </w:rPr>
              <w:t xml:space="preserve">pod kierunkiem nauczyciela </w:t>
            </w:r>
            <w:r w:rsidRPr="00A73DDB">
              <w:t>i/lub w grupie pisze rozprawkę z tezą, proste</w:t>
            </w:r>
            <w:r w:rsidRPr="00A73DDB">
              <w:rPr>
                <w:spacing w:val="-10"/>
              </w:rPr>
              <w:t xml:space="preserve"> przemówienie, opowiadanie </w:t>
            </w:r>
            <w:r w:rsidRPr="00A73DDB">
              <w:t>twórcze oraz recenzję,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A73DDB">
              <w:t>przeprowadza prosty wywiad.</w:t>
            </w: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509CD" w:rsidRPr="00A73DDB" w:rsidRDefault="004509CD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lastRenderedPageBreak/>
              <w:t>spełnia wymagania na ocenę dopuszczającą, a ponadto: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streszcz</w:t>
            </w:r>
            <w:r w:rsidR="0054245E" w:rsidRPr="00A73DDB">
              <w:t>a</w:t>
            </w:r>
            <w:r w:rsidRPr="00A73DDB">
              <w:t xml:space="preserve"> prost</w:t>
            </w:r>
            <w:r w:rsidR="0054245E" w:rsidRPr="00A73DDB">
              <w:t>e</w:t>
            </w:r>
            <w:r w:rsidRPr="00A73DDB">
              <w:t xml:space="preserve"> tekst</w:t>
            </w:r>
            <w:r w:rsidR="0054245E" w:rsidRPr="00A73DDB">
              <w:t>y</w:t>
            </w:r>
            <w:r w:rsidRPr="00A73DDB">
              <w:t>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A73DDB">
              <w:rPr>
                <w:spacing w:val="-6"/>
              </w:rPr>
              <w:t>wydobywa informacje z tekstu,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wymienia elementy kompozycyjne rozprawki, 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formułuję tezę, 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wie, czym jest argument,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odróżnia przykład od argumentu, 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wie, na czym polega hierarchizacja argumentów,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wie, co to jest wniosek,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zna zasady tworzenia planu kompozycyjnego 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zna etapy pracy nad przemówieniem,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dobiera argumenty i zwroty do słuchaczy,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wie, jak wykorzystać  głos i mowę ciała,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rozróżnia typy narracji,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wie, na czym polega trójdzielna kompozycja opowiadania, rozprawki,  przemówienia, recenzji,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rozumie znaczenie </w:t>
            </w:r>
            <w:r w:rsidRPr="00A73DDB">
              <w:lastRenderedPageBreak/>
              <w:t xml:space="preserve">retrospekcji i puenty, 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zna cechy i kompozycję recenzji,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zna słownictwo typowe dla recenzji,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wymienia kryteria oceny różnych tekstów kultury,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wymienia zasady przygotowania wywiadu,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rozpoznaje różne rodzaje pytań w wywiadzie,</w:t>
            </w:r>
          </w:p>
          <w:p w:rsidR="004509CD" w:rsidRPr="00A73DDB" w:rsidRDefault="004509CD" w:rsidP="00572690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pisze rozprawkę z tezą, opowiadanie twórcze, przemówienie i recenzję, </w:t>
            </w:r>
          </w:p>
          <w:p w:rsidR="004509CD" w:rsidRPr="00A73DDB" w:rsidRDefault="004509CD" w:rsidP="00572690">
            <w:pPr>
              <w:pStyle w:val="Akapitzlist"/>
              <w:numPr>
                <w:ilvl w:val="0"/>
                <w:numId w:val="8"/>
              </w:numPr>
              <w:spacing w:after="200"/>
            </w:pPr>
            <w:r w:rsidRPr="00A73DDB">
              <w:t>przeprowadza wywiad zgodnie z zasadami.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509CD" w:rsidRPr="00A73DDB" w:rsidRDefault="004509CD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lastRenderedPageBreak/>
              <w:t>spełnia wymagania na ocenę dostateczną, a ponadto: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pisze dobre streszczenie,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porządkuje informacje z tekstu,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A73DDB">
              <w:rPr>
                <w:spacing w:val="-6"/>
              </w:rPr>
              <w:t>dostrzega główną myśl tekstu,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wymienia cechy rozprawki,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odróżnia tezę od hipotezy,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odróżnia argument od kontrargumentu,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A73DDB">
              <w:rPr>
                <w:spacing w:val="-8"/>
              </w:rPr>
              <w:t xml:space="preserve">ilustruje argument przykładem, 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próbuje uporządkować wywód,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pracuje nad planem kompozycyjnym,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podejmuje próbę wnioskowania, 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pisze rozprawkę z hipotezą </w:t>
            </w:r>
            <w:r w:rsidRPr="00A73DDB">
              <w:rPr>
                <w:spacing w:val="-6"/>
              </w:rPr>
              <w:t>oraz przemówienie, w którym odpiera przewidywany kontrargument,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A73DDB">
              <w:rPr>
                <w:spacing w:val="-6"/>
              </w:rPr>
              <w:t>uzasadnia dobór argumentów,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stosuje odpowiednie zwroty do słuchaczy, 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wskazuje różnice między opowiadaniem twórczym a odtwórczym,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lastRenderedPageBreak/>
              <w:t>stosuje różne typy narracji w opowiadaniu,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A73DDB">
              <w:rPr>
                <w:spacing w:val="-6"/>
              </w:rPr>
              <w:t xml:space="preserve">stosuje akapity dla oznaczenia </w:t>
            </w:r>
            <w:r w:rsidRPr="00A73DDB">
              <w:t>głównych elementów kompozycyjnych tekstu,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stosuje w opowiadaniu retrospekcję i puentę,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wskazuje słownictwo  typowe dla recenzji,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ocenia różne teksty kultury, stosując poznane kryteria,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A73DDB">
              <w:rPr>
                <w:spacing w:val="-4"/>
              </w:rPr>
              <w:t>określa zasady przygotowania wywiadu,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formułuje różne</w:t>
            </w:r>
            <w:r w:rsidR="00572690" w:rsidRPr="00A73DDB">
              <w:t>go</w:t>
            </w:r>
            <w:r w:rsidRPr="00A73DDB">
              <w:t xml:space="preserve"> rodzaj</w:t>
            </w:r>
            <w:r w:rsidR="00572690" w:rsidRPr="00A73DDB">
              <w:t>u</w:t>
            </w:r>
            <w:r w:rsidRPr="00A73DDB">
              <w:t xml:space="preserve"> pyta</w:t>
            </w:r>
            <w:r w:rsidR="00572690" w:rsidRPr="00A73DDB">
              <w:t>nia</w:t>
            </w:r>
            <w:r w:rsidRPr="00A73DDB">
              <w:t xml:space="preserve">, </w:t>
            </w:r>
          </w:p>
          <w:p w:rsidR="004509CD" w:rsidRPr="00A73DDB" w:rsidRDefault="004509CD" w:rsidP="002627C1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 w:rsidRPr="00A73DDB">
              <w:t xml:space="preserve">przeprowadzając wywiad, </w:t>
            </w:r>
            <w:r w:rsidRPr="00A73DDB">
              <w:rPr>
                <w:spacing w:val="-6"/>
              </w:rPr>
              <w:t>uwzględnia cechy gatunkowe tej formy wypowiedzi.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509CD" w:rsidRPr="00A73DDB" w:rsidRDefault="004509CD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lastRenderedPageBreak/>
              <w:t>spełnia wymagania na ocenę dobrą, a ponadto: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logicznie porządkuje informacje</w:t>
            </w:r>
            <w:r w:rsidR="00B30366" w:rsidRPr="00A73DDB">
              <w:t xml:space="preserve"> z tekstu</w:t>
            </w:r>
            <w:r w:rsidRPr="00A73DDB">
              <w:t>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A73DDB">
              <w:rPr>
                <w:spacing w:val="-8"/>
              </w:rPr>
              <w:t>wskazuje główną myśl tekstu,</w:t>
            </w:r>
          </w:p>
          <w:p w:rsidR="004509CD" w:rsidRPr="00A73DDB" w:rsidRDefault="002627C1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stawia</w:t>
            </w:r>
            <w:r w:rsidR="00193675" w:rsidRPr="00A73DDB">
              <w:t xml:space="preserve"> </w:t>
            </w:r>
            <w:r w:rsidR="000732DF" w:rsidRPr="00A73DDB">
              <w:t xml:space="preserve">ciekawe / </w:t>
            </w:r>
            <w:r w:rsidR="00B30366" w:rsidRPr="00A73DDB">
              <w:t>oryginalne</w:t>
            </w:r>
            <w:r w:rsidR="004509CD" w:rsidRPr="00A73DDB">
              <w:t xml:space="preserve"> hipotez</w:t>
            </w:r>
            <w:r w:rsidR="00B30366" w:rsidRPr="00A73DDB">
              <w:t>y</w:t>
            </w:r>
            <w:r w:rsidR="004509CD" w:rsidRPr="00A73DDB">
              <w:t xml:space="preserve">, 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formułuje kontrargumenty,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hierarchizuje argumenty,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A73DDB">
              <w:rPr>
                <w:spacing w:val="-10"/>
              </w:rPr>
              <w:t xml:space="preserve">zgadza się z cudzym poglądem </w:t>
            </w:r>
            <w:r w:rsidRPr="00A73DDB">
              <w:rPr>
                <w:spacing w:val="-12"/>
              </w:rPr>
              <w:t>lub z nim polemizuje, rzeczowo</w:t>
            </w:r>
            <w:r w:rsidR="00193675" w:rsidRPr="00A73DDB">
              <w:rPr>
                <w:spacing w:val="-12"/>
              </w:rPr>
              <w:t xml:space="preserve"> </w:t>
            </w:r>
            <w:r w:rsidRPr="00A73DDB">
              <w:rPr>
                <w:spacing w:val="-2"/>
              </w:rPr>
              <w:t>uzasadnia</w:t>
            </w:r>
            <w:r w:rsidR="002627C1" w:rsidRPr="00A73DDB">
              <w:rPr>
                <w:spacing w:val="-2"/>
              </w:rPr>
              <w:t xml:space="preserve">jąc </w:t>
            </w:r>
            <w:r w:rsidRPr="00A73DDB">
              <w:rPr>
                <w:spacing w:val="-2"/>
              </w:rPr>
              <w:t>własne zdanie</w:t>
            </w:r>
            <w:r w:rsidR="002627C1" w:rsidRPr="00A73DDB">
              <w:rPr>
                <w:spacing w:val="-2"/>
              </w:rPr>
              <w:t>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formułuje wnioski,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porządkuje wywód argumentacyjny,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  <w:rPr>
                <w:spacing w:val="-10"/>
              </w:rPr>
            </w:pPr>
            <w:r w:rsidRPr="00A73DDB">
              <w:rPr>
                <w:spacing w:val="-10"/>
              </w:rPr>
              <w:t>sporządza plan kompozycyjny,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funkcjonalnie korzysta ze zwrotów do słuchaczy,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A73DDB">
              <w:rPr>
                <w:spacing w:val="-8"/>
              </w:rPr>
              <w:t>używa środków retorycznych,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świadomie wykorzystuje głos i mowę ciała,</w:t>
            </w:r>
          </w:p>
          <w:p w:rsidR="004509CD" w:rsidRPr="00A73DDB" w:rsidRDefault="002627C1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stosuje w opowiadaniu sześć </w:t>
            </w:r>
            <w:r w:rsidR="004509CD" w:rsidRPr="00A73DDB">
              <w:t>elementów urozmaicania stylu,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używa słownictwa typowego dla recenzji,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rozumie rolę akapitów jako </w:t>
            </w:r>
            <w:r w:rsidRPr="00A73DDB">
              <w:rPr>
                <w:spacing w:val="-4"/>
              </w:rPr>
              <w:lastRenderedPageBreak/>
              <w:t>spójnych całości</w:t>
            </w:r>
            <w:r w:rsidR="00193675" w:rsidRPr="00A73DDB">
              <w:rPr>
                <w:spacing w:val="-4"/>
              </w:rPr>
              <w:t xml:space="preserve"> </w:t>
            </w:r>
            <w:r w:rsidRPr="00A73DDB">
              <w:rPr>
                <w:spacing w:val="-4"/>
              </w:rPr>
              <w:t>myślowych w tworzeniu</w:t>
            </w:r>
            <w:r w:rsidRPr="00A73DDB">
              <w:t xml:space="preserve"> wypowiedzi pisemnych,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omawia zasady przygotowania wywiadu,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formułuje różnorodne i ciekawe pytania do wywiadu,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pisze rozwiniętą rozprawkę </w:t>
            </w:r>
          </w:p>
          <w:p w:rsidR="004509CD" w:rsidRPr="00A73DDB" w:rsidRDefault="004509CD" w:rsidP="002627C1">
            <w:pPr>
              <w:pStyle w:val="Akapitzlist"/>
              <w:ind w:left="227"/>
            </w:pPr>
            <w:r w:rsidRPr="00A73DDB">
              <w:t>z tezą</w:t>
            </w:r>
            <w:r w:rsidR="002627C1" w:rsidRPr="00A73DDB">
              <w:t xml:space="preserve"> i hipotezą</w:t>
            </w:r>
            <w:r w:rsidRPr="00A73DDB">
              <w:t xml:space="preserve">, ciekawe </w:t>
            </w:r>
            <w:r w:rsidRPr="00A73DDB">
              <w:rPr>
                <w:spacing w:val="-4"/>
              </w:rPr>
              <w:t>rozbudowane przemówienie i</w:t>
            </w:r>
            <w:r w:rsidR="00FA3271" w:rsidRPr="00A73DDB">
              <w:rPr>
                <w:spacing w:val="-4"/>
              </w:rPr>
              <w:t> </w:t>
            </w:r>
            <w:r w:rsidRPr="00A73DDB">
              <w:rPr>
                <w:spacing w:val="-4"/>
              </w:rPr>
              <w:t>opowiadanie twórcze, pełną recenzję,</w:t>
            </w:r>
          </w:p>
          <w:p w:rsidR="004509CD" w:rsidRPr="00A73DDB" w:rsidRDefault="004509CD" w:rsidP="002627C1">
            <w:pPr>
              <w:pStyle w:val="Akapitzlist"/>
              <w:numPr>
                <w:ilvl w:val="0"/>
                <w:numId w:val="8"/>
              </w:numPr>
              <w:spacing w:after="200"/>
            </w:pPr>
            <w:r w:rsidRPr="00A73DDB">
              <w:t>przeprowadza wywiad zgodnie ze wszystkimi wymogami.</w:t>
            </w: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509CD" w:rsidRPr="00A73DDB" w:rsidRDefault="004509CD" w:rsidP="00FD74AA">
            <w:pPr>
              <w:spacing w:before="60" w:after="40"/>
              <w:rPr>
                <w:u w:val="single"/>
              </w:rPr>
            </w:pPr>
            <w:r w:rsidRPr="00A73DDB">
              <w:rPr>
                <w:u w:val="single"/>
              </w:rPr>
              <w:lastRenderedPageBreak/>
              <w:t>spełnia wymagania na ocenę bardzo dobrą, a ponadto: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samodzielnie analizuje i interpretuje tekst w celu napisania streszczenia,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samodzielnie pisze spójną</w:t>
            </w:r>
            <w:r w:rsidR="002627C1" w:rsidRPr="00A73DDB">
              <w:t xml:space="preserve"> i </w:t>
            </w:r>
            <w:r w:rsidRPr="00A73DDB">
              <w:t xml:space="preserve">rozwiniętą rozprawkę z tezą </w:t>
            </w:r>
            <w:r w:rsidR="002627C1" w:rsidRPr="00A73DDB">
              <w:t>oraz</w:t>
            </w:r>
            <w:r w:rsidRPr="00A73DDB">
              <w:t xml:space="preserve"> hipotezą, uwzględniając wszystkie wymogi tej formy wypowiedzi,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samodzielnie pisze spójne przemówienie, używając różnych środków retorycznych i różnych rodzajów argumentów,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publicznie wygłasza swoje  przemówienie, 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samodzielnie pisze spójne rozwinięte i ciekawe opowiadanie  twórcze, uwzględniając wszystkie wymogi tej formy wypowiedzi,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samodzielnie pisze spójną </w:t>
            </w:r>
          </w:p>
          <w:p w:rsidR="004509CD" w:rsidRPr="00A73DDB" w:rsidRDefault="004509CD" w:rsidP="00FD74AA">
            <w:pPr>
              <w:pStyle w:val="Akapitzlist"/>
              <w:ind w:left="227"/>
            </w:pPr>
            <w:r w:rsidRPr="00A73DDB">
              <w:t xml:space="preserve">rozwiniętą recenzję, uwzględniając wszystkie </w:t>
            </w:r>
            <w:r w:rsidRPr="00A73DDB">
              <w:lastRenderedPageBreak/>
              <w:t>wymogi tej formy wypowiedzi,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 xml:space="preserve">stosuje rytm akapitowy (przeplatanie akapitów dłuższych i krótszych), 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projektuje i przeprowadza wywiad zgodnie z zasadami, wykorzystując do tego telefon,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na podstawie nagrania tworzy tekst wywiadu,</w:t>
            </w:r>
          </w:p>
          <w:p w:rsidR="004509CD" w:rsidRPr="00A73DDB" w:rsidRDefault="004509CD" w:rsidP="004509CD">
            <w:pPr>
              <w:pStyle w:val="Akapitzlist"/>
              <w:numPr>
                <w:ilvl w:val="0"/>
                <w:numId w:val="8"/>
              </w:numPr>
            </w:pPr>
            <w:r w:rsidRPr="00A73DDB">
              <w:t>koryguje własne i cudze błędy związane z tworzeniem form wypowiedzi.</w:t>
            </w:r>
          </w:p>
        </w:tc>
      </w:tr>
    </w:tbl>
    <w:p w:rsidR="007834EA" w:rsidRPr="00A73DDB" w:rsidRDefault="007834EA" w:rsidP="002627C1">
      <w:pPr>
        <w:spacing w:after="0"/>
      </w:pPr>
    </w:p>
    <w:sectPr w:rsidR="007834EA" w:rsidRPr="00A73DDB" w:rsidSect="00A73DDB">
      <w:headerReference w:type="default" r:id="rId8"/>
      <w:footerReference w:type="default" r:id="rId9"/>
      <w:pgSz w:w="16838" w:h="11906" w:orient="landscape"/>
      <w:pgMar w:top="567" w:right="1134" w:bottom="28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EC4" w:rsidRDefault="00D83EC4" w:rsidP="00285D6F">
      <w:pPr>
        <w:spacing w:after="0" w:line="240" w:lineRule="auto"/>
      </w:pPr>
      <w:r>
        <w:separator/>
      </w:r>
    </w:p>
  </w:endnote>
  <w:endnote w:type="continuationSeparator" w:id="1">
    <w:p w:rsidR="00D83EC4" w:rsidRDefault="00D83EC4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DDB" w:rsidRDefault="00E77317" w:rsidP="00A73DDB">
    <w:pPr>
      <w:pStyle w:val="Stopka"/>
      <w:tabs>
        <w:tab w:val="clear" w:pos="9072"/>
        <w:tab w:val="right" w:pos="9639"/>
      </w:tabs>
      <w:spacing w:before="80" w:line="160" w:lineRule="exact"/>
      <w:rPr>
        <w:noProof/>
        <w:lang w:eastAsia="pl-PL"/>
      </w:rPr>
    </w:pPr>
    <w:r w:rsidRPr="00E77317">
      <w:rPr>
        <w:b/>
        <w:noProof/>
        <w:color w:val="003892"/>
        <w:lang w:eastAsia="pl-PL"/>
      </w:rPr>
      <w:pict>
        <v:line id="Łącznik prostoliniowy 5" o:spid="_x0000_s1027" style="position:absolute;z-index:251671040;visibility:visible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</w:pict>
    </w:r>
  </w:p>
  <w:p w:rsidR="00A73DDB" w:rsidRPr="00425469" w:rsidRDefault="00A73DDB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</w:p>
  <w:p w:rsidR="00A73DDB" w:rsidRDefault="00E77317" w:rsidP="002679A6">
    <w:pPr>
      <w:pStyle w:val="Stopka"/>
      <w:spacing w:line="160" w:lineRule="exact"/>
      <w:ind w:left="-1417"/>
      <w:jc w:val="center"/>
    </w:pPr>
    <w:fldSimple w:instr="PAGE   \* MERGEFORMAT">
      <w:r w:rsidR="00AA45B1">
        <w:rPr>
          <w:noProof/>
        </w:rPr>
        <w:t>1</w:t>
      </w:r>
    </w:fldSimple>
  </w:p>
  <w:p w:rsidR="00A73DDB" w:rsidRPr="00285D6F" w:rsidRDefault="00A73DDB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EC4" w:rsidRDefault="00D83EC4" w:rsidP="00285D6F">
      <w:pPr>
        <w:spacing w:after="0" w:line="240" w:lineRule="auto"/>
      </w:pPr>
      <w:r>
        <w:separator/>
      </w:r>
    </w:p>
  </w:footnote>
  <w:footnote w:type="continuationSeparator" w:id="1">
    <w:p w:rsidR="00D83EC4" w:rsidRDefault="00D83EC4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DDB" w:rsidRDefault="00A73DDB" w:rsidP="005910D1">
    <w:pPr>
      <w:pStyle w:val="Nagwek"/>
      <w:tabs>
        <w:tab w:val="clear" w:pos="9072"/>
      </w:tabs>
      <w:ind w:left="-1418"/>
    </w:pPr>
  </w:p>
  <w:p w:rsidR="00A73DDB" w:rsidRDefault="00A73DDB" w:rsidP="005910D1">
    <w:pPr>
      <w:pStyle w:val="Nagwek"/>
      <w:tabs>
        <w:tab w:val="clear" w:pos="9072"/>
      </w:tabs>
      <w:ind w:left="-1418"/>
    </w:pPr>
  </w:p>
  <w:p w:rsidR="00A73DDB" w:rsidRDefault="00A73DDB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:rsidR="00A73DDB" w:rsidRPr="005910D1" w:rsidRDefault="00A73DDB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</w:rPr>
    </w:pPr>
    <w:r>
      <w:rPr>
        <w:rFonts w:asciiTheme="minorHAnsi" w:hAnsiTheme="minorHAnsi" w:cstheme="minorHAnsi"/>
        <w:color w:val="FFFFFF" w:themeColor="background1"/>
        <w:sz w:val="20"/>
        <w:szCs w:val="20"/>
      </w:rPr>
      <w:tab/>
      <w:t>Wymagania edukacyjne na poszczególne ocen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002D5"/>
    <w:rsid w:val="00001342"/>
    <w:rsid w:val="000013C6"/>
    <w:rsid w:val="00010297"/>
    <w:rsid w:val="00014A82"/>
    <w:rsid w:val="0001510B"/>
    <w:rsid w:val="00015A14"/>
    <w:rsid w:val="000164AA"/>
    <w:rsid w:val="00016570"/>
    <w:rsid w:val="00016DD3"/>
    <w:rsid w:val="000214DB"/>
    <w:rsid w:val="000223C1"/>
    <w:rsid w:val="0002302A"/>
    <w:rsid w:val="00025FC0"/>
    <w:rsid w:val="00030AA6"/>
    <w:rsid w:val="000372A0"/>
    <w:rsid w:val="000413AA"/>
    <w:rsid w:val="00041566"/>
    <w:rsid w:val="00042CF7"/>
    <w:rsid w:val="00042F80"/>
    <w:rsid w:val="00046527"/>
    <w:rsid w:val="00065D51"/>
    <w:rsid w:val="00067055"/>
    <w:rsid w:val="0007143F"/>
    <w:rsid w:val="00072A58"/>
    <w:rsid w:val="000732DF"/>
    <w:rsid w:val="00073DF3"/>
    <w:rsid w:val="000744DB"/>
    <w:rsid w:val="00076A9C"/>
    <w:rsid w:val="00077BAE"/>
    <w:rsid w:val="00085B99"/>
    <w:rsid w:val="00094223"/>
    <w:rsid w:val="000A41A9"/>
    <w:rsid w:val="000A545A"/>
    <w:rsid w:val="000B045F"/>
    <w:rsid w:val="000B7DEE"/>
    <w:rsid w:val="000D2D4A"/>
    <w:rsid w:val="000D453A"/>
    <w:rsid w:val="000D55D6"/>
    <w:rsid w:val="000D7881"/>
    <w:rsid w:val="000D7FED"/>
    <w:rsid w:val="000E1624"/>
    <w:rsid w:val="000E475F"/>
    <w:rsid w:val="000E5ABC"/>
    <w:rsid w:val="001035AB"/>
    <w:rsid w:val="00106199"/>
    <w:rsid w:val="00107D7E"/>
    <w:rsid w:val="00107F52"/>
    <w:rsid w:val="00110AD0"/>
    <w:rsid w:val="00115467"/>
    <w:rsid w:val="001170E6"/>
    <w:rsid w:val="00121199"/>
    <w:rsid w:val="00122A5C"/>
    <w:rsid w:val="00123900"/>
    <w:rsid w:val="00123E74"/>
    <w:rsid w:val="00126C6E"/>
    <w:rsid w:val="00127048"/>
    <w:rsid w:val="00136790"/>
    <w:rsid w:val="00141157"/>
    <w:rsid w:val="00142729"/>
    <w:rsid w:val="001462E0"/>
    <w:rsid w:val="001478BE"/>
    <w:rsid w:val="00173ABF"/>
    <w:rsid w:val="00173C84"/>
    <w:rsid w:val="00183408"/>
    <w:rsid w:val="00185FEE"/>
    <w:rsid w:val="00190FB5"/>
    <w:rsid w:val="00193675"/>
    <w:rsid w:val="001970BA"/>
    <w:rsid w:val="001A1452"/>
    <w:rsid w:val="001A35A4"/>
    <w:rsid w:val="001A5FAD"/>
    <w:rsid w:val="001A75C1"/>
    <w:rsid w:val="001B5F44"/>
    <w:rsid w:val="001D5C8C"/>
    <w:rsid w:val="001D609B"/>
    <w:rsid w:val="001E0264"/>
    <w:rsid w:val="001E46E8"/>
    <w:rsid w:val="001E5385"/>
    <w:rsid w:val="001F5D4A"/>
    <w:rsid w:val="00226A37"/>
    <w:rsid w:val="00230E99"/>
    <w:rsid w:val="00232935"/>
    <w:rsid w:val="00233575"/>
    <w:rsid w:val="002435F2"/>
    <w:rsid w:val="00244760"/>
    <w:rsid w:val="00245DA5"/>
    <w:rsid w:val="00252BC4"/>
    <w:rsid w:val="0025645E"/>
    <w:rsid w:val="0026002E"/>
    <w:rsid w:val="002627C1"/>
    <w:rsid w:val="00263429"/>
    <w:rsid w:val="0026436D"/>
    <w:rsid w:val="002679A6"/>
    <w:rsid w:val="00276C1C"/>
    <w:rsid w:val="0028180F"/>
    <w:rsid w:val="00285D6F"/>
    <w:rsid w:val="0028773B"/>
    <w:rsid w:val="00295455"/>
    <w:rsid w:val="0029652F"/>
    <w:rsid w:val="00297F76"/>
    <w:rsid w:val="002C1502"/>
    <w:rsid w:val="002C57F0"/>
    <w:rsid w:val="002D0A92"/>
    <w:rsid w:val="002D1E94"/>
    <w:rsid w:val="002D6E6D"/>
    <w:rsid w:val="002E2FA2"/>
    <w:rsid w:val="002E4907"/>
    <w:rsid w:val="002E70B6"/>
    <w:rsid w:val="002F1910"/>
    <w:rsid w:val="002F5E28"/>
    <w:rsid w:val="002F5EC5"/>
    <w:rsid w:val="002F6C17"/>
    <w:rsid w:val="003005AA"/>
    <w:rsid w:val="00300B9F"/>
    <w:rsid w:val="00301159"/>
    <w:rsid w:val="00301F7B"/>
    <w:rsid w:val="003111B4"/>
    <w:rsid w:val="00316962"/>
    <w:rsid w:val="00317434"/>
    <w:rsid w:val="0032173F"/>
    <w:rsid w:val="003270A0"/>
    <w:rsid w:val="003276D0"/>
    <w:rsid w:val="00330062"/>
    <w:rsid w:val="00335036"/>
    <w:rsid w:val="00335357"/>
    <w:rsid w:val="00341D04"/>
    <w:rsid w:val="003466C7"/>
    <w:rsid w:val="00353D85"/>
    <w:rsid w:val="003554C3"/>
    <w:rsid w:val="003572A4"/>
    <w:rsid w:val="00365DE0"/>
    <w:rsid w:val="0037185F"/>
    <w:rsid w:val="0037214B"/>
    <w:rsid w:val="00372D42"/>
    <w:rsid w:val="00382A69"/>
    <w:rsid w:val="0038685D"/>
    <w:rsid w:val="00386984"/>
    <w:rsid w:val="00390D17"/>
    <w:rsid w:val="003925A4"/>
    <w:rsid w:val="00394879"/>
    <w:rsid w:val="003951A0"/>
    <w:rsid w:val="00396DAD"/>
    <w:rsid w:val="003A067C"/>
    <w:rsid w:val="003A12A9"/>
    <w:rsid w:val="003A7E10"/>
    <w:rsid w:val="003B45BF"/>
    <w:rsid w:val="003B56FB"/>
    <w:rsid w:val="003C735A"/>
    <w:rsid w:val="003D5DE1"/>
    <w:rsid w:val="003D6F91"/>
    <w:rsid w:val="003E18C3"/>
    <w:rsid w:val="003E22DD"/>
    <w:rsid w:val="003E4479"/>
    <w:rsid w:val="003F596E"/>
    <w:rsid w:val="003F5FBA"/>
    <w:rsid w:val="004024DB"/>
    <w:rsid w:val="00406EDE"/>
    <w:rsid w:val="0041372A"/>
    <w:rsid w:val="00416849"/>
    <w:rsid w:val="00417D94"/>
    <w:rsid w:val="00425469"/>
    <w:rsid w:val="004303B3"/>
    <w:rsid w:val="00435B7E"/>
    <w:rsid w:val="00435EA3"/>
    <w:rsid w:val="004373D7"/>
    <w:rsid w:val="00441DC8"/>
    <w:rsid w:val="004509CD"/>
    <w:rsid w:val="004511D3"/>
    <w:rsid w:val="004519D1"/>
    <w:rsid w:val="004545DD"/>
    <w:rsid w:val="0045648A"/>
    <w:rsid w:val="00461BDD"/>
    <w:rsid w:val="004628D0"/>
    <w:rsid w:val="004629C5"/>
    <w:rsid w:val="00467CF6"/>
    <w:rsid w:val="00472380"/>
    <w:rsid w:val="00475C3C"/>
    <w:rsid w:val="00476AF0"/>
    <w:rsid w:val="00491F84"/>
    <w:rsid w:val="00494DD2"/>
    <w:rsid w:val="004A2047"/>
    <w:rsid w:val="004A6191"/>
    <w:rsid w:val="004B5AA7"/>
    <w:rsid w:val="004B70BF"/>
    <w:rsid w:val="004B7C97"/>
    <w:rsid w:val="004C4E20"/>
    <w:rsid w:val="004C5934"/>
    <w:rsid w:val="004C659C"/>
    <w:rsid w:val="004D4082"/>
    <w:rsid w:val="004D48B7"/>
    <w:rsid w:val="004D61D9"/>
    <w:rsid w:val="004F2407"/>
    <w:rsid w:val="004F75FC"/>
    <w:rsid w:val="004F7E26"/>
    <w:rsid w:val="00501DF1"/>
    <w:rsid w:val="00502EA1"/>
    <w:rsid w:val="005145CC"/>
    <w:rsid w:val="00522117"/>
    <w:rsid w:val="0052426B"/>
    <w:rsid w:val="00524B7C"/>
    <w:rsid w:val="005272BA"/>
    <w:rsid w:val="00531FAD"/>
    <w:rsid w:val="00535751"/>
    <w:rsid w:val="0054245E"/>
    <w:rsid w:val="00550D8B"/>
    <w:rsid w:val="00552588"/>
    <w:rsid w:val="005528D1"/>
    <w:rsid w:val="00554376"/>
    <w:rsid w:val="00560E69"/>
    <w:rsid w:val="00561C90"/>
    <w:rsid w:val="00566FE0"/>
    <w:rsid w:val="00571D12"/>
    <w:rsid w:val="00572690"/>
    <w:rsid w:val="005811DC"/>
    <w:rsid w:val="00584FA6"/>
    <w:rsid w:val="005910D1"/>
    <w:rsid w:val="00597D14"/>
    <w:rsid w:val="005A5588"/>
    <w:rsid w:val="005D2799"/>
    <w:rsid w:val="005D32CB"/>
    <w:rsid w:val="005E7BF8"/>
    <w:rsid w:val="005F0A6C"/>
    <w:rsid w:val="00602495"/>
    <w:rsid w:val="00602ABB"/>
    <w:rsid w:val="006040CE"/>
    <w:rsid w:val="00607765"/>
    <w:rsid w:val="00612214"/>
    <w:rsid w:val="00614298"/>
    <w:rsid w:val="00615A1C"/>
    <w:rsid w:val="00644A0E"/>
    <w:rsid w:val="00645295"/>
    <w:rsid w:val="00645EB2"/>
    <w:rsid w:val="006460ED"/>
    <w:rsid w:val="00646750"/>
    <w:rsid w:val="0065132E"/>
    <w:rsid w:val="0065772C"/>
    <w:rsid w:val="0066336E"/>
    <w:rsid w:val="0066670B"/>
    <w:rsid w:val="00672759"/>
    <w:rsid w:val="0067456E"/>
    <w:rsid w:val="006756AC"/>
    <w:rsid w:val="006808B7"/>
    <w:rsid w:val="00683DDB"/>
    <w:rsid w:val="00692233"/>
    <w:rsid w:val="00695D2A"/>
    <w:rsid w:val="006A2CA0"/>
    <w:rsid w:val="006B5810"/>
    <w:rsid w:val="006B7499"/>
    <w:rsid w:val="006D105C"/>
    <w:rsid w:val="006D3656"/>
    <w:rsid w:val="006D3838"/>
    <w:rsid w:val="006D3BE8"/>
    <w:rsid w:val="006D5E1D"/>
    <w:rsid w:val="006D5FD9"/>
    <w:rsid w:val="006E095B"/>
    <w:rsid w:val="006E1B1F"/>
    <w:rsid w:val="006E381C"/>
    <w:rsid w:val="006E6387"/>
    <w:rsid w:val="006F11C8"/>
    <w:rsid w:val="006F3BE8"/>
    <w:rsid w:val="006F6D37"/>
    <w:rsid w:val="007022AE"/>
    <w:rsid w:val="007249CF"/>
    <w:rsid w:val="007255A3"/>
    <w:rsid w:val="00727151"/>
    <w:rsid w:val="00737206"/>
    <w:rsid w:val="00740CFA"/>
    <w:rsid w:val="007435F1"/>
    <w:rsid w:val="00757087"/>
    <w:rsid w:val="00765307"/>
    <w:rsid w:val="00767669"/>
    <w:rsid w:val="00770052"/>
    <w:rsid w:val="00773D5D"/>
    <w:rsid w:val="00777F69"/>
    <w:rsid w:val="0078244D"/>
    <w:rsid w:val="00782827"/>
    <w:rsid w:val="007834EA"/>
    <w:rsid w:val="00794A92"/>
    <w:rsid w:val="007A071B"/>
    <w:rsid w:val="007A507E"/>
    <w:rsid w:val="007A7C61"/>
    <w:rsid w:val="007B12BF"/>
    <w:rsid w:val="007B3CB5"/>
    <w:rsid w:val="007C7095"/>
    <w:rsid w:val="007D688E"/>
    <w:rsid w:val="007E0EFB"/>
    <w:rsid w:val="007F3209"/>
    <w:rsid w:val="007F61F8"/>
    <w:rsid w:val="00804E2A"/>
    <w:rsid w:val="0081037D"/>
    <w:rsid w:val="00827A34"/>
    <w:rsid w:val="0083378C"/>
    <w:rsid w:val="00835149"/>
    <w:rsid w:val="00843C17"/>
    <w:rsid w:val="00850E49"/>
    <w:rsid w:val="00851FC0"/>
    <w:rsid w:val="008625ED"/>
    <w:rsid w:val="00862E0C"/>
    <w:rsid w:val="008648E0"/>
    <w:rsid w:val="00867DB1"/>
    <w:rsid w:val="00873153"/>
    <w:rsid w:val="0087604F"/>
    <w:rsid w:val="00882C22"/>
    <w:rsid w:val="00885B50"/>
    <w:rsid w:val="0088602B"/>
    <w:rsid w:val="008A1E14"/>
    <w:rsid w:val="008A200E"/>
    <w:rsid w:val="008B35B1"/>
    <w:rsid w:val="008B57B7"/>
    <w:rsid w:val="008B64B0"/>
    <w:rsid w:val="008B7C32"/>
    <w:rsid w:val="008C0F2C"/>
    <w:rsid w:val="008C2636"/>
    <w:rsid w:val="008C50D0"/>
    <w:rsid w:val="008C698A"/>
    <w:rsid w:val="008C6CD3"/>
    <w:rsid w:val="008D196C"/>
    <w:rsid w:val="008D1D73"/>
    <w:rsid w:val="008F2B70"/>
    <w:rsid w:val="008F3AE8"/>
    <w:rsid w:val="008F48BE"/>
    <w:rsid w:val="008F581B"/>
    <w:rsid w:val="009030CE"/>
    <w:rsid w:val="00910135"/>
    <w:rsid w:val="009122E7"/>
    <w:rsid w:val="00912B5D"/>
    <w:rsid w:val="009142DC"/>
    <w:rsid w:val="00917EF2"/>
    <w:rsid w:val="00920A92"/>
    <w:rsid w:val="00922952"/>
    <w:rsid w:val="00923738"/>
    <w:rsid w:val="00926B2D"/>
    <w:rsid w:val="00934569"/>
    <w:rsid w:val="00935597"/>
    <w:rsid w:val="00937568"/>
    <w:rsid w:val="00940950"/>
    <w:rsid w:val="009434D0"/>
    <w:rsid w:val="009460D5"/>
    <w:rsid w:val="00946380"/>
    <w:rsid w:val="0095327E"/>
    <w:rsid w:val="00956E46"/>
    <w:rsid w:val="009626B3"/>
    <w:rsid w:val="009647DD"/>
    <w:rsid w:val="00971014"/>
    <w:rsid w:val="0097122B"/>
    <w:rsid w:val="00983221"/>
    <w:rsid w:val="0098375E"/>
    <w:rsid w:val="009859A0"/>
    <w:rsid w:val="00994774"/>
    <w:rsid w:val="009A3412"/>
    <w:rsid w:val="009A40BF"/>
    <w:rsid w:val="009B1680"/>
    <w:rsid w:val="009B3143"/>
    <w:rsid w:val="009B6748"/>
    <w:rsid w:val="009C015D"/>
    <w:rsid w:val="009C1603"/>
    <w:rsid w:val="009C3746"/>
    <w:rsid w:val="009C37AB"/>
    <w:rsid w:val="009D08A1"/>
    <w:rsid w:val="009D6303"/>
    <w:rsid w:val="009D66A2"/>
    <w:rsid w:val="009E0F62"/>
    <w:rsid w:val="009E5CBB"/>
    <w:rsid w:val="009F1BBD"/>
    <w:rsid w:val="009F38C6"/>
    <w:rsid w:val="009F3DFB"/>
    <w:rsid w:val="00A00331"/>
    <w:rsid w:val="00A02574"/>
    <w:rsid w:val="00A07B8F"/>
    <w:rsid w:val="00A324B1"/>
    <w:rsid w:val="00A32F29"/>
    <w:rsid w:val="00A363DC"/>
    <w:rsid w:val="00A441B5"/>
    <w:rsid w:val="00A45F98"/>
    <w:rsid w:val="00A468E8"/>
    <w:rsid w:val="00A5082B"/>
    <w:rsid w:val="00A51B64"/>
    <w:rsid w:val="00A5798A"/>
    <w:rsid w:val="00A57D2B"/>
    <w:rsid w:val="00A64417"/>
    <w:rsid w:val="00A71DE3"/>
    <w:rsid w:val="00A73DDB"/>
    <w:rsid w:val="00A73FA2"/>
    <w:rsid w:val="00A75875"/>
    <w:rsid w:val="00A81239"/>
    <w:rsid w:val="00A82A47"/>
    <w:rsid w:val="00A8448E"/>
    <w:rsid w:val="00A870BF"/>
    <w:rsid w:val="00A87274"/>
    <w:rsid w:val="00AA3ACA"/>
    <w:rsid w:val="00AA45B1"/>
    <w:rsid w:val="00AA50E3"/>
    <w:rsid w:val="00AB0693"/>
    <w:rsid w:val="00AB472E"/>
    <w:rsid w:val="00AB7555"/>
    <w:rsid w:val="00AB77B7"/>
    <w:rsid w:val="00AC0E65"/>
    <w:rsid w:val="00AC1EFD"/>
    <w:rsid w:val="00AD2491"/>
    <w:rsid w:val="00AD7006"/>
    <w:rsid w:val="00AF0F46"/>
    <w:rsid w:val="00AF4E72"/>
    <w:rsid w:val="00B02BCB"/>
    <w:rsid w:val="00B03BE3"/>
    <w:rsid w:val="00B043E8"/>
    <w:rsid w:val="00B078EB"/>
    <w:rsid w:val="00B1662E"/>
    <w:rsid w:val="00B238AC"/>
    <w:rsid w:val="00B300E2"/>
    <w:rsid w:val="00B30366"/>
    <w:rsid w:val="00B34432"/>
    <w:rsid w:val="00B4009F"/>
    <w:rsid w:val="00B42EB2"/>
    <w:rsid w:val="00B457A5"/>
    <w:rsid w:val="00B45AC5"/>
    <w:rsid w:val="00B46637"/>
    <w:rsid w:val="00B62ABC"/>
    <w:rsid w:val="00B6335C"/>
    <w:rsid w:val="00B6665C"/>
    <w:rsid w:val="00B70C6A"/>
    <w:rsid w:val="00B736DD"/>
    <w:rsid w:val="00B73F0F"/>
    <w:rsid w:val="00B746B4"/>
    <w:rsid w:val="00B74FAA"/>
    <w:rsid w:val="00B76708"/>
    <w:rsid w:val="00B76C89"/>
    <w:rsid w:val="00B77E1F"/>
    <w:rsid w:val="00B802E6"/>
    <w:rsid w:val="00B81510"/>
    <w:rsid w:val="00B8171C"/>
    <w:rsid w:val="00B81C8E"/>
    <w:rsid w:val="00B86DD0"/>
    <w:rsid w:val="00B9093E"/>
    <w:rsid w:val="00B910CA"/>
    <w:rsid w:val="00B91AED"/>
    <w:rsid w:val="00B91F3F"/>
    <w:rsid w:val="00B93429"/>
    <w:rsid w:val="00B94300"/>
    <w:rsid w:val="00B95E73"/>
    <w:rsid w:val="00BA16CB"/>
    <w:rsid w:val="00BA2A39"/>
    <w:rsid w:val="00BA36E5"/>
    <w:rsid w:val="00BB2701"/>
    <w:rsid w:val="00BC46C5"/>
    <w:rsid w:val="00BD3AC6"/>
    <w:rsid w:val="00BE0F4D"/>
    <w:rsid w:val="00BE277D"/>
    <w:rsid w:val="00BF0714"/>
    <w:rsid w:val="00BF4D1B"/>
    <w:rsid w:val="00BF55FE"/>
    <w:rsid w:val="00BF6E51"/>
    <w:rsid w:val="00C02054"/>
    <w:rsid w:val="00C06B2A"/>
    <w:rsid w:val="00C100DB"/>
    <w:rsid w:val="00C10C64"/>
    <w:rsid w:val="00C146B2"/>
    <w:rsid w:val="00C20EEB"/>
    <w:rsid w:val="00C21621"/>
    <w:rsid w:val="00C304EB"/>
    <w:rsid w:val="00C37A0A"/>
    <w:rsid w:val="00C37CDF"/>
    <w:rsid w:val="00C44312"/>
    <w:rsid w:val="00C4434C"/>
    <w:rsid w:val="00C5155C"/>
    <w:rsid w:val="00C5274B"/>
    <w:rsid w:val="00C54779"/>
    <w:rsid w:val="00C559C0"/>
    <w:rsid w:val="00C663A9"/>
    <w:rsid w:val="00C67A13"/>
    <w:rsid w:val="00C767B9"/>
    <w:rsid w:val="00C76E36"/>
    <w:rsid w:val="00C8035A"/>
    <w:rsid w:val="00C8462F"/>
    <w:rsid w:val="00C9175C"/>
    <w:rsid w:val="00C93B11"/>
    <w:rsid w:val="00CA1B1E"/>
    <w:rsid w:val="00CA1C29"/>
    <w:rsid w:val="00CA1E60"/>
    <w:rsid w:val="00CA2137"/>
    <w:rsid w:val="00CA42F8"/>
    <w:rsid w:val="00CB1BAC"/>
    <w:rsid w:val="00CB2ECE"/>
    <w:rsid w:val="00CB6D22"/>
    <w:rsid w:val="00CC4AB1"/>
    <w:rsid w:val="00CD2978"/>
    <w:rsid w:val="00CD40B3"/>
    <w:rsid w:val="00CD6CEE"/>
    <w:rsid w:val="00CE34C2"/>
    <w:rsid w:val="00CF2653"/>
    <w:rsid w:val="00D024E4"/>
    <w:rsid w:val="00D05FFF"/>
    <w:rsid w:val="00D102CD"/>
    <w:rsid w:val="00D11DE3"/>
    <w:rsid w:val="00D1504A"/>
    <w:rsid w:val="00D17579"/>
    <w:rsid w:val="00D2113C"/>
    <w:rsid w:val="00D248D0"/>
    <w:rsid w:val="00D2611F"/>
    <w:rsid w:val="00D275C1"/>
    <w:rsid w:val="00D276AB"/>
    <w:rsid w:val="00D27ED3"/>
    <w:rsid w:val="00D3259B"/>
    <w:rsid w:val="00D37620"/>
    <w:rsid w:val="00D40866"/>
    <w:rsid w:val="00D47B24"/>
    <w:rsid w:val="00D51328"/>
    <w:rsid w:val="00D52EB0"/>
    <w:rsid w:val="00D53325"/>
    <w:rsid w:val="00D54ABC"/>
    <w:rsid w:val="00D5676E"/>
    <w:rsid w:val="00D56A50"/>
    <w:rsid w:val="00D61120"/>
    <w:rsid w:val="00D628D1"/>
    <w:rsid w:val="00D65795"/>
    <w:rsid w:val="00D723BD"/>
    <w:rsid w:val="00D748DB"/>
    <w:rsid w:val="00D839C5"/>
    <w:rsid w:val="00D83EC4"/>
    <w:rsid w:val="00D83EEB"/>
    <w:rsid w:val="00D90850"/>
    <w:rsid w:val="00D92F97"/>
    <w:rsid w:val="00D97923"/>
    <w:rsid w:val="00DA30E2"/>
    <w:rsid w:val="00DA51EA"/>
    <w:rsid w:val="00DA5C12"/>
    <w:rsid w:val="00DA7DFE"/>
    <w:rsid w:val="00DB67D0"/>
    <w:rsid w:val="00DC4FC3"/>
    <w:rsid w:val="00DC6BF8"/>
    <w:rsid w:val="00DD24FF"/>
    <w:rsid w:val="00DD4772"/>
    <w:rsid w:val="00DD6BB0"/>
    <w:rsid w:val="00DD7F32"/>
    <w:rsid w:val="00DE2929"/>
    <w:rsid w:val="00DE4124"/>
    <w:rsid w:val="00DE4B42"/>
    <w:rsid w:val="00DF6069"/>
    <w:rsid w:val="00DF73D2"/>
    <w:rsid w:val="00E00EA7"/>
    <w:rsid w:val="00E13F93"/>
    <w:rsid w:val="00E14228"/>
    <w:rsid w:val="00E17B52"/>
    <w:rsid w:val="00E21604"/>
    <w:rsid w:val="00E24FFF"/>
    <w:rsid w:val="00E25B56"/>
    <w:rsid w:val="00E37407"/>
    <w:rsid w:val="00E37EFD"/>
    <w:rsid w:val="00E417CA"/>
    <w:rsid w:val="00E435AB"/>
    <w:rsid w:val="00E47D52"/>
    <w:rsid w:val="00E50873"/>
    <w:rsid w:val="00E53728"/>
    <w:rsid w:val="00E57A48"/>
    <w:rsid w:val="00E63E43"/>
    <w:rsid w:val="00E72409"/>
    <w:rsid w:val="00E72FD2"/>
    <w:rsid w:val="00E73472"/>
    <w:rsid w:val="00E7442E"/>
    <w:rsid w:val="00E752FC"/>
    <w:rsid w:val="00E76601"/>
    <w:rsid w:val="00E77317"/>
    <w:rsid w:val="00E77D1C"/>
    <w:rsid w:val="00E81DB5"/>
    <w:rsid w:val="00E92B50"/>
    <w:rsid w:val="00E9357E"/>
    <w:rsid w:val="00E95893"/>
    <w:rsid w:val="00EA084D"/>
    <w:rsid w:val="00EB0738"/>
    <w:rsid w:val="00EB5886"/>
    <w:rsid w:val="00EC12C2"/>
    <w:rsid w:val="00EC3BC6"/>
    <w:rsid w:val="00ED12F9"/>
    <w:rsid w:val="00ED7DE0"/>
    <w:rsid w:val="00EE303B"/>
    <w:rsid w:val="00EF2F23"/>
    <w:rsid w:val="00F013EA"/>
    <w:rsid w:val="00F13768"/>
    <w:rsid w:val="00F22262"/>
    <w:rsid w:val="00F2739C"/>
    <w:rsid w:val="00F44BF8"/>
    <w:rsid w:val="00F51389"/>
    <w:rsid w:val="00F558A8"/>
    <w:rsid w:val="00F568DB"/>
    <w:rsid w:val="00F63589"/>
    <w:rsid w:val="00F70FBE"/>
    <w:rsid w:val="00F7257A"/>
    <w:rsid w:val="00F90281"/>
    <w:rsid w:val="00FA0153"/>
    <w:rsid w:val="00FA2D53"/>
    <w:rsid w:val="00FA3271"/>
    <w:rsid w:val="00FA60F8"/>
    <w:rsid w:val="00FA695F"/>
    <w:rsid w:val="00FB3133"/>
    <w:rsid w:val="00FC29EA"/>
    <w:rsid w:val="00FC2F2B"/>
    <w:rsid w:val="00FC3BBA"/>
    <w:rsid w:val="00FC4CFC"/>
    <w:rsid w:val="00FC6CE8"/>
    <w:rsid w:val="00FD5F58"/>
    <w:rsid w:val="00FD74AA"/>
    <w:rsid w:val="00FE0662"/>
    <w:rsid w:val="00FE6857"/>
    <w:rsid w:val="00FE739E"/>
    <w:rsid w:val="00FF0C2F"/>
    <w:rsid w:val="00FF0D32"/>
    <w:rsid w:val="00FF6E20"/>
    <w:rsid w:val="00FF7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4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2873-5ACF-4444-999F-C253AB4B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6440</Words>
  <Characters>38643</Characters>
  <Application>Microsoft Office Word</Application>
  <DocSecurity>0</DocSecurity>
  <Lines>322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44994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Anetka</cp:lastModifiedBy>
  <cp:revision>10</cp:revision>
  <cp:lastPrinted>2023-10-10T11:59:00Z</cp:lastPrinted>
  <dcterms:created xsi:type="dcterms:W3CDTF">2024-08-31T13:55:00Z</dcterms:created>
  <dcterms:modified xsi:type="dcterms:W3CDTF">2025-09-01T13:59:00Z</dcterms:modified>
</cp:coreProperties>
</file>